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559" w:type="dxa"/>
        <w:tblLayout w:type="fixed"/>
        <w:tblLook w:val="04A0"/>
      </w:tblPr>
      <w:tblGrid>
        <w:gridCol w:w="392"/>
        <w:gridCol w:w="142"/>
        <w:gridCol w:w="1417"/>
        <w:gridCol w:w="616"/>
        <w:gridCol w:w="93"/>
        <w:gridCol w:w="1984"/>
        <w:gridCol w:w="993"/>
        <w:gridCol w:w="850"/>
        <w:gridCol w:w="1985"/>
        <w:gridCol w:w="1842"/>
        <w:gridCol w:w="3119"/>
        <w:gridCol w:w="567"/>
        <w:gridCol w:w="709"/>
        <w:gridCol w:w="850"/>
      </w:tblGrid>
      <w:tr w:rsidR="00BE6947" w:rsidTr="00804B85">
        <w:trPr>
          <w:trHeight w:val="549"/>
        </w:trPr>
        <w:tc>
          <w:tcPr>
            <w:tcW w:w="392" w:type="dxa"/>
            <w:vMerge w:val="restart"/>
            <w:shd w:val="clear" w:color="auto" w:fill="FDE9D9" w:themeFill="accent6" w:themeFillTint="33"/>
          </w:tcPr>
          <w:p w:rsidR="00BE6947" w:rsidRPr="00C64003" w:rsidRDefault="00BE6947">
            <w:pPr>
              <w:rPr>
                <w:rFonts w:ascii="Times New Roman" w:hAnsi="Times New Roman" w:cs="Times New Roman"/>
                <w:b/>
              </w:rPr>
            </w:pPr>
            <w:r w:rsidRPr="00C64003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559" w:type="dxa"/>
            <w:gridSpan w:val="2"/>
            <w:vMerge w:val="restart"/>
            <w:shd w:val="clear" w:color="auto" w:fill="FDE9D9" w:themeFill="accent6" w:themeFillTint="33"/>
          </w:tcPr>
          <w:p w:rsidR="00BE6947" w:rsidRPr="00C64003" w:rsidRDefault="00BE6947">
            <w:pPr>
              <w:rPr>
                <w:rFonts w:ascii="Times New Roman" w:hAnsi="Times New Roman" w:cs="Times New Roman"/>
                <w:b/>
              </w:rPr>
            </w:pPr>
            <w:r w:rsidRPr="00C64003">
              <w:rPr>
                <w:rFonts w:ascii="Times New Roman" w:hAnsi="Times New Roman" w:cs="Times New Roman"/>
                <w:b/>
              </w:rPr>
              <w:t xml:space="preserve">Тема, </w:t>
            </w:r>
          </w:p>
          <w:p w:rsidR="00BE6947" w:rsidRPr="00C64003" w:rsidRDefault="00BE6947">
            <w:pPr>
              <w:rPr>
                <w:rFonts w:ascii="Times New Roman" w:hAnsi="Times New Roman" w:cs="Times New Roman"/>
                <w:b/>
              </w:rPr>
            </w:pPr>
            <w:r w:rsidRPr="00C64003">
              <w:rPr>
                <w:rFonts w:ascii="Times New Roman" w:hAnsi="Times New Roman" w:cs="Times New Roman"/>
                <w:b/>
              </w:rPr>
              <w:t>тип урока</w:t>
            </w:r>
          </w:p>
          <w:p w:rsidR="00BE6947" w:rsidRPr="00C64003" w:rsidRDefault="00BE6947">
            <w:pPr>
              <w:rPr>
                <w:rFonts w:ascii="Times New Roman" w:hAnsi="Times New Roman" w:cs="Times New Roman"/>
                <w:b/>
              </w:rPr>
            </w:pPr>
          </w:p>
          <w:p w:rsidR="00BE6947" w:rsidRPr="00C64003" w:rsidRDefault="00BE6947">
            <w:pPr>
              <w:rPr>
                <w:rFonts w:ascii="Times New Roman" w:hAnsi="Times New Roman" w:cs="Times New Roman"/>
                <w:b/>
              </w:rPr>
            </w:pPr>
          </w:p>
          <w:p w:rsidR="00BE6947" w:rsidRPr="00C64003" w:rsidRDefault="00BE6947">
            <w:pPr>
              <w:rPr>
                <w:rFonts w:ascii="Times New Roman" w:hAnsi="Times New Roman" w:cs="Times New Roman"/>
                <w:b/>
              </w:rPr>
            </w:pPr>
          </w:p>
          <w:p w:rsidR="00BE6947" w:rsidRPr="00C64003" w:rsidRDefault="00BE694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FDE9D9" w:themeFill="accent6" w:themeFillTint="33"/>
          </w:tcPr>
          <w:p w:rsidR="00BE6947" w:rsidRPr="00C64003" w:rsidRDefault="00BE6947" w:rsidP="00C64003">
            <w:pPr>
              <w:snapToGrid w:val="0"/>
              <w:spacing w:line="10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640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</w:t>
            </w:r>
            <w:r w:rsidRPr="00C6400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C640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</w:t>
            </w:r>
          </w:p>
          <w:p w:rsidR="00BE6947" w:rsidRPr="00C64003" w:rsidRDefault="00BE6947" w:rsidP="00C64003">
            <w:pPr>
              <w:rPr>
                <w:b/>
              </w:rPr>
            </w:pPr>
            <w:r w:rsidRPr="00C640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ча-сов</w:t>
            </w:r>
          </w:p>
        </w:tc>
        <w:tc>
          <w:tcPr>
            <w:tcW w:w="1984" w:type="dxa"/>
            <w:vMerge w:val="restart"/>
            <w:shd w:val="clear" w:color="auto" w:fill="FDE9D9" w:themeFill="accent6" w:themeFillTint="33"/>
          </w:tcPr>
          <w:p w:rsidR="00BE6947" w:rsidRPr="00C64003" w:rsidRDefault="00BE6947" w:rsidP="00E36166">
            <w:pPr>
              <w:snapToGrid w:val="0"/>
              <w:spacing w:line="10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640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Цели урока</w:t>
            </w:r>
          </w:p>
        </w:tc>
        <w:tc>
          <w:tcPr>
            <w:tcW w:w="993" w:type="dxa"/>
            <w:vMerge w:val="restart"/>
            <w:shd w:val="clear" w:color="auto" w:fill="FDE9D9" w:themeFill="accent6" w:themeFillTint="33"/>
          </w:tcPr>
          <w:p w:rsidR="00BE6947" w:rsidRPr="00B77A7E" w:rsidRDefault="00B77A7E" w:rsidP="00E36166">
            <w:pPr>
              <w:snapToGrid w:val="0"/>
              <w:spacing w:line="100" w:lineRule="atLeast"/>
              <w:rPr>
                <w:rFonts w:ascii="Times New Roman" w:hAnsi="Times New Roman"/>
                <w:b/>
              </w:rPr>
            </w:pPr>
            <w:r w:rsidRPr="00B77A7E">
              <w:rPr>
                <w:rFonts w:ascii="Times New Roman" w:hAnsi="Times New Roman"/>
                <w:b/>
              </w:rPr>
              <w:t>Фор-мы,</w:t>
            </w:r>
          </w:p>
          <w:p w:rsidR="00B77A7E" w:rsidRPr="00B77A7E" w:rsidRDefault="00B77A7E" w:rsidP="00E36166">
            <w:pPr>
              <w:snapToGrid w:val="0"/>
              <w:spacing w:line="100" w:lineRule="atLeast"/>
              <w:rPr>
                <w:rFonts w:ascii="Times New Roman" w:hAnsi="Times New Roman"/>
                <w:b/>
              </w:rPr>
            </w:pPr>
            <w:r w:rsidRPr="00B77A7E">
              <w:rPr>
                <w:rFonts w:ascii="Times New Roman" w:hAnsi="Times New Roman"/>
                <w:b/>
              </w:rPr>
              <w:t>мето-ды обуче-ния</w:t>
            </w:r>
          </w:p>
        </w:tc>
        <w:tc>
          <w:tcPr>
            <w:tcW w:w="850" w:type="dxa"/>
            <w:vMerge w:val="restart"/>
            <w:shd w:val="clear" w:color="auto" w:fill="FDE9D9" w:themeFill="accent6" w:themeFillTint="33"/>
          </w:tcPr>
          <w:p w:rsidR="00B77A7E" w:rsidRPr="00B77A7E" w:rsidRDefault="00B77A7E" w:rsidP="00E36166">
            <w:pPr>
              <w:snapToGrid w:val="0"/>
              <w:spacing w:line="100" w:lineRule="atLeast"/>
              <w:rPr>
                <w:rFonts w:ascii="Times New Roman" w:hAnsi="Times New Roman"/>
                <w:b/>
              </w:rPr>
            </w:pPr>
            <w:r w:rsidRPr="00B77A7E">
              <w:rPr>
                <w:rFonts w:ascii="Times New Roman" w:eastAsia="Calibri" w:hAnsi="Times New Roman" w:cs="Times New Roman"/>
                <w:b/>
              </w:rPr>
              <w:t>Сло</w:t>
            </w:r>
            <w:r w:rsidRPr="00B77A7E">
              <w:rPr>
                <w:rFonts w:ascii="Times New Roman" w:hAnsi="Times New Roman"/>
                <w:b/>
              </w:rPr>
              <w:t>-</w:t>
            </w:r>
            <w:r w:rsidRPr="00B77A7E">
              <w:rPr>
                <w:rFonts w:ascii="Times New Roman" w:eastAsia="Calibri" w:hAnsi="Times New Roman" w:cs="Times New Roman"/>
                <w:b/>
              </w:rPr>
              <w:t>вар</w:t>
            </w:r>
            <w:r w:rsidRPr="00B77A7E">
              <w:rPr>
                <w:rFonts w:ascii="Times New Roman" w:hAnsi="Times New Roman"/>
                <w:b/>
              </w:rPr>
              <w:t>-</w:t>
            </w:r>
          </w:p>
          <w:p w:rsidR="00BE6947" w:rsidRPr="00B77A7E" w:rsidRDefault="00B77A7E" w:rsidP="00E36166">
            <w:pPr>
              <w:snapToGrid w:val="0"/>
              <w:spacing w:line="100" w:lineRule="atLeast"/>
              <w:rPr>
                <w:rFonts w:ascii="Times New Roman" w:hAnsi="Times New Roman"/>
                <w:b/>
              </w:rPr>
            </w:pPr>
            <w:r w:rsidRPr="00B77A7E">
              <w:rPr>
                <w:rFonts w:ascii="Times New Roman" w:eastAsia="Calibri" w:hAnsi="Times New Roman" w:cs="Times New Roman"/>
                <w:b/>
              </w:rPr>
              <w:t>ная ра</w:t>
            </w:r>
            <w:r w:rsidRPr="00B77A7E">
              <w:rPr>
                <w:rFonts w:ascii="Times New Roman" w:hAnsi="Times New Roman"/>
                <w:b/>
              </w:rPr>
              <w:t>-</w:t>
            </w:r>
            <w:r w:rsidRPr="00B77A7E">
              <w:rPr>
                <w:rFonts w:ascii="Times New Roman" w:eastAsia="Calibri" w:hAnsi="Times New Roman" w:cs="Times New Roman"/>
                <w:b/>
              </w:rPr>
              <w:t>бота</w:t>
            </w:r>
          </w:p>
        </w:tc>
        <w:tc>
          <w:tcPr>
            <w:tcW w:w="1985" w:type="dxa"/>
            <w:vMerge w:val="restart"/>
            <w:shd w:val="clear" w:color="auto" w:fill="FDE9D9" w:themeFill="accent6" w:themeFillTint="33"/>
          </w:tcPr>
          <w:p w:rsidR="00BE6947" w:rsidRPr="00C64003" w:rsidRDefault="00BE6947" w:rsidP="00B77A7E">
            <w:pPr>
              <w:snapToGrid w:val="0"/>
              <w:spacing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640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урока</w:t>
            </w:r>
          </w:p>
        </w:tc>
        <w:tc>
          <w:tcPr>
            <w:tcW w:w="4961" w:type="dxa"/>
            <w:gridSpan w:val="2"/>
            <w:shd w:val="clear" w:color="auto" w:fill="FDE9D9" w:themeFill="accent6" w:themeFillTint="33"/>
          </w:tcPr>
          <w:p w:rsidR="00BE6947" w:rsidRPr="00847DB5" w:rsidRDefault="00BE6947" w:rsidP="00847D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7DB5">
              <w:rPr>
                <w:rFonts w:ascii="Times New Roman" w:hAnsi="Times New Roman" w:cs="Times New Roman"/>
                <w:b/>
              </w:rPr>
              <w:t>Характеристика основных видов деятельности обучающихся (на уровне учебных действий)</w:t>
            </w:r>
          </w:p>
        </w:tc>
        <w:tc>
          <w:tcPr>
            <w:tcW w:w="567" w:type="dxa"/>
            <w:vMerge w:val="restart"/>
            <w:shd w:val="clear" w:color="auto" w:fill="FDE9D9" w:themeFill="accent6" w:themeFillTint="33"/>
          </w:tcPr>
          <w:p w:rsidR="00BE6947" w:rsidRPr="00C64003" w:rsidRDefault="00B77A7E">
            <w:pPr>
              <w:rPr>
                <w:b/>
              </w:rPr>
            </w:pPr>
            <w:r>
              <w:rPr>
                <w:b/>
              </w:rPr>
              <w:t>Д/з</w:t>
            </w:r>
          </w:p>
        </w:tc>
        <w:tc>
          <w:tcPr>
            <w:tcW w:w="1559" w:type="dxa"/>
            <w:gridSpan w:val="2"/>
            <w:shd w:val="clear" w:color="auto" w:fill="FDE9D9" w:themeFill="accent6" w:themeFillTint="33"/>
          </w:tcPr>
          <w:p w:rsidR="00BE6947" w:rsidRPr="00847DB5" w:rsidRDefault="00BE6947" w:rsidP="00847D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7DB5"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BE6947" w:rsidTr="00804B85">
        <w:tc>
          <w:tcPr>
            <w:tcW w:w="392" w:type="dxa"/>
            <w:vMerge/>
            <w:shd w:val="clear" w:color="auto" w:fill="FDE9D9" w:themeFill="accent6" w:themeFillTint="33"/>
          </w:tcPr>
          <w:p w:rsidR="00BE6947" w:rsidRDefault="00BE6947"/>
        </w:tc>
        <w:tc>
          <w:tcPr>
            <w:tcW w:w="1559" w:type="dxa"/>
            <w:gridSpan w:val="2"/>
            <w:vMerge/>
            <w:shd w:val="clear" w:color="auto" w:fill="FDE9D9" w:themeFill="accent6" w:themeFillTint="33"/>
          </w:tcPr>
          <w:p w:rsidR="00BE6947" w:rsidRDefault="00BE6947"/>
        </w:tc>
        <w:tc>
          <w:tcPr>
            <w:tcW w:w="709" w:type="dxa"/>
            <w:gridSpan w:val="2"/>
            <w:vMerge/>
            <w:shd w:val="clear" w:color="auto" w:fill="FDE9D9" w:themeFill="accent6" w:themeFillTint="33"/>
          </w:tcPr>
          <w:p w:rsidR="00BE6947" w:rsidRPr="00C64003" w:rsidRDefault="00BE6947"/>
        </w:tc>
        <w:tc>
          <w:tcPr>
            <w:tcW w:w="1984" w:type="dxa"/>
            <w:vMerge/>
            <w:shd w:val="clear" w:color="auto" w:fill="FDE9D9" w:themeFill="accent6" w:themeFillTint="33"/>
          </w:tcPr>
          <w:p w:rsidR="00BE6947" w:rsidRDefault="00BE6947" w:rsidP="00E3616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3" w:type="dxa"/>
            <w:vMerge/>
            <w:shd w:val="clear" w:color="auto" w:fill="FDE9D9" w:themeFill="accent6" w:themeFillTint="33"/>
          </w:tcPr>
          <w:p w:rsidR="00BE6947" w:rsidRDefault="00BE6947" w:rsidP="00E36166"/>
        </w:tc>
        <w:tc>
          <w:tcPr>
            <w:tcW w:w="850" w:type="dxa"/>
            <w:vMerge/>
            <w:shd w:val="clear" w:color="auto" w:fill="FDE9D9" w:themeFill="accent6" w:themeFillTint="33"/>
          </w:tcPr>
          <w:p w:rsidR="00BE6947" w:rsidRDefault="00BE6947" w:rsidP="00E36166"/>
        </w:tc>
        <w:tc>
          <w:tcPr>
            <w:tcW w:w="1985" w:type="dxa"/>
            <w:vMerge/>
            <w:shd w:val="clear" w:color="auto" w:fill="FDE9D9" w:themeFill="accent6" w:themeFillTint="33"/>
          </w:tcPr>
          <w:p w:rsidR="00BE6947" w:rsidRDefault="00BE6947" w:rsidP="00E3616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842" w:type="dxa"/>
            <w:shd w:val="clear" w:color="auto" w:fill="FDE9D9" w:themeFill="accent6" w:themeFillTint="33"/>
          </w:tcPr>
          <w:p w:rsidR="00BE6947" w:rsidRPr="004F5D2F" w:rsidRDefault="00B77A7E" w:rsidP="00DF60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5923">
              <w:rPr>
                <w:rFonts w:ascii="Times New Roman" w:hAnsi="Times New Roman" w:cs="Times New Roman"/>
                <w:b/>
                <w:i/>
              </w:rPr>
              <w:t>предметные</w:t>
            </w:r>
            <w:r w:rsidRPr="00075923">
              <w:rPr>
                <w:rFonts w:ascii="Times New Roman" w:hAnsi="Times New Roman" w:cs="Times New Roman"/>
                <w:b/>
              </w:rPr>
              <w:t xml:space="preserve"> </w:t>
            </w:r>
            <w:r w:rsidRPr="004F5D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ре-зультаты обра-зовательной </w:t>
            </w:r>
            <w:r w:rsidR="004F5D2F">
              <w:rPr>
                <w:rFonts w:ascii="Times New Roman" w:hAnsi="Times New Roman" w:cs="Times New Roman"/>
                <w:b/>
                <w:sz w:val="20"/>
                <w:szCs w:val="20"/>
              </w:rPr>
              <w:t>де-ятельности (ЗУН, опыт ре</w:t>
            </w:r>
            <w:r w:rsidRPr="004F5D2F">
              <w:rPr>
                <w:rFonts w:ascii="Times New Roman" w:hAnsi="Times New Roman" w:cs="Times New Roman"/>
                <w:b/>
                <w:sz w:val="20"/>
                <w:szCs w:val="20"/>
              </w:rPr>
              <w:t>шения прблем, опыт творческой дея-сти, ос</w:t>
            </w:r>
            <w:r w:rsidR="004F5D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военные уч-ся в рамках </w:t>
            </w:r>
            <w:r w:rsidRPr="004F5D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F5D2F" w:rsidRPr="004F5D2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учебного </w:t>
            </w:r>
            <w:r w:rsidRPr="004F5D2F">
              <w:rPr>
                <w:rFonts w:ascii="Times New Roman" w:hAnsi="Times New Roman" w:cs="Times New Roman"/>
                <w:b/>
                <w:sz w:val="18"/>
                <w:szCs w:val="18"/>
              </w:rPr>
              <w:t>предмета)</w:t>
            </w:r>
          </w:p>
        </w:tc>
        <w:tc>
          <w:tcPr>
            <w:tcW w:w="3119" w:type="dxa"/>
            <w:shd w:val="clear" w:color="auto" w:fill="FDE9D9" w:themeFill="accent6" w:themeFillTint="33"/>
          </w:tcPr>
          <w:p w:rsidR="00BE6947" w:rsidRPr="00075923" w:rsidRDefault="00DF607E" w:rsidP="00DF607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75923">
              <w:rPr>
                <w:rFonts w:ascii="Times New Roman" w:hAnsi="Times New Roman" w:cs="Times New Roman"/>
                <w:b/>
                <w:i/>
              </w:rPr>
              <w:t>метапредметные УУД</w:t>
            </w:r>
          </w:p>
          <w:p w:rsidR="00DF607E" w:rsidRPr="004F5D2F" w:rsidRDefault="00DF607E" w:rsidP="00DF607E">
            <w:pPr>
              <w:jc w:val="center"/>
              <w:rPr>
                <w:b/>
                <w:sz w:val="20"/>
                <w:szCs w:val="20"/>
              </w:rPr>
            </w:pPr>
            <w:r w:rsidRPr="004F5D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(совокупность действий обу-чающего, обеспечивающих его культурную  </w:t>
            </w:r>
            <w:r w:rsidR="004F5D2F">
              <w:rPr>
                <w:rFonts w:ascii="Times New Roman" w:hAnsi="Times New Roman" w:cs="Times New Roman"/>
                <w:b/>
                <w:sz w:val="20"/>
                <w:szCs w:val="20"/>
              </w:rPr>
              <w:t>идеен</w:t>
            </w:r>
            <w:r w:rsidRPr="004F5D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тичность, социальную компетентность, толерантность, способность к самостоятельному усвоению новых знаний и умений, </w:t>
            </w:r>
            <w:r w:rsidRPr="004F5D2F">
              <w:rPr>
                <w:rFonts w:ascii="Times New Roman" w:hAnsi="Times New Roman" w:cs="Times New Roman"/>
                <w:b/>
                <w:sz w:val="18"/>
                <w:szCs w:val="18"/>
              </w:rPr>
              <w:t>вкл</w:t>
            </w:r>
            <w:r w:rsidRPr="004F5D2F">
              <w:rPr>
                <w:rFonts w:ascii="Times New Roman" w:hAnsi="Times New Roman" w:cs="Times New Roman"/>
                <w:b/>
                <w:sz w:val="18"/>
                <w:szCs w:val="18"/>
              </w:rPr>
              <w:t>ю</w:t>
            </w:r>
            <w:r w:rsidRPr="004F5D2F">
              <w:rPr>
                <w:rFonts w:ascii="Times New Roman" w:hAnsi="Times New Roman" w:cs="Times New Roman"/>
                <w:b/>
                <w:sz w:val="18"/>
                <w:szCs w:val="18"/>
              </w:rPr>
              <w:t>чая организацию этого процесса</w:t>
            </w:r>
            <w:r w:rsidRPr="004F5D2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567" w:type="dxa"/>
            <w:vMerge/>
            <w:shd w:val="clear" w:color="auto" w:fill="FDE9D9" w:themeFill="accent6" w:themeFillTint="33"/>
          </w:tcPr>
          <w:p w:rsidR="00BE6947" w:rsidRDefault="00BE6947"/>
        </w:tc>
        <w:tc>
          <w:tcPr>
            <w:tcW w:w="709" w:type="dxa"/>
            <w:shd w:val="clear" w:color="auto" w:fill="FDE9D9" w:themeFill="accent6" w:themeFillTint="33"/>
          </w:tcPr>
          <w:p w:rsidR="00BE6947" w:rsidRPr="00847DB5" w:rsidRDefault="00BE6947" w:rsidP="00847D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7DB5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850" w:type="dxa"/>
            <w:shd w:val="clear" w:color="auto" w:fill="FDE9D9" w:themeFill="accent6" w:themeFillTint="33"/>
          </w:tcPr>
          <w:p w:rsidR="00BE6947" w:rsidRPr="00847DB5" w:rsidRDefault="00BE6947" w:rsidP="00847D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7DB5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8C6E14" w:rsidTr="00804B85">
        <w:tc>
          <w:tcPr>
            <w:tcW w:w="392" w:type="dxa"/>
          </w:tcPr>
          <w:p w:rsidR="008C6E14" w:rsidRPr="00B77A7E" w:rsidRDefault="008C6E14" w:rsidP="00B77A7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A7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  <w:gridSpan w:val="2"/>
          </w:tcPr>
          <w:p w:rsidR="008C6E14" w:rsidRPr="00B77A7E" w:rsidRDefault="008C6E14" w:rsidP="00B77A7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A7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9" w:type="dxa"/>
            <w:gridSpan w:val="2"/>
          </w:tcPr>
          <w:p w:rsidR="008C6E14" w:rsidRPr="00B77A7E" w:rsidRDefault="008C6E14" w:rsidP="00B77A7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A7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84" w:type="dxa"/>
          </w:tcPr>
          <w:p w:rsidR="008C6E14" w:rsidRPr="00B77A7E" w:rsidRDefault="008C6E14" w:rsidP="00B77A7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A7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93" w:type="dxa"/>
          </w:tcPr>
          <w:p w:rsidR="008C6E14" w:rsidRPr="00B77A7E" w:rsidRDefault="008C6E14" w:rsidP="00B77A7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A7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0" w:type="dxa"/>
          </w:tcPr>
          <w:p w:rsidR="008C6E14" w:rsidRPr="00B77A7E" w:rsidRDefault="008C6E14" w:rsidP="00B77A7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5" w:type="dxa"/>
          </w:tcPr>
          <w:p w:rsidR="008C6E14" w:rsidRPr="00B77A7E" w:rsidRDefault="008C6E14" w:rsidP="008F6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A7E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842" w:type="dxa"/>
          </w:tcPr>
          <w:p w:rsidR="008C6E14" w:rsidRPr="00B77A7E" w:rsidRDefault="008C6E14" w:rsidP="008F6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A7E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3119" w:type="dxa"/>
          </w:tcPr>
          <w:p w:rsidR="008C6E14" w:rsidRPr="00B77A7E" w:rsidRDefault="008C6E14" w:rsidP="008F6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A7E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67" w:type="dxa"/>
          </w:tcPr>
          <w:p w:rsidR="008C6E14" w:rsidRPr="00B77A7E" w:rsidRDefault="008C6E14" w:rsidP="008F6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A7E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559" w:type="dxa"/>
            <w:gridSpan w:val="2"/>
          </w:tcPr>
          <w:p w:rsidR="008C6E14" w:rsidRPr="00B77A7E" w:rsidRDefault="008C6E14" w:rsidP="00B77A7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</w:tr>
      <w:tr w:rsidR="008C6E14" w:rsidTr="00804B85">
        <w:trPr>
          <w:trHeight w:val="549"/>
        </w:trPr>
        <w:tc>
          <w:tcPr>
            <w:tcW w:w="534" w:type="dxa"/>
            <w:gridSpan w:val="2"/>
          </w:tcPr>
          <w:p w:rsidR="008C6E14" w:rsidRPr="00846E11" w:rsidRDefault="008C6E14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E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C6E14" w:rsidRDefault="008C6E14" w:rsidP="00AB66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6E11">
              <w:rPr>
                <w:rFonts w:ascii="Times New Roman" w:eastAsia="Calibri" w:hAnsi="Times New Roman" w:cs="Times New Roman"/>
                <w:sz w:val="24"/>
                <w:szCs w:val="24"/>
              </w:rPr>
              <w:t>Вводный урок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C6E14" w:rsidRPr="00A90735" w:rsidRDefault="008C6E14" w:rsidP="00AB662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16" w:type="dxa"/>
          </w:tcPr>
          <w:p w:rsidR="008C6E14" w:rsidRPr="00BA6D5E" w:rsidRDefault="007257B3" w:rsidP="00AB662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7" w:type="dxa"/>
            <w:gridSpan w:val="2"/>
          </w:tcPr>
          <w:p w:rsidR="008C6E14" w:rsidRPr="005C1385" w:rsidRDefault="008C6E14" w:rsidP="00AB662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90735">
              <w:rPr>
                <w:rFonts w:ascii="Times New Roman" w:hAnsi="Times New Roman" w:cs="Times New Roman"/>
              </w:rPr>
              <w:t>Раскрыть содерж</w:t>
            </w:r>
            <w:r w:rsidRPr="00A90735">
              <w:rPr>
                <w:rFonts w:ascii="Times New Roman" w:hAnsi="Times New Roman" w:cs="Times New Roman"/>
              </w:rPr>
              <w:t>а</w:t>
            </w:r>
            <w:r w:rsidRPr="00A90735">
              <w:rPr>
                <w:rFonts w:ascii="Times New Roman" w:hAnsi="Times New Roman" w:cs="Times New Roman"/>
              </w:rPr>
              <w:t>ние и задачи курса, ознакомить с пр</w:t>
            </w:r>
            <w:r w:rsidRPr="00A90735">
              <w:rPr>
                <w:rFonts w:ascii="Times New Roman" w:hAnsi="Times New Roman" w:cs="Times New Roman"/>
              </w:rPr>
              <w:t>а</w:t>
            </w:r>
            <w:r w:rsidRPr="00A90735">
              <w:rPr>
                <w:rFonts w:ascii="Times New Roman" w:hAnsi="Times New Roman" w:cs="Times New Roman"/>
              </w:rPr>
              <w:t>вилами внутренн</w:t>
            </w:r>
            <w:r w:rsidRPr="00A90735">
              <w:rPr>
                <w:rFonts w:ascii="Times New Roman" w:hAnsi="Times New Roman" w:cs="Times New Roman"/>
              </w:rPr>
              <w:t>е</w:t>
            </w:r>
            <w:r w:rsidRPr="00A90735">
              <w:rPr>
                <w:rFonts w:ascii="Times New Roman" w:hAnsi="Times New Roman" w:cs="Times New Roman"/>
              </w:rPr>
              <w:t>го распорядка, с правилами ОТ, с</w:t>
            </w:r>
            <w:r w:rsidRPr="00A90735">
              <w:rPr>
                <w:rFonts w:ascii="Times New Roman" w:hAnsi="Times New Roman" w:cs="Times New Roman"/>
              </w:rPr>
              <w:t>а</w:t>
            </w:r>
            <w:r w:rsidRPr="00A90735">
              <w:rPr>
                <w:rFonts w:ascii="Times New Roman" w:hAnsi="Times New Roman" w:cs="Times New Roman"/>
              </w:rPr>
              <w:t>нитарно-гигиени</w:t>
            </w:r>
            <w:r>
              <w:rPr>
                <w:rFonts w:ascii="Times New Roman" w:hAnsi="Times New Roman" w:cs="Times New Roman"/>
              </w:rPr>
              <w:t>-</w:t>
            </w:r>
            <w:r w:rsidRPr="00A90735">
              <w:rPr>
                <w:rFonts w:ascii="Times New Roman" w:hAnsi="Times New Roman" w:cs="Times New Roman"/>
              </w:rPr>
              <w:t>ческими требов</w:t>
            </w:r>
            <w:r w:rsidRPr="00A90735">
              <w:rPr>
                <w:rFonts w:ascii="Times New Roman" w:hAnsi="Times New Roman" w:cs="Times New Roman"/>
              </w:rPr>
              <w:t>а</w:t>
            </w:r>
            <w:r w:rsidRPr="00A90735">
              <w:rPr>
                <w:rFonts w:ascii="Times New Roman" w:hAnsi="Times New Roman" w:cs="Times New Roman"/>
              </w:rPr>
              <w:t>ниями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8C6E14" w:rsidRPr="00A90735" w:rsidRDefault="0059687C" w:rsidP="00AB6626">
            <w:pPr>
              <w:snapToGrid w:val="0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р</w:t>
            </w:r>
            <w:r w:rsidR="008C6E14" w:rsidRPr="00A90735">
              <w:rPr>
                <w:rFonts w:ascii="Times New Roman" w:hAnsi="Times New Roman" w:cs="Times New Roman"/>
                <w:sz w:val="24"/>
                <w:szCs w:val="24"/>
              </w:rPr>
              <w:t>абота с уче</w:t>
            </w:r>
            <w:r w:rsidR="008C6E14" w:rsidRPr="00A9073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8C6E14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="008C6E14" w:rsidRPr="00A90735">
              <w:rPr>
                <w:rFonts w:ascii="Times New Roman" w:hAnsi="Times New Roman" w:cs="Times New Roman"/>
                <w:sz w:val="24"/>
                <w:szCs w:val="24"/>
              </w:rPr>
              <w:t>ком</w:t>
            </w:r>
          </w:p>
        </w:tc>
        <w:tc>
          <w:tcPr>
            <w:tcW w:w="850" w:type="dxa"/>
          </w:tcPr>
          <w:p w:rsidR="008C6E14" w:rsidRPr="00D86563" w:rsidRDefault="008C6E14" w:rsidP="00AB6626">
            <w:pPr>
              <w:snapToGrid w:val="0"/>
              <w:spacing w:line="1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C6E14" w:rsidRPr="005F3093" w:rsidRDefault="008C6E14" w:rsidP="00AB6626">
            <w:pPr>
              <w:jc w:val="both"/>
              <w:rPr>
                <w:rFonts w:ascii="Times New Roman" w:hAnsi="Times New Roman" w:cs="Times New Roman"/>
              </w:rPr>
            </w:pPr>
            <w:r w:rsidRPr="005F3093">
              <w:rPr>
                <w:rFonts w:ascii="Times New Roman" w:hAnsi="Times New Roman" w:cs="Times New Roman"/>
              </w:rPr>
              <w:t xml:space="preserve">Содержание  и задачи </w:t>
            </w:r>
            <w:r>
              <w:rPr>
                <w:rFonts w:ascii="Times New Roman" w:hAnsi="Times New Roman" w:cs="Times New Roman"/>
              </w:rPr>
              <w:t>учебного курса 5</w:t>
            </w:r>
            <w:r w:rsidRPr="005F3093">
              <w:rPr>
                <w:rFonts w:ascii="Times New Roman" w:hAnsi="Times New Roman" w:cs="Times New Roman"/>
              </w:rPr>
              <w:t xml:space="preserve"> кл,; пер</w:t>
            </w:r>
            <w:r w:rsidRPr="005F3093">
              <w:rPr>
                <w:rFonts w:ascii="Times New Roman" w:hAnsi="Times New Roman" w:cs="Times New Roman"/>
              </w:rPr>
              <w:t>е</w:t>
            </w:r>
            <w:r w:rsidRPr="005F3093">
              <w:rPr>
                <w:rFonts w:ascii="Times New Roman" w:hAnsi="Times New Roman" w:cs="Times New Roman"/>
              </w:rPr>
              <w:t>чень практических работ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AB6626">
              <w:rPr>
                <w:rFonts w:ascii="Times New Roman" w:hAnsi="Times New Roman" w:cs="Times New Roman"/>
              </w:rPr>
              <w:t>Правила  ОТ,</w:t>
            </w:r>
            <w:r w:rsidRPr="005F3093">
              <w:rPr>
                <w:rFonts w:ascii="Times New Roman" w:hAnsi="Times New Roman" w:cs="Times New Roman"/>
              </w:rPr>
              <w:t>санитарно-ги</w:t>
            </w:r>
            <w:r w:rsidR="00AB6626">
              <w:rPr>
                <w:rFonts w:ascii="Times New Roman" w:hAnsi="Times New Roman" w:cs="Times New Roman"/>
              </w:rPr>
              <w:t>-</w:t>
            </w:r>
            <w:r w:rsidRPr="005F3093">
              <w:rPr>
                <w:rFonts w:ascii="Times New Roman" w:hAnsi="Times New Roman" w:cs="Times New Roman"/>
              </w:rPr>
              <w:t>гиенические тре</w:t>
            </w:r>
            <w:r w:rsidR="00AB6626">
              <w:rPr>
                <w:rFonts w:ascii="Times New Roman" w:hAnsi="Times New Roman" w:cs="Times New Roman"/>
              </w:rPr>
              <w:t>-</w:t>
            </w:r>
            <w:r w:rsidRPr="005F3093">
              <w:rPr>
                <w:rFonts w:ascii="Times New Roman" w:hAnsi="Times New Roman" w:cs="Times New Roman"/>
              </w:rPr>
              <w:t>бования.</w:t>
            </w:r>
          </w:p>
          <w:p w:rsidR="008C6E14" w:rsidRDefault="008C6E14" w:rsidP="00AB6626">
            <w:pPr>
              <w:jc w:val="both"/>
            </w:pPr>
          </w:p>
        </w:tc>
        <w:tc>
          <w:tcPr>
            <w:tcW w:w="1842" w:type="dxa"/>
          </w:tcPr>
          <w:p w:rsidR="008C6E14" w:rsidRDefault="008C6E14" w:rsidP="00AB6626">
            <w:pPr>
              <w:jc w:val="both"/>
            </w:pPr>
          </w:p>
        </w:tc>
        <w:tc>
          <w:tcPr>
            <w:tcW w:w="3119" w:type="dxa"/>
          </w:tcPr>
          <w:p w:rsidR="008C6E14" w:rsidRDefault="008C6E14" w:rsidP="00AB6626">
            <w:pPr>
              <w:jc w:val="both"/>
            </w:pPr>
          </w:p>
        </w:tc>
        <w:tc>
          <w:tcPr>
            <w:tcW w:w="567" w:type="dxa"/>
          </w:tcPr>
          <w:p w:rsidR="008C6E14" w:rsidRPr="00D65532" w:rsidRDefault="00D65532" w:rsidP="007257B3">
            <w:pPr>
              <w:jc w:val="both"/>
              <w:rPr>
                <w:sz w:val="20"/>
                <w:szCs w:val="20"/>
              </w:rPr>
            </w:pPr>
            <w:r w:rsidRPr="00D65532">
              <w:rPr>
                <w:sz w:val="20"/>
                <w:szCs w:val="20"/>
              </w:rPr>
              <w:t>стр.</w:t>
            </w:r>
            <w:r w:rsidR="0088694A">
              <w:rPr>
                <w:sz w:val="20"/>
                <w:szCs w:val="20"/>
              </w:rPr>
              <w:t>3-4</w:t>
            </w:r>
            <w:r w:rsidR="007257B3">
              <w:rPr>
                <w:sz w:val="20"/>
                <w:szCs w:val="20"/>
              </w:rPr>
              <w:t xml:space="preserve"> ч</w:t>
            </w:r>
            <w:r w:rsidR="007257B3">
              <w:rPr>
                <w:sz w:val="20"/>
                <w:szCs w:val="20"/>
              </w:rPr>
              <w:t>и</w:t>
            </w:r>
            <w:r w:rsidR="007257B3">
              <w:rPr>
                <w:sz w:val="20"/>
                <w:szCs w:val="20"/>
              </w:rPr>
              <w:t>тать.; стр. 30, 34, 36</w:t>
            </w:r>
            <w:r w:rsidR="0088694A">
              <w:rPr>
                <w:sz w:val="20"/>
                <w:szCs w:val="20"/>
              </w:rPr>
              <w:t xml:space="preserve"> </w:t>
            </w:r>
            <w:r w:rsidR="007257B3">
              <w:rPr>
                <w:sz w:val="20"/>
                <w:szCs w:val="20"/>
              </w:rPr>
              <w:t>учить прав</w:t>
            </w:r>
            <w:r w:rsidR="007257B3">
              <w:rPr>
                <w:sz w:val="20"/>
                <w:szCs w:val="20"/>
              </w:rPr>
              <w:t>и</w:t>
            </w:r>
            <w:r w:rsidR="007257B3">
              <w:rPr>
                <w:sz w:val="20"/>
                <w:szCs w:val="20"/>
              </w:rPr>
              <w:t>ла.</w:t>
            </w:r>
          </w:p>
        </w:tc>
        <w:tc>
          <w:tcPr>
            <w:tcW w:w="709" w:type="dxa"/>
          </w:tcPr>
          <w:p w:rsidR="008C6E14" w:rsidRDefault="008C6E14" w:rsidP="00AB6626">
            <w:pPr>
              <w:jc w:val="both"/>
            </w:pPr>
          </w:p>
        </w:tc>
        <w:tc>
          <w:tcPr>
            <w:tcW w:w="850" w:type="dxa"/>
          </w:tcPr>
          <w:p w:rsidR="008C6E14" w:rsidRDefault="008C6E14" w:rsidP="00AB6626">
            <w:pPr>
              <w:jc w:val="both"/>
            </w:pPr>
          </w:p>
        </w:tc>
      </w:tr>
      <w:tr w:rsidR="008C6E14" w:rsidTr="00804B85">
        <w:tc>
          <w:tcPr>
            <w:tcW w:w="534" w:type="dxa"/>
            <w:gridSpan w:val="2"/>
            <w:shd w:val="clear" w:color="auto" w:fill="FDE9D9" w:themeFill="accent6" w:themeFillTint="33"/>
          </w:tcPr>
          <w:p w:rsidR="008C6E14" w:rsidRPr="005F3093" w:rsidRDefault="008C6E14" w:rsidP="00AB66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E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417" w:type="dxa"/>
            <w:shd w:val="clear" w:color="auto" w:fill="FDE9D9" w:themeFill="accent6" w:themeFillTint="33"/>
          </w:tcPr>
          <w:p w:rsidR="008C6E14" w:rsidRPr="00846E11" w:rsidRDefault="00783FAD" w:rsidP="00AB6626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ДПИ</w:t>
            </w:r>
          </w:p>
        </w:tc>
        <w:tc>
          <w:tcPr>
            <w:tcW w:w="616" w:type="dxa"/>
            <w:shd w:val="clear" w:color="auto" w:fill="FDE9D9" w:themeFill="accent6" w:themeFillTint="33"/>
          </w:tcPr>
          <w:p w:rsidR="008C6E14" w:rsidRDefault="008C6E14" w:rsidP="00AB6626">
            <w:pPr>
              <w:jc w:val="both"/>
            </w:pPr>
          </w:p>
        </w:tc>
        <w:tc>
          <w:tcPr>
            <w:tcW w:w="2077" w:type="dxa"/>
            <w:gridSpan w:val="2"/>
            <w:shd w:val="clear" w:color="auto" w:fill="FDE9D9" w:themeFill="accent6" w:themeFillTint="33"/>
          </w:tcPr>
          <w:p w:rsidR="008C6E14" w:rsidRDefault="008C6E14" w:rsidP="00AB6626">
            <w:pPr>
              <w:jc w:val="both"/>
            </w:pPr>
          </w:p>
        </w:tc>
        <w:tc>
          <w:tcPr>
            <w:tcW w:w="993" w:type="dxa"/>
            <w:shd w:val="clear" w:color="auto" w:fill="FDE9D9" w:themeFill="accent6" w:themeFillTint="33"/>
          </w:tcPr>
          <w:p w:rsidR="008C6E14" w:rsidRDefault="008C6E14" w:rsidP="00AB6626">
            <w:pPr>
              <w:jc w:val="both"/>
            </w:pPr>
          </w:p>
        </w:tc>
        <w:tc>
          <w:tcPr>
            <w:tcW w:w="850" w:type="dxa"/>
            <w:shd w:val="clear" w:color="auto" w:fill="FDE9D9" w:themeFill="accent6" w:themeFillTint="33"/>
          </w:tcPr>
          <w:p w:rsidR="008C6E14" w:rsidRDefault="008C6E14" w:rsidP="00AB6626">
            <w:pPr>
              <w:jc w:val="both"/>
            </w:pPr>
          </w:p>
        </w:tc>
        <w:tc>
          <w:tcPr>
            <w:tcW w:w="1985" w:type="dxa"/>
            <w:shd w:val="clear" w:color="auto" w:fill="FDE9D9" w:themeFill="accent6" w:themeFillTint="33"/>
          </w:tcPr>
          <w:p w:rsidR="008C6E14" w:rsidRDefault="008C6E14" w:rsidP="00AB6626">
            <w:pPr>
              <w:jc w:val="both"/>
            </w:pPr>
          </w:p>
        </w:tc>
        <w:tc>
          <w:tcPr>
            <w:tcW w:w="1842" w:type="dxa"/>
            <w:shd w:val="clear" w:color="auto" w:fill="FDE9D9" w:themeFill="accent6" w:themeFillTint="33"/>
          </w:tcPr>
          <w:p w:rsidR="008C6E14" w:rsidRDefault="008C6E14" w:rsidP="00AB6626">
            <w:pPr>
              <w:jc w:val="both"/>
            </w:pPr>
          </w:p>
        </w:tc>
        <w:tc>
          <w:tcPr>
            <w:tcW w:w="3119" w:type="dxa"/>
            <w:shd w:val="clear" w:color="auto" w:fill="FDE9D9" w:themeFill="accent6" w:themeFillTint="33"/>
          </w:tcPr>
          <w:p w:rsidR="008C6E14" w:rsidRDefault="008C6E14" w:rsidP="00AB6626">
            <w:pPr>
              <w:jc w:val="both"/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8C6E14" w:rsidRDefault="008C6E14" w:rsidP="00AB6626">
            <w:pPr>
              <w:jc w:val="both"/>
            </w:pPr>
          </w:p>
        </w:tc>
        <w:tc>
          <w:tcPr>
            <w:tcW w:w="709" w:type="dxa"/>
            <w:shd w:val="clear" w:color="auto" w:fill="FDE9D9" w:themeFill="accent6" w:themeFillTint="33"/>
          </w:tcPr>
          <w:p w:rsidR="008C6E14" w:rsidRDefault="008C6E14" w:rsidP="00AB6626">
            <w:pPr>
              <w:jc w:val="both"/>
            </w:pPr>
          </w:p>
        </w:tc>
        <w:tc>
          <w:tcPr>
            <w:tcW w:w="850" w:type="dxa"/>
            <w:shd w:val="clear" w:color="auto" w:fill="FDE9D9" w:themeFill="accent6" w:themeFillTint="33"/>
          </w:tcPr>
          <w:p w:rsidR="008C6E14" w:rsidRDefault="008C6E14" w:rsidP="00AB6626">
            <w:pPr>
              <w:jc w:val="both"/>
            </w:pPr>
          </w:p>
        </w:tc>
      </w:tr>
      <w:tr w:rsidR="00D65532" w:rsidTr="00804B85">
        <w:tc>
          <w:tcPr>
            <w:tcW w:w="534" w:type="dxa"/>
            <w:gridSpan w:val="2"/>
          </w:tcPr>
          <w:p w:rsidR="00D65532" w:rsidRPr="00846E11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417" w:type="dxa"/>
          </w:tcPr>
          <w:p w:rsidR="00D65532" w:rsidRPr="00846E11" w:rsidRDefault="00783FAD" w:rsidP="00783F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Изделие из атласных лент. Со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дание пр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стых форм.</w:t>
            </w:r>
          </w:p>
        </w:tc>
        <w:tc>
          <w:tcPr>
            <w:tcW w:w="616" w:type="dxa"/>
          </w:tcPr>
          <w:p w:rsidR="00D65532" w:rsidRDefault="007257B3" w:rsidP="00AB6626">
            <w:pPr>
              <w:jc w:val="both"/>
            </w:pPr>
            <w:r>
              <w:t>2</w:t>
            </w:r>
          </w:p>
        </w:tc>
        <w:tc>
          <w:tcPr>
            <w:tcW w:w="2077" w:type="dxa"/>
            <w:gridSpan w:val="2"/>
          </w:tcPr>
          <w:p w:rsidR="00D65532" w:rsidRDefault="00783FAD" w:rsidP="00783FAD">
            <w:pPr>
              <w:jc w:val="both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Ознакомить уч-ся с техникой 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полнения,</w:t>
            </w:r>
            <w:r w:rsidR="00D65532">
              <w:rPr>
                <w:rFonts w:ascii="Times New Roman" w:hAnsi="Times New Roman" w:cs="Times New Roman"/>
                <w:color w:val="000000" w:themeColor="text1"/>
              </w:rPr>
              <w:t xml:space="preserve"> с о</w:t>
            </w:r>
            <w:r w:rsidR="00D65532">
              <w:rPr>
                <w:rFonts w:ascii="Times New Roman" w:hAnsi="Times New Roman" w:cs="Times New Roman"/>
                <w:color w:val="000000" w:themeColor="text1"/>
              </w:rPr>
              <w:t>с</w:t>
            </w:r>
            <w:r w:rsidR="00D65532">
              <w:rPr>
                <w:rFonts w:ascii="Times New Roman" w:hAnsi="Times New Roman" w:cs="Times New Roman"/>
                <w:color w:val="000000" w:themeColor="text1"/>
              </w:rPr>
              <w:t xml:space="preserve">новными </w:t>
            </w:r>
            <w:r w:rsidR="00D65532" w:rsidRPr="00A90735">
              <w:rPr>
                <w:rFonts w:ascii="Times New Roman" w:hAnsi="Times New Roman" w:cs="Times New Roman"/>
                <w:color w:val="000000" w:themeColor="text1"/>
              </w:rPr>
              <w:t>правил</w:t>
            </w:r>
            <w:r w:rsidR="00D65532" w:rsidRPr="00A90735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="00D65532" w:rsidRPr="00A90735">
              <w:rPr>
                <w:rFonts w:ascii="Times New Roman" w:hAnsi="Times New Roman" w:cs="Times New Roman"/>
                <w:color w:val="000000" w:themeColor="text1"/>
              </w:rPr>
              <w:t>м</w:t>
            </w:r>
            <w:r w:rsidR="00D65532">
              <w:rPr>
                <w:rFonts w:ascii="Times New Roman" w:hAnsi="Times New Roman" w:cs="Times New Roman"/>
                <w:color w:val="000000" w:themeColor="text1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Т.Б.  </w:t>
            </w:r>
            <w:r w:rsidR="00D6553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993" w:type="dxa"/>
          </w:tcPr>
          <w:p w:rsidR="00D65532" w:rsidRPr="0059687C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87C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5968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9687C">
              <w:rPr>
                <w:rFonts w:ascii="Times New Roman" w:hAnsi="Times New Roman" w:cs="Times New Roman"/>
                <w:sz w:val="24"/>
                <w:szCs w:val="24"/>
              </w:rPr>
              <w:t>сказ-обья</w:t>
            </w:r>
            <w:r w:rsidRPr="005968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9687C">
              <w:rPr>
                <w:rFonts w:ascii="Times New Roman" w:hAnsi="Times New Roman" w:cs="Times New Roman"/>
                <w:sz w:val="24"/>
                <w:szCs w:val="24"/>
              </w:rPr>
              <w:t xml:space="preserve">нение, </w:t>
            </w:r>
          </w:p>
          <w:p w:rsidR="00D65532" w:rsidRPr="00783FAD" w:rsidRDefault="00783FAD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65532" w:rsidRPr="0059687C">
              <w:rPr>
                <w:rFonts w:ascii="Times New Roman" w:hAnsi="Times New Roman" w:cs="Times New Roman"/>
                <w:sz w:val="24"/>
                <w:szCs w:val="24"/>
              </w:rPr>
              <w:t>еседа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D65532" w:rsidRPr="00BA6D5E" w:rsidRDefault="00D65532" w:rsidP="00AB662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65532" w:rsidRPr="00AB06F5" w:rsidRDefault="00783FAD" w:rsidP="00AB6626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приемы выполнения. те</w:t>
            </w:r>
            <w:r>
              <w:rPr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>ника соединения ткани. Создание простых форм.</w:t>
            </w:r>
          </w:p>
        </w:tc>
        <w:tc>
          <w:tcPr>
            <w:tcW w:w="1842" w:type="dxa"/>
          </w:tcPr>
          <w:p w:rsidR="00D65532" w:rsidRPr="00B0770A" w:rsidRDefault="00D65532" w:rsidP="00783FAD">
            <w:pPr>
              <w:jc w:val="both"/>
              <w:rPr>
                <w:rFonts w:ascii="Times New Roman" w:hAnsi="Times New Roman" w:cs="Times New Roman"/>
              </w:rPr>
            </w:pPr>
            <w:r w:rsidRPr="00D47A0D">
              <w:rPr>
                <w:b/>
              </w:rPr>
              <w:t>-</w:t>
            </w:r>
            <w:r w:rsidRPr="00B0770A">
              <w:rPr>
                <w:rFonts w:ascii="Times New Roman" w:hAnsi="Times New Roman" w:cs="Times New Roman"/>
                <w:b/>
              </w:rPr>
              <w:t>знать</w:t>
            </w:r>
            <w:r w:rsidRPr="00B0770A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83FAD">
              <w:rPr>
                <w:rFonts w:ascii="Times New Roman" w:hAnsi="Times New Roman" w:cs="Times New Roman"/>
              </w:rPr>
              <w:t>правила работы при в</w:t>
            </w:r>
            <w:r w:rsidR="00783FAD">
              <w:rPr>
                <w:rFonts w:ascii="Times New Roman" w:hAnsi="Times New Roman" w:cs="Times New Roman"/>
              </w:rPr>
              <w:t>ы</w:t>
            </w:r>
            <w:r w:rsidR="00783FAD">
              <w:rPr>
                <w:rFonts w:ascii="Times New Roman" w:hAnsi="Times New Roman" w:cs="Times New Roman"/>
              </w:rPr>
              <w:t>полнении изд</w:t>
            </w:r>
            <w:r w:rsidR="00783FAD">
              <w:rPr>
                <w:rFonts w:ascii="Times New Roman" w:hAnsi="Times New Roman" w:cs="Times New Roman"/>
              </w:rPr>
              <w:t>е</w:t>
            </w:r>
            <w:r w:rsidR="00783FAD">
              <w:rPr>
                <w:rFonts w:ascii="Times New Roman" w:hAnsi="Times New Roman" w:cs="Times New Roman"/>
              </w:rPr>
              <w:t>лия</w:t>
            </w:r>
            <w:r w:rsidRPr="00B0770A">
              <w:rPr>
                <w:rFonts w:ascii="Times New Roman" w:hAnsi="Times New Roman" w:cs="Times New Roman"/>
              </w:rPr>
              <w:t xml:space="preserve">. </w:t>
            </w:r>
            <w:r w:rsidR="00783FAD">
              <w:rPr>
                <w:rFonts w:ascii="Times New Roman" w:hAnsi="Times New Roman" w:cs="Times New Roman"/>
              </w:rPr>
              <w:t>Т.Б.</w:t>
            </w:r>
            <w:r w:rsidRPr="00B077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D65532" w:rsidRDefault="00D65532" w:rsidP="00AB6626">
            <w:pPr>
              <w:jc w:val="both"/>
              <w:rPr>
                <w:rFonts w:ascii="Times New Roman" w:hAnsi="Times New Roman" w:cs="Times New Roman"/>
              </w:rPr>
            </w:pPr>
            <w:r w:rsidRPr="00B0770A">
              <w:rPr>
                <w:rFonts w:ascii="Times New Roman" w:hAnsi="Times New Roman" w:cs="Times New Roman"/>
                <w:b/>
              </w:rPr>
              <w:t>-использовать</w:t>
            </w:r>
            <w:r w:rsidRPr="00B0770A">
              <w:rPr>
                <w:rFonts w:ascii="Times New Roman" w:hAnsi="Times New Roman" w:cs="Times New Roman"/>
              </w:rPr>
              <w:t>:</w:t>
            </w:r>
          </w:p>
          <w:p w:rsidR="00D65532" w:rsidRDefault="00783FAD" w:rsidP="00AB6626">
            <w:pPr>
              <w:jc w:val="both"/>
            </w:pPr>
            <w:r>
              <w:rPr>
                <w:rFonts w:ascii="Times New Roman" w:hAnsi="Times New Roman" w:cs="Times New Roman"/>
              </w:rPr>
              <w:t>Техники выпо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нения в быту.</w:t>
            </w:r>
          </w:p>
        </w:tc>
        <w:tc>
          <w:tcPr>
            <w:tcW w:w="3119" w:type="dxa"/>
            <w:vMerge w:val="restart"/>
          </w:tcPr>
          <w:p w:rsidR="00D65532" w:rsidRDefault="00D65532" w:rsidP="00AB6626">
            <w:pPr>
              <w:pStyle w:val="a5"/>
              <w:spacing w:line="480" w:lineRule="auto"/>
              <w:ind w:right="470"/>
              <w:jc w:val="both"/>
            </w:pPr>
            <w:r w:rsidRPr="00992D64">
              <w:rPr>
                <w:w w:val="90"/>
                <w:u w:val="single"/>
              </w:rPr>
              <w:t xml:space="preserve">Л </w:t>
            </w:r>
            <w:r w:rsidRPr="00992D64">
              <w:rPr>
                <w:u w:val="single"/>
              </w:rPr>
              <w:t>и ч н о с т н ы е:</w:t>
            </w:r>
            <w:r w:rsidRPr="0038354A">
              <w:t xml:space="preserve"> </w:t>
            </w:r>
          </w:p>
          <w:p w:rsidR="00D65532" w:rsidRDefault="00D65532" w:rsidP="00AB6626">
            <w:pPr>
              <w:pStyle w:val="a5"/>
              <w:spacing w:line="480" w:lineRule="auto"/>
              <w:ind w:right="470"/>
              <w:jc w:val="both"/>
            </w:pPr>
            <w:r w:rsidRPr="0038354A">
              <w:t>оценива</w:t>
            </w:r>
            <w:r w:rsidRPr="0038354A">
              <w:softHyphen/>
              <w:t xml:space="preserve">ет ситуацию на уроке с точки зрения важности образования; </w:t>
            </w:r>
            <w:r w:rsidRPr="0038354A">
              <w:lastRenderedPageBreak/>
              <w:t>положительно отн</w:t>
            </w:r>
            <w:r w:rsidRPr="0038354A">
              <w:t>о</w:t>
            </w:r>
            <w:r w:rsidRPr="0038354A">
              <w:t>сится к учению, к п</w:t>
            </w:r>
            <w:r w:rsidRPr="0038354A">
              <w:t>о</w:t>
            </w:r>
            <w:r w:rsidRPr="0038354A">
              <w:t>знавательной деятел</w:t>
            </w:r>
            <w:r w:rsidRPr="0038354A">
              <w:t>ь</w:t>
            </w:r>
            <w:r w:rsidRPr="0038354A">
              <w:t>ности, желает при-обре</w:t>
            </w:r>
            <w:r w:rsidRPr="0038354A">
              <w:softHyphen/>
              <w:t>тать новые знания, умения, совершенств</w:t>
            </w:r>
            <w:r w:rsidRPr="0038354A">
              <w:t>о</w:t>
            </w:r>
            <w:r w:rsidRPr="0038354A">
              <w:t xml:space="preserve">вать имеющиеся. </w:t>
            </w:r>
          </w:p>
          <w:p w:rsidR="00D65532" w:rsidRDefault="00D65532" w:rsidP="00AB6626">
            <w:pPr>
              <w:pStyle w:val="a5"/>
              <w:spacing w:line="480" w:lineRule="auto"/>
              <w:ind w:right="470"/>
              <w:jc w:val="both"/>
            </w:pPr>
          </w:p>
          <w:p w:rsidR="00D65532" w:rsidRPr="0038354A" w:rsidRDefault="00D65532" w:rsidP="00AB6626">
            <w:pPr>
              <w:pStyle w:val="a5"/>
              <w:spacing w:line="480" w:lineRule="auto"/>
              <w:ind w:left="81" w:right="331"/>
              <w:jc w:val="both"/>
            </w:pPr>
            <w:r w:rsidRPr="00992D64">
              <w:rPr>
                <w:u w:val="single"/>
              </w:rPr>
              <w:t>Поз н а в а т е л ь н ы е:</w:t>
            </w:r>
            <w:r w:rsidRPr="0038354A">
              <w:t xml:space="preserve"> осознает познавател</w:t>
            </w:r>
            <w:r w:rsidRPr="0038354A">
              <w:t>ь</w:t>
            </w:r>
            <w:r w:rsidRPr="0038354A">
              <w:t>ную задачу; самосто</w:t>
            </w:r>
            <w:r w:rsidRPr="0038354A">
              <w:t>я</w:t>
            </w:r>
            <w:r w:rsidRPr="0038354A">
              <w:t xml:space="preserve">тельно предполагает, какая информация нужна для решения предметной учебной задачи, состоящей </w:t>
            </w:r>
          </w:p>
          <w:p w:rsidR="00D65532" w:rsidRDefault="00D65532" w:rsidP="00AB6626">
            <w:pPr>
              <w:pStyle w:val="a5"/>
              <w:spacing w:line="480" w:lineRule="auto"/>
              <w:ind w:left="105" w:right="513"/>
              <w:jc w:val="both"/>
            </w:pPr>
            <w:r w:rsidRPr="0038354A">
              <w:lastRenderedPageBreak/>
              <w:t>из нескольких шагов; читает и слушает, и</w:t>
            </w:r>
            <w:r w:rsidRPr="0038354A">
              <w:t>з</w:t>
            </w:r>
            <w:r w:rsidRPr="0038354A">
              <w:t>влекая нуж</w:t>
            </w:r>
            <w:r w:rsidRPr="0038354A">
              <w:softHyphen/>
              <w:t>ную и</w:t>
            </w:r>
            <w:r w:rsidRPr="0038354A">
              <w:t>н</w:t>
            </w:r>
            <w:r w:rsidRPr="0038354A">
              <w:t>формацию, а также самостоятельно нах</w:t>
            </w:r>
            <w:r w:rsidRPr="0038354A">
              <w:t>о</w:t>
            </w:r>
            <w:r w:rsidRPr="0038354A">
              <w:t xml:space="preserve">дит ее в материалах учебников, рабочих тетрадей. </w:t>
            </w:r>
          </w:p>
          <w:p w:rsidR="00D65532" w:rsidRDefault="00D65532" w:rsidP="00AB6626">
            <w:pPr>
              <w:pStyle w:val="a5"/>
              <w:spacing w:line="480" w:lineRule="auto"/>
              <w:ind w:left="105" w:right="513"/>
              <w:jc w:val="both"/>
            </w:pPr>
          </w:p>
          <w:p w:rsidR="00D65532" w:rsidRDefault="00D65532" w:rsidP="00AB6626">
            <w:pPr>
              <w:pStyle w:val="a5"/>
              <w:spacing w:line="480" w:lineRule="auto"/>
              <w:ind w:left="19" w:right="100"/>
              <w:jc w:val="both"/>
            </w:pPr>
            <w:r w:rsidRPr="00992D64">
              <w:rPr>
                <w:u w:val="single"/>
              </w:rPr>
              <w:t>Р е г у л я т и в н ы е:</w:t>
            </w:r>
            <w:r w:rsidRPr="0038354A">
              <w:t xml:space="preserve"> учится обнаруживать и формулировать учебную проблему совместно с учителем; принимает и со</w:t>
            </w:r>
            <w:r w:rsidRPr="0038354A">
              <w:softHyphen/>
              <w:t>храняет учебную задачу; планирует (в сотруднич</w:t>
            </w:r>
            <w:r w:rsidRPr="0038354A">
              <w:t>е</w:t>
            </w:r>
            <w:r w:rsidRPr="0038354A">
              <w:lastRenderedPageBreak/>
              <w:t>стве с учителем и одн</w:t>
            </w:r>
            <w:r w:rsidRPr="0038354A">
              <w:t>о</w:t>
            </w:r>
            <w:r w:rsidRPr="0038354A">
              <w:t>классниками или сам</w:t>
            </w:r>
            <w:r w:rsidRPr="0038354A">
              <w:t>о</w:t>
            </w:r>
            <w:r w:rsidRPr="0038354A">
              <w:t>стоятельно) необ</w:t>
            </w:r>
            <w:r w:rsidRPr="0038354A">
              <w:softHyphen/>
              <w:t>ходимые действия, операции, де</w:t>
            </w:r>
            <w:r w:rsidRPr="0038354A">
              <w:t>й</w:t>
            </w:r>
            <w:r w:rsidRPr="0038354A">
              <w:t xml:space="preserve">ствует по плану. </w:t>
            </w:r>
          </w:p>
          <w:p w:rsidR="00D65532" w:rsidRDefault="00D65532" w:rsidP="00AB6626">
            <w:pPr>
              <w:pStyle w:val="a5"/>
              <w:spacing w:line="480" w:lineRule="auto"/>
              <w:ind w:left="19" w:right="100"/>
              <w:jc w:val="both"/>
            </w:pPr>
          </w:p>
          <w:p w:rsidR="00804B85" w:rsidRDefault="00D65532" w:rsidP="00804B85">
            <w:pPr>
              <w:pStyle w:val="a5"/>
              <w:spacing w:line="480" w:lineRule="auto"/>
              <w:ind w:left="120" w:right="4"/>
              <w:jc w:val="both"/>
            </w:pPr>
            <w:r w:rsidRPr="00992D64">
              <w:rPr>
                <w:sz w:val="22"/>
                <w:szCs w:val="22"/>
                <w:u w:val="single"/>
              </w:rPr>
              <w:t>К о м м у н и к а т и в н ы е</w:t>
            </w:r>
            <w:r w:rsidRPr="00992D64">
              <w:rPr>
                <w:u w:val="single"/>
              </w:rPr>
              <w:t xml:space="preserve"> :</w:t>
            </w:r>
            <w:r w:rsidRPr="0038354A">
              <w:t xml:space="preserve"> задает вопросы, слушает и отве</w:t>
            </w:r>
            <w:r w:rsidRPr="0038354A">
              <w:softHyphen/>
              <w:t>чает на вопросы др</w:t>
            </w:r>
            <w:r w:rsidRPr="0038354A">
              <w:t>у</w:t>
            </w:r>
            <w:r w:rsidRPr="0038354A">
              <w:t>гих, формулирует собс</w:t>
            </w:r>
            <w:r w:rsidRPr="0038354A">
              <w:t>т</w:t>
            </w:r>
            <w:r w:rsidRPr="0038354A">
              <w:t>венные мысли, высказыв</w:t>
            </w:r>
            <w:r w:rsidRPr="0038354A">
              <w:t>а</w:t>
            </w:r>
            <w:r w:rsidRPr="0038354A">
              <w:t>ет и обосновывает свою точку зрения, при необ</w:t>
            </w:r>
            <w:r w:rsidRPr="0038354A">
              <w:softHyphen/>
              <w:t>ходимости отстаивает свою точку зрения, арг</w:t>
            </w:r>
            <w:r w:rsidRPr="0038354A">
              <w:t>у</w:t>
            </w:r>
            <w:r w:rsidRPr="0038354A">
              <w:t>ментируя ее, учится по</w:t>
            </w:r>
            <w:r w:rsidRPr="0038354A">
              <w:t>д</w:t>
            </w:r>
            <w:r w:rsidRPr="0038354A">
              <w:lastRenderedPageBreak/>
              <w:t>тверждать аргументы фа</w:t>
            </w:r>
            <w:r w:rsidRPr="0038354A">
              <w:t>к</w:t>
            </w:r>
            <w:r w:rsidRPr="0038354A">
              <w:t>тами.</w:t>
            </w:r>
            <w:r w:rsidRPr="004D2E25">
              <w:t xml:space="preserve"> </w:t>
            </w:r>
          </w:p>
          <w:p w:rsidR="00804B85" w:rsidRDefault="00804B85" w:rsidP="00804B85">
            <w:pPr>
              <w:pStyle w:val="a5"/>
              <w:spacing w:line="480" w:lineRule="auto"/>
              <w:ind w:left="120" w:right="4"/>
              <w:jc w:val="both"/>
            </w:pPr>
          </w:p>
        </w:tc>
        <w:tc>
          <w:tcPr>
            <w:tcW w:w="567" w:type="dxa"/>
          </w:tcPr>
          <w:p w:rsidR="00D65532" w:rsidRPr="00D65532" w:rsidRDefault="002503A9" w:rsidP="002503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.</w:t>
            </w:r>
          </w:p>
        </w:tc>
        <w:tc>
          <w:tcPr>
            <w:tcW w:w="709" w:type="dxa"/>
          </w:tcPr>
          <w:p w:rsidR="00D65532" w:rsidRDefault="00D65532" w:rsidP="00AB6626">
            <w:pPr>
              <w:jc w:val="both"/>
            </w:pPr>
          </w:p>
        </w:tc>
        <w:tc>
          <w:tcPr>
            <w:tcW w:w="850" w:type="dxa"/>
          </w:tcPr>
          <w:p w:rsidR="00D65532" w:rsidRDefault="00D65532" w:rsidP="00AB6626">
            <w:pPr>
              <w:jc w:val="both"/>
            </w:pPr>
          </w:p>
        </w:tc>
      </w:tr>
      <w:tr w:rsidR="00D65532" w:rsidTr="00804B85">
        <w:tc>
          <w:tcPr>
            <w:tcW w:w="534" w:type="dxa"/>
            <w:gridSpan w:val="2"/>
          </w:tcPr>
          <w:p w:rsidR="00D65532" w:rsidRPr="00846E11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1417" w:type="dxa"/>
          </w:tcPr>
          <w:p w:rsidR="00D65532" w:rsidRPr="00846E11" w:rsidRDefault="00783FAD" w:rsidP="00783F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Цветы из атласных лент.</w:t>
            </w:r>
          </w:p>
        </w:tc>
        <w:tc>
          <w:tcPr>
            <w:tcW w:w="616" w:type="dxa"/>
          </w:tcPr>
          <w:p w:rsidR="00D65532" w:rsidRDefault="00D65532" w:rsidP="00AB6626">
            <w:pPr>
              <w:jc w:val="both"/>
            </w:pPr>
            <w:r>
              <w:t>2</w:t>
            </w:r>
          </w:p>
        </w:tc>
        <w:tc>
          <w:tcPr>
            <w:tcW w:w="2077" w:type="dxa"/>
            <w:gridSpan w:val="2"/>
          </w:tcPr>
          <w:p w:rsidR="00D65532" w:rsidRPr="00992D64" w:rsidRDefault="00D65532" w:rsidP="00783FAD">
            <w:pPr>
              <w:jc w:val="both"/>
              <w:rPr>
                <w:sz w:val="24"/>
                <w:szCs w:val="24"/>
              </w:rPr>
            </w:pPr>
            <w:r w:rsidRPr="00992D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Ознакомить уч</w:t>
            </w:r>
            <w:r w:rsidRPr="00992D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92D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щихся с </w:t>
            </w:r>
            <w:r w:rsidR="00783F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техникой выполнения </w:t>
            </w:r>
            <w:r w:rsidR="00783F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сложных форм при создании цветов,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техн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логи</w:t>
            </w:r>
            <w:r w:rsidR="00783F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ей их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783F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товления</w:t>
            </w:r>
            <w:r w:rsidRPr="00992D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 </w:t>
            </w:r>
            <w:r w:rsidRPr="00BA69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</w:t>
            </w:r>
            <w:r w:rsidRPr="00BA69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BA69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тывать эстетич</w:t>
            </w:r>
            <w:r w:rsidRPr="00BA69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BA69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ский вкус</w:t>
            </w:r>
            <w:r w:rsidRPr="00992D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прив</w:t>
            </w:r>
            <w:r w:rsidRPr="00992D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92D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вать навыки культуры тр</w:t>
            </w:r>
            <w:r w:rsidRPr="00992D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да.</w:t>
            </w:r>
          </w:p>
        </w:tc>
        <w:tc>
          <w:tcPr>
            <w:tcW w:w="993" w:type="dxa"/>
          </w:tcPr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сказ, 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обья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нение,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беседа,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демо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ция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изча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мых</w:t>
            </w:r>
          </w:p>
          <w:p w:rsidR="00D65532" w:rsidRPr="00A90735" w:rsidRDefault="00D65532" w:rsidP="00AB6626">
            <w:pPr>
              <w:jc w:val="both"/>
              <w:rPr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968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уче</w:t>
            </w:r>
            <w:r w:rsidRPr="0059687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9687C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работа.</w:t>
            </w:r>
          </w:p>
        </w:tc>
        <w:tc>
          <w:tcPr>
            <w:tcW w:w="850" w:type="dxa"/>
          </w:tcPr>
          <w:p w:rsidR="00D65532" w:rsidRPr="00A90735" w:rsidRDefault="00D65532" w:rsidP="00783FA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D65532" w:rsidRPr="00992D64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D64">
              <w:rPr>
                <w:rFonts w:ascii="Times New Roman" w:hAnsi="Times New Roman" w:cs="Times New Roman"/>
                <w:sz w:val="24"/>
                <w:szCs w:val="24"/>
              </w:rPr>
              <w:t>Способы обр</w:t>
            </w:r>
            <w:r w:rsidRPr="00992D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83FAD">
              <w:rPr>
                <w:rFonts w:ascii="Times New Roman" w:hAnsi="Times New Roman" w:cs="Times New Roman"/>
                <w:sz w:val="24"/>
                <w:szCs w:val="24"/>
              </w:rPr>
              <w:t>ботки матери</w:t>
            </w:r>
            <w:r w:rsidR="00783FA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83FAD">
              <w:rPr>
                <w:rFonts w:ascii="Times New Roman" w:hAnsi="Times New Roman" w:cs="Times New Roman"/>
                <w:sz w:val="24"/>
                <w:szCs w:val="24"/>
              </w:rPr>
              <w:t xml:space="preserve">лов для </w:t>
            </w:r>
            <w:r w:rsidRPr="00992D6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83FA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92D64">
              <w:rPr>
                <w:rFonts w:ascii="Times New Roman" w:hAnsi="Times New Roman" w:cs="Times New Roman"/>
                <w:sz w:val="24"/>
                <w:szCs w:val="24"/>
              </w:rPr>
              <w:t>гото</w:t>
            </w:r>
            <w:r w:rsidRPr="00992D6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92D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</w:t>
            </w:r>
            <w:r w:rsidR="00783FAD">
              <w:rPr>
                <w:rFonts w:ascii="Times New Roman" w:hAnsi="Times New Roman" w:cs="Times New Roman"/>
                <w:sz w:val="24"/>
                <w:szCs w:val="24"/>
              </w:rPr>
              <w:t xml:space="preserve">ния цветов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2D64">
              <w:rPr>
                <w:rFonts w:ascii="Times New Roman" w:hAnsi="Times New Roman" w:cs="Times New Roman"/>
                <w:sz w:val="24"/>
                <w:szCs w:val="24"/>
              </w:rPr>
              <w:t>Виды,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2D64">
              <w:rPr>
                <w:rFonts w:ascii="Times New Roman" w:hAnsi="Times New Roman" w:cs="Times New Roman"/>
                <w:sz w:val="24"/>
                <w:szCs w:val="24"/>
              </w:rPr>
              <w:t>требов</w:t>
            </w:r>
            <w:r w:rsidRPr="00992D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92D64">
              <w:rPr>
                <w:rFonts w:ascii="Times New Roman" w:hAnsi="Times New Roman" w:cs="Times New Roman"/>
                <w:sz w:val="24"/>
                <w:szCs w:val="24"/>
              </w:rPr>
              <w:t>ния к кач-ву.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2D64">
              <w:rPr>
                <w:rFonts w:ascii="Times New Roman" w:hAnsi="Times New Roman" w:cs="Times New Roman"/>
                <w:sz w:val="24"/>
                <w:szCs w:val="24"/>
              </w:rPr>
              <w:t>Правила хран</w:t>
            </w:r>
            <w:r w:rsidRPr="00992D6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92D64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="00783FAD">
              <w:rPr>
                <w:rFonts w:ascii="Times New Roman" w:hAnsi="Times New Roman" w:cs="Times New Roman"/>
                <w:sz w:val="24"/>
                <w:szCs w:val="24"/>
              </w:rPr>
              <w:t>материала для работы.</w:t>
            </w:r>
          </w:p>
          <w:p w:rsidR="00D65532" w:rsidRPr="00992D64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качест</w:t>
            </w:r>
            <w:r w:rsidRPr="00992D64">
              <w:rPr>
                <w:rFonts w:ascii="Times New Roman" w:hAnsi="Times New Roman" w:cs="Times New Roman"/>
                <w:sz w:val="24"/>
                <w:szCs w:val="24"/>
              </w:rPr>
              <w:t>ву гот</w:t>
            </w:r>
            <w:r w:rsidRPr="00992D6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92D64">
              <w:rPr>
                <w:rFonts w:ascii="Times New Roman" w:hAnsi="Times New Roman" w:cs="Times New Roman"/>
                <w:sz w:val="24"/>
                <w:szCs w:val="24"/>
              </w:rPr>
              <w:t xml:space="preserve">вых </w:t>
            </w:r>
            <w:r w:rsidR="00783FAD">
              <w:rPr>
                <w:rFonts w:ascii="Times New Roman" w:hAnsi="Times New Roman" w:cs="Times New Roman"/>
                <w:sz w:val="24"/>
                <w:szCs w:val="24"/>
              </w:rPr>
              <w:t>изделий.</w:t>
            </w:r>
          </w:p>
          <w:p w:rsidR="00D65532" w:rsidRPr="00992D64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532" w:rsidRPr="00992D64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532" w:rsidRPr="00A60C9B" w:rsidRDefault="00D65532" w:rsidP="00AB6626">
            <w:pPr>
              <w:jc w:val="both"/>
            </w:pPr>
          </w:p>
        </w:tc>
        <w:tc>
          <w:tcPr>
            <w:tcW w:w="1842" w:type="dxa"/>
          </w:tcPr>
          <w:p w:rsidR="00D65532" w:rsidRPr="0038354A" w:rsidRDefault="00D65532" w:rsidP="00783FAD">
            <w:pPr>
              <w:jc w:val="both"/>
              <w:rPr>
                <w:rFonts w:ascii="Times New Roman" w:hAnsi="Times New Roman" w:cs="Times New Roman"/>
              </w:rPr>
            </w:pPr>
            <w:r w:rsidRPr="00D47A0D">
              <w:rPr>
                <w:b/>
                <w:sz w:val="20"/>
                <w:szCs w:val="20"/>
              </w:rPr>
              <w:lastRenderedPageBreak/>
              <w:t>-</w:t>
            </w:r>
            <w:r w:rsidRPr="0038354A">
              <w:rPr>
                <w:rFonts w:ascii="Times New Roman" w:hAnsi="Times New Roman" w:cs="Times New Roman"/>
                <w:b/>
              </w:rPr>
              <w:t>знать</w:t>
            </w:r>
            <w:r w:rsidRPr="0038354A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83FAD">
              <w:rPr>
                <w:rFonts w:ascii="Times New Roman" w:hAnsi="Times New Roman" w:cs="Times New Roman"/>
              </w:rPr>
              <w:t>техники выполнения</w:t>
            </w:r>
          </w:p>
          <w:p w:rsidR="00D65532" w:rsidRDefault="00D65532" w:rsidP="00AB6626">
            <w:pPr>
              <w:jc w:val="both"/>
              <w:rPr>
                <w:rFonts w:ascii="Times New Roman" w:hAnsi="Times New Roman" w:cs="Times New Roman"/>
              </w:rPr>
            </w:pPr>
            <w:r w:rsidRPr="0038354A">
              <w:rPr>
                <w:rFonts w:ascii="Times New Roman" w:hAnsi="Times New Roman" w:cs="Times New Roman"/>
                <w:b/>
              </w:rPr>
              <w:t>-понимать</w:t>
            </w:r>
            <w:r w:rsidRPr="0038354A">
              <w:rPr>
                <w:rFonts w:ascii="Times New Roman" w:hAnsi="Times New Roman" w:cs="Times New Roman"/>
              </w:rPr>
              <w:t>:</w:t>
            </w:r>
          </w:p>
          <w:p w:rsidR="00D65532" w:rsidRPr="0038354A" w:rsidRDefault="00D65532" w:rsidP="00783FAD">
            <w:pPr>
              <w:jc w:val="both"/>
              <w:rPr>
                <w:rFonts w:ascii="Times New Roman" w:hAnsi="Times New Roman" w:cs="Times New Roman"/>
              </w:rPr>
            </w:pPr>
            <w:r w:rsidRPr="0038354A">
              <w:rPr>
                <w:rFonts w:ascii="Times New Roman" w:hAnsi="Times New Roman" w:cs="Times New Roman"/>
              </w:rPr>
              <w:lastRenderedPageBreak/>
              <w:t xml:space="preserve">различия </w:t>
            </w:r>
            <w:r w:rsidR="00783FAD">
              <w:rPr>
                <w:rFonts w:ascii="Times New Roman" w:hAnsi="Times New Roman" w:cs="Times New Roman"/>
              </w:rPr>
              <w:t>обр</w:t>
            </w:r>
            <w:r w:rsidR="00783FAD">
              <w:rPr>
                <w:rFonts w:ascii="Times New Roman" w:hAnsi="Times New Roman" w:cs="Times New Roman"/>
              </w:rPr>
              <w:t>а</w:t>
            </w:r>
            <w:r w:rsidR="00783FAD">
              <w:rPr>
                <w:rFonts w:ascii="Times New Roman" w:hAnsi="Times New Roman" w:cs="Times New Roman"/>
              </w:rPr>
              <w:t>ботки ткани</w:t>
            </w:r>
          </w:p>
          <w:p w:rsidR="00D65532" w:rsidRPr="0038354A" w:rsidRDefault="00D65532" w:rsidP="00AB6626">
            <w:pPr>
              <w:jc w:val="both"/>
              <w:rPr>
                <w:rFonts w:ascii="Times New Roman" w:hAnsi="Times New Roman" w:cs="Times New Roman"/>
              </w:rPr>
            </w:pPr>
            <w:r w:rsidRPr="0038354A">
              <w:rPr>
                <w:rFonts w:ascii="Times New Roman" w:hAnsi="Times New Roman" w:cs="Times New Roman"/>
                <w:b/>
              </w:rPr>
              <w:t>-уметь</w:t>
            </w:r>
            <w:r w:rsidRPr="0038354A">
              <w:rPr>
                <w:rFonts w:ascii="Times New Roman" w:hAnsi="Times New Roman" w:cs="Times New Roman"/>
              </w:rPr>
              <w:t xml:space="preserve"> :</w:t>
            </w:r>
            <w:r w:rsidR="00783FAD">
              <w:rPr>
                <w:rFonts w:ascii="Times New Roman" w:hAnsi="Times New Roman" w:cs="Times New Roman"/>
              </w:rPr>
              <w:t>правильно изг</w:t>
            </w:r>
            <w:r w:rsidR="00783FAD">
              <w:rPr>
                <w:rFonts w:ascii="Times New Roman" w:hAnsi="Times New Roman" w:cs="Times New Roman"/>
              </w:rPr>
              <w:t>о</w:t>
            </w:r>
            <w:r w:rsidR="00783FAD">
              <w:rPr>
                <w:rFonts w:ascii="Times New Roman" w:hAnsi="Times New Roman" w:cs="Times New Roman"/>
              </w:rPr>
              <w:t>товить и офо</w:t>
            </w:r>
            <w:r w:rsidR="00783FAD">
              <w:rPr>
                <w:rFonts w:ascii="Times New Roman" w:hAnsi="Times New Roman" w:cs="Times New Roman"/>
              </w:rPr>
              <w:t>р</w:t>
            </w:r>
            <w:r w:rsidR="00783FAD">
              <w:rPr>
                <w:rFonts w:ascii="Times New Roman" w:hAnsi="Times New Roman" w:cs="Times New Roman"/>
              </w:rPr>
              <w:t>мить работу.</w:t>
            </w:r>
            <w:r w:rsidRPr="0038354A">
              <w:rPr>
                <w:rFonts w:ascii="Times New Roman" w:hAnsi="Times New Roman" w:cs="Times New Roman"/>
              </w:rPr>
              <w:t xml:space="preserve"> </w:t>
            </w:r>
          </w:p>
          <w:p w:rsidR="00D65532" w:rsidRDefault="00D65532" w:rsidP="00AB6626">
            <w:pPr>
              <w:jc w:val="both"/>
              <w:rPr>
                <w:rFonts w:ascii="Times New Roman" w:hAnsi="Times New Roman" w:cs="Times New Roman"/>
              </w:rPr>
            </w:pPr>
            <w:r w:rsidRPr="0038354A">
              <w:rPr>
                <w:rFonts w:ascii="Times New Roman" w:hAnsi="Times New Roman" w:cs="Times New Roman"/>
                <w:b/>
              </w:rPr>
              <w:t>-использоват</w:t>
            </w:r>
            <w:r w:rsidRPr="0038354A">
              <w:rPr>
                <w:rFonts w:ascii="Times New Roman" w:hAnsi="Times New Roman" w:cs="Times New Roman"/>
              </w:rPr>
              <w:t>ь:</w:t>
            </w:r>
          </w:p>
          <w:p w:rsidR="00D65532" w:rsidRPr="008C6E14" w:rsidRDefault="00D65532" w:rsidP="00783F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354A">
              <w:rPr>
                <w:rFonts w:ascii="Times New Roman" w:hAnsi="Times New Roman" w:cs="Times New Roman"/>
              </w:rPr>
              <w:t>согласно техн</w:t>
            </w:r>
            <w:r w:rsidRPr="0038354A">
              <w:rPr>
                <w:rFonts w:ascii="Times New Roman" w:hAnsi="Times New Roman" w:cs="Times New Roman"/>
              </w:rPr>
              <w:t>о</w:t>
            </w:r>
            <w:r w:rsidRPr="0038354A">
              <w:rPr>
                <w:rFonts w:ascii="Times New Roman" w:hAnsi="Times New Roman" w:cs="Times New Roman"/>
              </w:rPr>
              <w:t>логическим тр</w:t>
            </w:r>
            <w:r w:rsidRPr="0038354A">
              <w:rPr>
                <w:rFonts w:ascii="Times New Roman" w:hAnsi="Times New Roman" w:cs="Times New Roman"/>
              </w:rPr>
              <w:t>е</w:t>
            </w:r>
            <w:r w:rsidRPr="0038354A">
              <w:rPr>
                <w:rFonts w:ascii="Times New Roman" w:hAnsi="Times New Roman" w:cs="Times New Roman"/>
              </w:rPr>
              <w:t xml:space="preserve">бованиям </w:t>
            </w:r>
            <w:r w:rsidR="00783FAD">
              <w:rPr>
                <w:rFonts w:ascii="Times New Roman" w:hAnsi="Times New Roman" w:cs="Times New Roman"/>
              </w:rPr>
              <w:t>мат</w:t>
            </w:r>
            <w:r w:rsidR="00783FAD">
              <w:rPr>
                <w:rFonts w:ascii="Times New Roman" w:hAnsi="Times New Roman" w:cs="Times New Roman"/>
              </w:rPr>
              <w:t>е</w:t>
            </w:r>
            <w:r w:rsidR="00783FAD">
              <w:rPr>
                <w:rFonts w:ascii="Times New Roman" w:hAnsi="Times New Roman" w:cs="Times New Roman"/>
              </w:rPr>
              <w:t>риал для работы.</w:t>
            </w:r>
          </w:p>
        </w:tc>
        <w:tc>
          <w:tcPr>
            <w:tcW w:w="3119" w:type="dxa"/>
            <w:vMerge/>
          </w:tcPr>
          <w:p w:rsidR="00D65532" w:rsidRDefault="00D65532" w:rsidP="00AB6626">
            <w:pPr>
              <w:jc w:val="both"/>
            </w:pPr>
          </w:p>
        </w:tc>
        <w:tc>
          <w:tcPr>
            <w:tcW w:w="567" w:type="dxa"/>
          </w:tcPr>
          <w:p w:rsidR="002503A9" w:rsidRPr="00D65532" w:rsidRDefault="002503A9" w:rsidP="00D655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65532" w:rsidRDefault="00D65532" w:rsidP="00AB6626">
            <w:pPr>
              <w:jc w:val="both"/>
            </w:pPr>
          </w:p>
        </w:tc>
        <w:tc>
          <w:tcPr>
            <w:tcW w:w="850" w:type="dxa"/>
          </w:tcPr>
          <w:p w:rsidR="00D65532" w:rsidRDefault="00D65532" w:rsidP="00AB6626">
            <w:pPr>
              <w:jc w:val="both"/>
            </w:pPr>
          </w:p>
        </w:tc>
      </w:tr>
      <w:tr w:rsidR="00D65532" w:rsidTr="00804B85">
        <w:tc>
          <w:tcPr>
            <w:tcW w:w="534" w:type="dxa"/>
            <w:gridSpan w:val="2"/>
          </w:tcPr>
          <w:p w:rsidR="00D65532" w:rsidRPr="00846E11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6-7</w:t>
            </w:r>
          </w:p>
        </w:tc>
        <w:tc>
          <w:tcPr>
            <w:tcW w:w="1417" w:type="dxa"/>
          </w:tcPr>
          <w:p w:rsidR="00D65532" w:rsidRPr="00846E11" w:rsidRDefault="00783FAD" w:rsidP="00783F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Формы сгибания и обработки ленты.</w:t>
            </w:r>
          </w:p>
        </w:tc>
        <w:tc>
          <w:tcPr>
            <w:tcW w:w="616" w:type="dxa"/>
          </w:tcPr>
          <w:p w:rsidR="00D65532" w:rsidRDefault="00D65532" w:rsidP="00AB6626">
            <w:pPr>
              <w:jc w:val="both"/>
            </w:pPr>
            <w:r>
              <w:t>2</w:t>
            </w:r>
          </w:p>
        </w:tc>
        <w:tc>
          <w:tcPr>
            <w:tcW w:w="2077" w:type="dxa"/>
            <w:gridSpan w:val="2"/>
          </w:tcPr>
          <w:p w:rsidR="00D65532" w:rsidRPr="00BA693F" w:rsidRDefault="00D65532" w:rsidP="00783FAD">
            <w:pPr>
              <w:jc w:val="both"/>
              <w:rPr>
                <w:sz w:val="24"/>
                <w:szCs w:val="24"/>
              </w:rPr>
            </w:pPr>
            <w:r w:rsidRPr="00BA69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Ознакомить уч</w:t>
            </w:r>
            <w:r w:rsidRPr="00BA69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BA69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щихся с видами</w:t>
            </w:r>
            <w:r w:rsidR="00783F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сгибаний и с</w:t>
            </w:r>
            <w:r w:rsidR="00783F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783F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единений разли</w:t>
            </w:r>
            <w:r w:rsidR="00783F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="00783F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ных форм</w:t>
            </w:r>
            <w:r w:rsidRPr="00BA69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 на</w:t>
            </w:r>
            <w:r w:rsidRPr="00BA69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BA69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чить прие</w:t>
            </w:r>
            <w:r w:rsidR="00783F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мам </w:t>
            </w:r>
            <w:r w:rsidRPr="00BA69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783F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BA69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готовления</w:t>
            </w:r>
            <w:r w:rsidR="00783F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</w:t>
            </w:r>
            <w:r w:rsidR="00783F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="00783F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позиции</w:t>
            </w:r>
            <w:r w:rsidRPr="00BA69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A69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</w:t>
            </w:r>
            <w:r w:rsidRPr="00BA69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BA69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вать исполн</w:t>
            </w:r>
            <w:r w:rsidRPr="00BA69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BA69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тельские умения и творческие сп</w:t>
            </w:r>
            <w:r w:rsidRPr="00BA69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BA69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собности</w:t>
            </w:r>
          </w:p>
        </w:tc>
        <w:tc>
          <w:tcPr>
            <w:tcW w:w="993" w:type="dxa"/>
          </w:tcPr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сказ, 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обья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нение, </w:t>
            </w:r>
          </w:p>
          <w:p w:rsidR="00D65532" w:rsidRDefault="00D65532" w:rsidP="00783FAD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еседа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850" w:type="dxa"/>
          </w:tcPr>
          <w:p w:rsidR="00D65532" w:rsidRPr="00BA693F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532" w:rsidRPr="00BA693F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532" w:rsidRPr="00BA693F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532" w:rsidRDefault="00D65532" w:rsidP="00AB6626">
            <w:pPr>
              <w:jc w:val="both"/>
            </w:pPr>
          </w:p>
        </w:tc>
        <w:tc>
          <w:tcPr>
            <w:tcW w:w="1985" w:type="dxa"/>
          </w:tcPr>
          <w:p w:rsidR="00D65532" w:rsidRPr="00BA693F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93F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="00783FAD">
              <w:rPr>
                <w:rFonts w:ascii="Times New Roman" w:hAnsi="Times New Roman" w:cs="Times New Roman"/>
                <w:sz w:val="24"/>
                <w:szCs w:val="24"/>
              </w:rPr>
              <w:t xml:space="preserve"> выпо</w:t>
            </w:r>
            <w:r w:rsidR="00783FA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783FAD">
              <w:rPr>
                <w:rFonts w:ascii="Times New Roman" w:hAnsi="Times New Roman" w:cs="Times New Roman"/>
                <w:sz w:val="24"/>
                <w:szCs w:val="24"/>
              </w:rPr>
              <w:t>нения сгибания различных форм. Создание комп</w:t>
            </w:r>
            <w:r w:rsidR="00783F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83FAD">
              <w:rPr>
                <w:rFonts w:ascii="Times New Roman" w:hAnsi="Times New Roman" w:cs="Times New Roman"/>
                <w:sz w:val="24"/>
                <w:szCs w:val="24"/>
              </w:rPr>
              <w:t>зиции из загот</w:t>
            </w:r>
            <w:r w:rsidR="00783F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83FAD">
              <w:rPr>
                <w:rFonts w:ascii="Times New Roman" w:hAnsi="Times New Roman" w:cs="Times New Roman"/>
                <w:sz w:val="24"/>
                <w:szCs w:val="24"/>
              </w:rPr>
              <w:t>вок.</w:t>
            </w:r>
          </w:p>
          <w:p w:rsidR="00D65532" w:rsidRPr="00BA693F" w:rsidRDefault="00D65532" w:rsidP="00AB66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783FAD" w:rsidRDefault="00D65532" w:rsidP="00AB66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93F">
              <w:rPr>
                <w:rFonts w:ascii="Times New Roman" w:hAnsi="Times New Roman" w:cs="Times New Roman"/>
                <w:b/>
                <w:sz w:val="24"/>
                <w:szCs w:val="24"/>
              </w:rPr>
              <w:t>-знать: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83FAD">
              <w:rPr>
                <w:rFonts w:ascii="Times New Roman" w:hAnsi="Times New Roman" w:cs="Times New Roman"/>
                <w:sz w:val="24"/>
                <w:szCs w:val="24"/>
              </w:rPr>
              <w:t>приемы выполнения</w:t>
            </w:r>
          </w:p>
          <w:p w:rsidR="00D65532" w:rsidRPr="00BA693F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BA693F">
              <w:rPr>
                <w:rFonts w:ascii="Times New Roman" w:hAnsi="Times New Roman" w:cs="Times New Roman"/>
                <w:b/>
                <w:sz w:val="24"/>
                <w:szCs w:val="24"/>
              </w:rPr>
              <w:t>меть: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A693F">
              <w:rPr>
                <w:rFonts w:ascii="Times New Roman" w:hAnsi="Times New Roman" w:cs="Times New Roman"/>
                <w:sz w:val="24"/>
                <w:szCs w:val="24"/>
              </w:rPr>
              <w:t>выпо</w:t>
            </w:r>
            <w:r w:rsidRPr="00BA693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BA693F">
              <w:rPr>
                <w:rFonts w:ascii="Times New Roman" w:hAnsi="Times New Roman" w:cs="Times New Roman"/>
                <w:sz w:val="24"/>
                <w:szCs w:val="24"/>
              </w:rPr>
              <w:t xml:space="preserve">нять </w:t>
            </w:r>
            <w:r w:rsidR="00783FAD">
              <w:rPr>
                <w:rFonts w:ascii="Times New Roman" w:hAnsi="Times New Roman" w:cs="Times New Roman"/>
                <w:sz w:val="24"/>
                <w:szCs w:val="24"/>
              </w:rPr>
              <w:t>различные формы</w:t>
            </w:r>
          </w:p>
          <w:p w:rsidR="00D65532" w:rsidRDefault="00D65532" w:rsidP="00AB6626">
            <w:pPr>
              <w:jc w:val="both"/>
              <w:rPr>
                <w:rFonts w:ascii="Times New Roman" w:hAnsi="Times New Roman" w:cs="Times New Roman"/>
              </w:rPr>
            </w:pPr>
            <w:r w:rsidRPr="0038354A">
              <w:rPr>
                <w:rFonts w:ascii="Times New Roman" w:hAnsi="Times New Roman" w:cs="Times New Roman"/>
                <w:b/>
              </w:rPr>
              <w:t>-использоват</w:t>
            </w:r>
            <w:r w:rsidRPr="0038354A">
              <w:rPr>
                <w:rFonts w:ascii="Times New Roman" w:hAnsi="Times New Roman" w:cs="Times New Roman"/>
              </w:rPr>
              <w:t>ь:</w:t>
            </w:r>
          </w:p>
          <w:p w:rsidR="00D65532" w:rsidRPr="008C6E14" w:rsidRDefault="00D65532" w:rsidP="00783F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354A">
              <w:rPr>
                <w:rFonts w:ascii="Times New Roman" w:hAnsi="Times New Roman" w:cs="Times New Roman"/>
              </w:rPr>
              <w:t>согласно техн</w:t>
            </w:r>
            <w:r w:rsidRPr="0038354A">
              <w:rPr>
                <w:rFonts w:ascii="Times New Roman" w:hAnsi="Times New Roman" w:cs="Times New Roman"/>
              </w:rPr>
              <w:t>о</w:t>
            </w:r>
            <w:r w:rsidRPr="0038354A">
              <w:rPr>
                <w:rFonts w:ascii="Times New Roman" w:hAnsi="Times New Roman" w:cs="Times New Roman"/>
              </w:rPr>
              <w:t>логическим тр</w:t>
            </w:r>
            <w:r w:rsidRPr="0038354A">
              <w:rPr>
                <w:rFonts w:ascii="Times New Roman" w:hAnsi="Times New Roman" w:cs="Times New Roman"/>
              </w:rPr>
              <w:t>е</w:t>
            </w:r>
            <w:r w:rsidRPr="0038354A">
              <w:rPr>
                <w:rFonts w:ascii="Times New Roman" w:hAnsi="Times New Roman" w:cs="Times New Roman"/>
              </w:rPr>
              <w:t xml:space="preserve">бованиям </w:t>
            </w:r>
            <w:r w:rsidR="00783FAD">
              <w:rPr>
                <w:rFonts w:ascii="Times New Roman" w:hAnsi="Times New Roman" w:cs="Times New Roman"/>
              </w:rPr>
              <w:t>в</w:t>
            </w:r>
            <w:r w:rsidR="00783FAD">
              <w:rPr>
                <w:rFonts w:ascii="Times New Roman" w:hAnsi="Times New Roman" w:cs="Times New Roman"/>
              </w:rPr>
              <w:t>ы</w:t>
            </w:r>
            <w:r w:rsidR="00783FAD">
              <w:rPr>
                <w:rFonts w:ascii="Times New Roman" w:hAnsi="Times New Roman" w:cs="Times New Roman"/>
              </w:rPr>
              <w:t>полнять изделия</w:t>
            </w:r>
          </w:p>
        </w:tc>
        <w:tc>
          <w:tcPr>
            <w:tcW w:w="3119" w:type="dxa"/>
            <w:vMerge/>
          </w:tcPr>
          <w:p w:rsidR="00D65532" w:rsidRDefault="00D65532" w:rsidP="00AB6626">
            <w:pPr>
              <w:jc w:val="both"/>
            </w:pPr>
          </w:p>
        </w:tc>
        <w:tc>
          <w:tcPr>
            <w:tcW w:w="567" w:type="dxa"/>
          </w:tcPr>
          <w:p w:rsidR="002503A9" w:rsidRPr="0088694A" w:rsidRDefault="002503A9" w:rsidP="008869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65532" w:rsidRDefault="00D65532" w:rsidP="00AB6626">
            <w:pPr>
              <w:jc w:val="both"/>
            </w:pPr>
          </w:p>
        </w:tc>
        <w:tc>
          <w:tcPr>
            <w:tcW w:w="850" w:type="dxa"/>
          </w:tcPr>
          <w:p w:rsidR="00D65532" w:rsidRDefault="00D65532" w:rsidP="00AB6626">
            <w:pPr>
              <w:jc w:val="both"/>
            </w:pPr>
          </w:p>
        </w:tc>
      </w:tr>
      <w:tr w:rsidR="00D65532" w:rsidTr="00804B85">
        <w:tc>
          <w:tcPr>
            <w:tcW w:w="534" w:type="dxa"/>
            <w:gridSpan w:val="2"/>
          </w:tcPr>
          <w:p w:rsidR="00D65532" w:rsidRPr="00846E11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1417" w:type="dxa"/>
          </w:tcPr>
          <w:p w:rsidR="00D65532" w:rsidRPr="00846E11" w:rsidRDefault="00804B85" w:rsidP="00783F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</w:t>
            </w:r>
            <w:r w:rsidR="00783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коллекти</w:t>
            </w:r>
            <w:r w:rsidR="00783FAD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783FAD">
              <w:rPr>
                <w:rFonts w:ascii="Times New Roman" w:eastAsia="Calibri" w:hAnsi="Times New Roman" w:cs="Times New Roman"/>
                <w:sz w:val="24"/>
                <w:szCs w:val="24"/>
              </w:rPr>
              <w:t>ного панно из атла</w:t>
            </w:r>
            <w:r w:rsidR="00783FAD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83FAD">
              <w:rPr>
                <w:rFonts w:ascii="Times New Roman" w:eastAsia="Calibri" w:hAnsi="Times New Roman" w:cs="Times New Roman"/>
                <w:sz w:val="24"/>
                <w:szCs w:val="24"/>
              </w:rPr>
              <w:t>ных лент.</w:t>
            </w:r>
          </w:p>
        </w:tc>
        <w:tc>
          <w:tcPr>
            <w:tcW w:w="616" w:type="dxa"/>
          </w:tcPr>
          <w:p w:rsidR="00D65532" w:rsidRDefault="00D65532" w:rsidP="00AB6626">
            <w:pPr>
              <w:jc w:val="both"/>
            </w:pPr>
            <w:r>
              <w:t>2</w:t>
            </w:r>
          </w:p>
        </w:tc>
        <w:tc>
          <w:tcPr>
            <w:tcW w:w="2077" w:type="dxa"/>
            <w:gridSpan w:val="2"/>
          </w:tcPr>
          <w:p w:rsidR="00D65532" w:rsidRPr="002B7A9E" w:rsidRDefault="00D65532" w:rsidP="00783FAD">
            <w:pPr>
              <w:jc w:val="both"/>
              <w:rPr>
                <w:sz w:val="24"/>
                <w:szCs w:val="24"/>
              </w:rPr>
            </w:pPr>
            <w:r w:rsidRPr="002B7A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Ознакомить с</w:t>
            </w:r>
            <w:r w:rsidR="00783F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созданием комп</w:t>
            </w:r>
            <w:r w:rsidR="00783F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783F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зиции из загото</w:t>
            </w:r>
            <w:r w:rsidR="00783F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783F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ленных изделий</w:t>
            </w:r>
            <w:r w:rsidRPr="002B7A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;; сформировать </w:t>
            </w:r>
            <w:r w:rsidRPr="002B7A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знания </w:t>
            </w:r>
            <w:r w:rsidR="00783F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состо</w:t>
            </w:r>
            <w:r w:rsidR="00783F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783F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лении композ</w:t>
            </w:r>
            <w:r w:rsidR="00783F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783F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ции. </w:t>
            </w:r>
            <w:r w:rsidRPr="002B7A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научить гр</w:t>
            </w:r>
            <w:r w:rsidRPr="002B7A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2B7A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мотно</w:t>
            </w:r>
            <w:r w:rsidR="00783F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состовлять композицию.</w:t>
            </w:r>
            <w:r w:rsidRPr="002B7A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 воспитывать б</w:t>
            </w:r>
            <w:r w:rsidRPr="002B7A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2B7A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режное отнош</w:t>
            </w:r>
            <w:r w:rsidRPr="002B7A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2B7A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к</w:t>
            </w:r>
            <w:r w:rsidR="00783F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материалу и изделию.</w:t>
            </w:r>
          </w:p>
        </w:tc>
        <w:tc>
          <w:tcPr>
            <w:tcW w:w="993" w:type="dxa"/>
          </w:tcPr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сказ, 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обья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нение,</w:t>
            </w:r>
            <w:r w:rsidRPr="005968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65532" w:rsidRDefault="00D65532" w:rsidP="00AB6626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еседа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D65532" w:rsidRDefault="00D65532" w:rsidP="00AB6626">
            <w:pPr>
              <w:jc w:val="both"/>
            </w:pPr>
          </w:p>
        </w:tc>
        <w:tc>
          <w:tcPr>
            <w:tcW w:w="1985" w:type="dxa"/>
          </w:tcPr>
          <w:p w:rsidR="00D65532" w:rsidRPr="002B7A9E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65532" w:rsidRPr="002B7A9E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A0D">
              <w:rPr>
                <w:b/>
                <w:sz w:val="20"/>
                <w:szCs w:val="20"/>
              </w:rPr>
              <w:t>-</w:t>
            </w:r>
            <w:r w:rsidRPr="002B7A9E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2B7A9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83FAD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r w:rsidR="00783FA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83FAD">
              <w:rPr>
                <w:rFonts w:ascii="Times New Roman" w:hAnsi="Times New Roman" w:cs="Times New Roman"/>
                <w:sz w:val="24"/>
                <w:szCs w:val="24"/>
              </w:rPr>
              <w:t>лах композ</w:t>
            </w:r>
            <w:r w:rsidR="00783FA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83FAD">
              <w:rPr>
                <w:rFonts w:ascii="Times New Roman" w:hAnsi="Times New Roman" w:cs="Times New Roman"/>
                <w:sz w:val="24"/>
                <w:szCs w:val="24"/>
              </w:rPr>
              <w:t>ционного п</w:t>
            </w:r>
            <w:r w:rsidR="00783F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83FAD">
              <w:rPr>
                <w:rFonts w:ascii="Times New Roman" w:hAnsi="Times New Roman" w:cs="Times New Roman"/>
                <w:sz w:val="24"/>
                <w:szCs w:val="24"/>
              </w:rPr>
              <w:t>строения.</w:t>
            </w:r>
          </w:p>
          <w:p w:rsidR="00D65532" w:rsidRPr="002B7A9E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A9E">
              <w:rPr>
                <w:rFonts w:ascii="Times New Roman" w:hAnsi="Times New Roman" w:cs="Times New Roman"/>
                <w:b/>
                <w:sz w:val="24"/>
                <w:szCs w:val="24"/>
              </w:rPr>
              <w:t>-понимать</w:t>
            </w:r>
            <w:r w:rsidRPr="002B7A9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83F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в</w:t>
            </w:r>
            <w:r w:rsidR="00783FA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783FAD">
              <w:rPr>
                <w:rFonts w:ascii="Times New Roman" w:hAnsi="Times New Roman" w:cs="Times New Roman"/>
                <w:sz w:val="24"/>
                <w:szCs w:val="24"/>
              </w:rPr>
              <w:t>полнения раб</w:t>
            </w:r>
            <w:r w:rsidR="00783F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83FAD">
              <w:rPr>
                <w:rFonts w:ascii="Times New Roman" w:hAnsi="Times New Roman" w:cs="Times New Roman"/>
                <w:sz w:val="24"/>
                <w:szCs w:val="24"/>
              </w:rPr>
              <w:t>ты.</w:t>
            </w:r>
          </w:p>
          <w:p w:rsidR="00804B8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A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B7A9E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2B7A9E">
              <w:rPr>
                <w:rFonts w:ascii="Times New Roman" w:hAnsi="Times New Roman" w:cs="Times New Roman"/>
                <w:sz w:val="24"/>
                <w:szCs w:val="24"/>
              </w:rPr>
              <w:t xml:space="preserve"> опр</w:t>
            </w:r>
            <w:r w:rsidRPr="002B7A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7A9E">
              <w:rPr>
                <w:rFonts w:ascii="Times New Roman" w:hAnsi="Times New Roman" w:cs="Times New Roman"/>
                <w:sz w:val="24"/>
                <w:szCs w:val="24"/>
              </w:rPr>
              <w:t>делять качес</w:t>
            </w:r>
            <w:r w:rsidRPr="002B7A9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04B85">
              <w:rPr>
                <w:rFonts w:ascii="Times New Roman" w:hAnsi="Times New Roman" w:cs="Times New Roman"/>
                <w:sz w:val="24"/>
                <w:szCs w:val="24"/>
              </w:rPr>
              <w:t>во выполн</w:t>
            </w:r>
            <w:r w:rsidR="00804B8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04B85">
              <w:rPr>
                <w:rFonts w:ascii="Times New Roman" w:hAnsi="Times New Roman" w:cs="Times New Roman"/>
                <w:sz w:val="24"/>
                <w:szCs w:val="24"/>
              </w:rPr>
              <w:t>ной раб</w:t>
            </w:r>
            <w:r w:rsidR="00804B8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04B85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  <w:p w:rsidR="00D65532" w:rsidRPr="002B7A9E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532" w:rsidRDefault="00D65532" w:rsidP="00AB6626">
            <w:pPr>
              <w:jc w:val="both"/>
            </w:pPr>
            <w:r w:rsidRPr="002B7A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B7A9E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="00804B85">
              <w:rPr>
                <w:rFonts w:ascii="Times New Roman" w:hAnsi="Times New Roman" w:cs="Times New Roman"/>
                <w:sz w:val="24"/>
                <w:szCs w:val="24"/>
              </w:rPr>
              <w:t>: изделия в д</w:t>
            </w:r>
            <w:r w:rsidR="00804B8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04B85">
              <w:rPr>
                <w:rFonts w:ascii="Times New Roman" w:hAnsi="Times New Roman" w:cs="Times New Roman"/>
                <w:sz w:val="24"/>
                <w:szCs w:val="24"/>
              </w:rPr>
              <w:t>машнем быту.</w:t>
            </w:r>
            <w:r w:rsidRPr="002E2D01">
              <w:rPr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3119" w:type="dxa"/>
            <w:vMerge/>
          </w:tcPr>
          <w:p w:rsidR="00D65532" w:rsidRDefault="00D65532" w:rsidP="00AB6626">
            <w:pPr>
              <w:jc w:val="both"/>
            </w:pPr>
          </w:p>
        </w:tc>
        <w:tc>
          <w:tcPr>
            <w:tcW w:w="567" w:type="dxa"/>
          </w:tcPr>
          <w:p w:rsidR="002503A9" w:rsidRPr="00D65532" w:rsidRDefault="002503A9" w:rsidP="00D655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D65532" w:rsidRDefault="00D65532" w:rsidP="00AB6626">
            <w:pPr>
              <w:jc w:val="both"/>
            </w:pPr>
          </w:p>
        </w:tc>
        <w:tc>
          <w:tcPr>
            <w:tcW w:w="850" w:type="dxa"/>
          </w:tcPr>
          <w:p w:rsidR="00D65532" w:rsidRDefault="00D65532" w:rsidP="00AB6626">
            <w:pPr>
              <w:jc w:val="both"/>
            </w:pPr>
          </w:p>
        </w:tc>
      </w:tr>
      <w:tr w:rsidR="00D65532" w:rsidTr="00804B85">
        <w:tc>
          <w:tcPr>
            <w:tcW w:w="534" w:type="dxa"/>
            <w:gridSpan w:val="2"/>
          </w:tcPr>
          <w:p w:rsidR="00D65532" w:rsidRPr="00846E11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10-11</w:t>
            </w:r>
          </w:p>
        </w:tc>
        <w:tc>
          <w:tcPr>
            <w:tcW w:w="1417" w:type="dxa"/>
          </w:tcPr>
          <w:p w:rsidR="00D65532" w:rsidRPr="00846E11" w:rsidRDefault="00804B85" w:rsidP="00804B85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Заверш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ние изг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товления коллекти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ного панно из атла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ных лент.</w:t>
            </w:r>
          </w:p>
        </w:tc>
        <w:tc>
          <w:tcPr>
            <w:tcW w:w="616" w:type="dxa"/>
          </w:tcPr>
          <w:p w:rsidR="00D65532" w:rsidRDefault="00D65532" w:rsidP="00AB6626">
            <w:pPr>
              <w:jc w:val="both"/>
            </w:pPr>
          </w:p>
        </w:tc>
        <w:tc>
          <w:tcPr>
            <w:tcW w:w="2077" w:type="dxa"/>
            <w:gridSpan w:val="2"/>
          </w:tcPr>
          <w:p w:rsidR="00D65532" w:rsidRPr="001D2902" w:rsidRDefault="00804B85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лективной 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ты. Оформление работы к высто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ке.</w:t>
            </w:r>
          </w:p>
        </w:tc>
        <w:tc>
          <w:tcPr>
            <w:tcW w:w="993" w:type="dxa"/>
          </w:tcPr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сказ, 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обья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нение,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беседа,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демо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ция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изча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мых</w:t>
            </w:r>
          </w:p>
          <w:p w:rsidR="00D65532" w:rsidRPr="004D2E25" w:rsidRDefault="00D65532" w:rsidP="00AB6626">
            <w:pPr>
              <w:jc w:val="both"/>
              <w:rPr>
                <w:rFonts w:ascii="Times New Roman" w:hAnsi="Times New Roman" w:cs="Times New Roman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r w:rsidR="00804B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D65532" w:rsidRDefault="00D65532" w:rsidP="00804B85">
            <w:pPr>
              <w:jc w:val="both"/>
            </w:pPr>
          </w:p>
        </w:tc>
        <w:tc>
          <w:tcPr>
            <w:tcW w:w="1985" w:type="dxa"/>
          </w:tcPr>
          <w:p w:rsidR="00D65532" w:rsidRPr="004D2E25" w:rsidRDefault="00D65532" w:rsidP="00804B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804B85" w:rsidRDefault="00D65532" w:rsidP="00804B85">
            <w:pPr>
              <w:jc w:val="both"/>
            </w:pPr>
            <w:r w:rsidRPr="00D47A0D">
              <w:rPr>
                <w:b/>
                <w:sz w:val="20"/>
                <w:szCs w:val="20"/>
              </w:rPr>
              <w:t>-</w:t>
            </w:r>
          </w:p>
          <w:p w:rsidR="00804B85" w:rsidRPr="002B7A9E" w:rsidRDefault="00804B85" w:rsidP="00804B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A0D">
              <w:rPr>
                <w:b/>
                <w:sz w:val="20"/>
                <w:szCs w:val="20"/>
              </w:rPr>
              <w:t>-</w:t>
            </w:r>
            <w:r w:rsidRPr="002B7A9E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2B7A9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лах композ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ционного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строения.</w:t>
            </w:r>
          </w:p>
          <w:p w:rsidR="00804B85" w:rsidRPr="002B7A9E" w:rsidRDefault="00804B85" w:rsidP="00804B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A9E">
              <w:rPr>
                <w:rFonts w:ascii="Times New Roman" w:hAnsi="Times New Roman" w:cs="Times New Roman"/>
                <w:b/>
                <w:sz w:val="24"/>
                <w:szCs w:val="24"/>
              </w:rPr>
              <w:t>-понимать</w:t>
            </w:r>
            <w:r w:rsidRPr="002B7A9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полнения 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ты.</w:t>
            </w:r>
          </w:p>
          <w:p w:rsidR="00804B85" w:rsidRDefault="00804B85" w:rsidP="00804B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A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B7A9E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2B7A9E">
              <w:rPr>
                <w:rFonts w:ascii="Times New Roman" w:hAnsi="Times New Roman" w:cs="Times New Roman"/>
                <w:sz w:val="24"/>
                <w:szCs w:val="24"/>
              </w:rPr>
              <w:t xml:space="preserve"> опр</w:t>
            </w:r>
            <w:r w:rsidRPr="002B7A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7A9E">
              <w:rPr>
                <w:rFonts w:ascii="Times New Roman" w:hAnsi="Times New Roman" w:cs="Times New Roman"/>
                <w:sz w:val="24"/>
                <w:szCs w:val="24"/>
              </w:rPr>
              <w:t>делять качес</w:t>
            </w:r>
            <w:r w:rsidRPr="002B7A9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 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  <w:p w:rsidR="00804B85" w:rsidRPr="002B7A9E" w:rsidRDefault="00804B85" w:rsidP="00804B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532" w:rsidRDefault="00804B85" w:rsidP="00804B85">
            <w:pPr>
              <w:jc w:val="both"/>
            </w:pPr>
            <w:r w:rsidRPr="002B7A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B7A9E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изделия в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машнем быту.</w:t>
            </w:r>
            <w:r w:rsidRPr="002E2D01">
              <w:rPr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3119" w:type="dxa"/>
            <w:vMerge/>
          </w:tcPr>
          <w:p w:rsidR="00D65532" w:rsidRDefault="00D65532" w:rsidP="00AB6626">
            <w:pPr>
              <w:jc w:val="both"/>
            </w:pPr>
          </w:p>
        </w:tc>
        <w:tc>
          <w:tcPr>
            <w:tcW w:w="567" w:type="dxa"/>
          </w:tcPr>
          <w:p w:rsidR="002503A9" w:rsidRPr="00D65532" w:rsidRDefault="002503A9" w:rsidP="00D655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65532" w:rsidRDefault="00D65532" w:rsidP="00AB6626">
            <w:pPr>
              <w:jc w:val="both"/>
            </w:pPr>
          </w:p>
        </w:tc>
        <w:tc>
          <w:tcPr>
            <w:tcW w:w="850" w:type="dxa"/>
          </w:tcPr>
          <w:p w:rsidR="00D65532" w:rsidRDefault="00D65532" w:rsidP="00AB6626">
            <w:pPr>
              <w:jc w:val="both"/>
            </w:pPr>
          </w:p>
        </w:tc>
      </w:tr>
      <w:tr w:rsidR="00D65532" w:rsidTr="00804B85">
        <w:tc>
          <w:tcPr>
            <w:tcW w:w="534" w:type="dxa"/>
            <w:gridSpan w:val="2"/>
          </w:tcPr>
          <w:p w:rsidR="00D65532" w:rsidRPr="00846E11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1417" w:type="dxa"/>
          </w:tcPr>
          <w:p w:rsidR="00D65532" w:rsidRPr="00846E11" w:rsidRDefault="00804B85" w:rsidP="00804B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Квилинг. Техника выполн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ния 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личных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фигур для изделий.</w:t>
            </w:r>
          </w:p>
        </w:tc>
        <w:tc>
          <w:tcPr>
            <w:tcW w:w="616" w:type="dxa"/>
          </w:tcPr>
          <w:p w:rsidR="00D65532" w:rsidRDefault="00D65532" w:rsidP="00AB6626">
            <w:pPr>
              <w:jc w:val="both"/>
            </w:pPr>
            <w:r>
              <w:lastRenderedPageBreak/>
              <w:t>2</w:t>
            </w:r>
          </w:p>
        </w:tc>
        <w:tc>
          <w:tcPr>
            <w:tcW w:w="2077" w:type="dxa"/>
            <w:gridSpan w:val="2"/>
          </w:tcPr>
          <w:p w:rsidR="00804B85" w:rsidRDefault="00D65532" w:rsidP="00804B8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29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Ознакомить уч</w:t>
            </w:r>
            <w:r w:rsidRPr="001D29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1D29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щихся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прав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лами </w:t>
            </w:r>
            <w:r w:rsidRPr="001D29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04B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работы с бумагой </w:t>
            </w:r>
          </w:p>
          <w:p w:rsidR="00D65532" w:rsidRDefault="00D65532" w:rsidP="00804B85">
            <w:pPr>
              <w:jc w:val="both"/>
            </w:pPr>
            <w:r w:rsidRPr="001D29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прививать нав</w:t>
            </w:r>
            <w:r w:rsidRPr="001D29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</w:t>
            </w:r>
            <w:r w:rsidR="00804B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ки работы с ме</w:t>
            </w:r>
            <w:r w:rsidR="00804B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="00804B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кими деталями и создания комп</w:t>
            </w:r>
            <w:r w:rsidR="00804B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804B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зиции.</w:t>
            </w:r>
          </w:p>
        </w:tc>
        <w:tc>
          <w:tcPr>
            <w:tcW w:w="993" w:type="dxa"/>
          </w:tcPr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сказ, 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обья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нение,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беседа,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ция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изча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мых</w:t>
            </w:r>
          </w:p>
          <w:p w:rsidR="00D65532" w:rsidRDefault="00D65532" w:rsidP="00AB6626">
            <w:pPr>
              <w:jc w:val="both"/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850" w:type="dxa"/>
          </w:tcPr>
          <w:p w:rsidR="00D65532" w:rsidRDefault="00D65532" w:rsidP="00AB6626">
            <w:pPr>
              <w:jc w:val="both"/>
            </w:pPr>
          </w:p>
        </w:tc>
        <w:tc>
          <w:tcPr>
            <w:tcW w:w="1985" w:type="dxa"/>
          </w:tcPr>
          <w:p w:rsidR="00D65532" w:rsidRPr="001D2902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65532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-з</w:t>
            </w:r>
            <w:r w:rsidRPr="00115C3C">
              <w:rPr>
                <w:rFonts w:ascii="Times New Roman" w:hAnsi="Times New Roman" w:cs="Times New Roman"/>
                <w:b/>
                <w:sz w:val="24"/>
                <w:szCs w:val="24"/>
              </w:rPr>
              <w:t>нать: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5C3C">
              <w:rPr>
                <w:rFonts w:ascii="Times New Roman" w:hAnsi="Times New Roman" w:cs="Times New Roman"/>
                <w:sz w:val="24"/>
                <w:szCs w:val="24"/>
              </w:rPr>
              <w:t>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15C3C">
              <w:rPr>
                <w:rFonts w:ascii="Times New Roman" w:hAnsi="Times New Roman" w:cs="Times New Roman"/>
                <w:sz w:val="24"/>
                <w:szCs w:val="24"/>
              </w:rPr>
              <w:t xml:space="preserve">ности </w:t>
            </w:r>
            <w:r w:rsidR="00804B85">
              <w:rPr>
                <w:rFonts w:ascii="Times New Roman" w:hAnsi="Times New Roman" w:cs="Times New Roman"/>
                <w:sz w:val="24"/>
                <w:szCs w:val="24"/>
              </w:rPr>
              <w:t>бумаги. Правила раб</w:t>
            </w:r>
            <w:r w:rsidR="00804B8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04B85">
              <w:rPr>
                <w:rFonts w:ascii="Times New Roman" w:hAnsi="Times New Roman" w:cs="Times New Roman"/>
                <w:sz w:val="24"/>
                <w:szCs w:val="24"/>
              </w:rPr>
              <w:t>ты с дополн</w:t>
            </w:r>
            <w:r w:rsidR="00804B8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04B85">
              <w:rPr>
                <w:rFonts w:ascii="Times New Roman" w:hAnsi="Times New Roman" w:cs="Times New Roman"/>
                <w:sz w:val="24"/>
                <w:szCs w:val="24"/>
              </w:rPr>
              <w:t>тельными и</w:t>
            </w:r>
            <w:r w:rsidR="00804B8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04B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струментами.</w:t>
            </w:r>
          </w:p>
          <w:p w:rsidR="00D65532" w:rsidRDefault="00D65532" w:rsidP="00804B85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115C3C">
              <w:rPr>
                <w:rFonts w:ascii="Times New Roman" w:hAnsi="Times New Roman" w:cs="Times New Roman"/>
                <w:b/>
                <w:sz w:val="24"/>
                <w:szCs w:val="24"/>
              </w:rPr>
              <w:t>меть:</w:t>
            </w:r>
            <w:r w:rsidR="00804B85">
              <w:rPr>
                <w:rFonts w:ascii="Times New Roman" w:hAnsi="Times New Roman" w:cs="Times New Roman"/>
                <w:sz w:val="24"/>
                <w:szCs w:val="24"/>
              </w:rPr>
              <w:t xml:space="preserve"> выпо</w:t>
            </w:r>
            <w:r w:rsidR="00804B8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804B85">
              <w:rPr>
                <w:rFonts w:ascii="Times New Roman" w:hAnsi="Times New Roman" w:cs="Times New Roman"/>
                <w:sz w:val="24"/>
                <w:szCs w:val="24"/>
              </w:rPr>
              <w:t>нять заготовки для изделия в технике кв</w:t>
            </w:r>
            <w:r w:rsidR="00804B8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04B85">
              <w:rPr>
                <w:rFonts w:ascii="Times New Roman" w:hAnsi="Times New Roman" w:cs="Times New Roman"/>
                <w:sz w:val="24"/>
                <w:szCs w:val="24"/>
              </w:rPr>
              <w:t>линг.</w:t>
            </w:r>
          </w:p>
        </w:tc>
        <w:tc>
          <w:tcPr>
            <w:tcW w:w="3119" w:type="dxa"/>
            <w:vMerge/>
          </w:tcPr>
          <w:p w:rsidR="00D65532" w:rsidRDefault="00D65532" w:rsidP="00AB6626">
            <w:pPr>
              <w:jc w:val="both"/>
            </w:pPr>
          </w:p>
        </w:tc>
        <w:tc>
          <w:tcPr>
            <w:tcW w:w="567" w:type="dxa"/>
          </w:tcPr>
          <w:p w:rsidR="002503A9" w:rsidRPr="00D65532" w:rsidRDefault="002503A9" w:rsidP="00D655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65532" w:rsidRDefault="00D65532" w:rsidP="00AB6626">
            <w:pPr>
              <w:jc w:val="both"/>
            </w:pPr>
          </w:p>
        </w:tc>
        <w:tc>
          <w:tcPr>
            <w:tcW w:w="850" w:type="dxa"/>
          </w:tcPr>
          <w:p w:rsidR="00D65532" w:rsidRDefault="00D65532" w:rsidP="00AB6626">
            <w:pPr>
              <w:jc w:val="both"/>
            </w:pPr>
          </w:p>
        </w:tc>
      </w:tr>
      <w:tr w:rsidR="00D65532" w:rsidTr="00804B85">
        <w:tc>
          <w:tcPr>
            <w:tcW w:w="534" w:type="dxa"/>
            <w:gridSpan w:val="2"/>
          </w:tcPr>
          <w:p w:rsidR="00D65532" w:rsidRPr="00AB0CEA" w:rsidRDefault="00D65532" w:rsidP="00AB6626">
            <w:pPr>
              <w:jc w:val="both"/>
              <w:rPr>
                <w:lang w:val="en-US"/>
              </w:rPr>
            </w:pPr>
            <w:r w:rsidRPr="00AB0CEA">
              <w:rPr>
                <w:lang w:val="en-US"/>
              </w:rPr>
              <w:lastRenderedPageBreak/>
              <w:t>14-15</w:t>
            </w:r>
          </w:p>
        </w:tc>
        <w:tc>
          <w:tcPr>
            <w:tcW w:w="1417" w:type="dxa"/>
          </w:tcPr>
          <w:p w:rsidR="00D65532" w:rsidRPr="005128DE" w:rsidRDefault="00804B85" w:rsidP="00804B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композ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ции в те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нике кв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линг.</w:t>
            </w:r>
          </w:p>
        </w:tc>
        <w:tc>
          <w:tcPr>
            <w:tcW w:w="616" w:type="dxa"/>
          </w:tcPr>
          <w:p w:rsidR="00D65532" w:rsidRDefault="00D65532" w:rsidP="00AB6626">
            <w:pPr>
              <w:jc w:val="both"/>
              <w:rPr>
                <w:lang w:val="en-US"/>
              </w:rPr>
            </w:pPr>
          </w:p>
          <w:p w:rsidR="00D65532" w:rsidRPr="005128DE" w:rsidRDefault="00D65532" w:rsidP="00AB6626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077" w:type="dxa"/>
            <w:gridSpan w:val="2"/>
          </w:tcPr>
          <w:p w:rsidR="00D65532" w:rsidRDefault="00804B85" w:rsidP="00AB6626">
            <w:pPr>
              <w:jc w:val="both"/>
            </w:pPr>
            <w:r>
              <w:t>Ознокомиться с правилами состо</w:t>
            </w:r>
            <w:r>
              <w:t>в</w:t>
            </w:r>
            <w:r>
              <w:t>ления композиции для работы в опр</w:t>
            </w:r>
            <w:r>
              <w:t>е</w:t>
            </w:r>
            <w:r>
              <w:t>деленной технике. Выполнение раб</w:t>
            </w:r>
            <w:r>
              <w:t>о</w:t>
            </w:r>
            <w:r>
              <w:t>ты.</w:t>
            </w:r>
          </w:p>
        </w:tc>
        <w:tc>
          <w:tcPr>
            <w:tcW w:w="993" w:type="dxa"/>
          </w:tcPr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сказ, 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обья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нение,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бес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04B8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демо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ция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изча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мых</w:t>
            </w:r>
          </w:p>
          <w:p w:rsidR="00D65532" w:rsidRDefault="00D65532" w:rsidP="00AB6626">
            <w:pPr>
              <w:jc w:val="both"/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850" w:type="dxa"/>
          </w:tcPr>
          <w:p w:rsidR="00D65532" w:rsidRDefault="00D65532" w:rsidP="00AB6626">
            <w:pPr>
              <w:jc w:val="both"/>
            </w:pPr>
            <w:r>
              <w:t xml:space="preserve"> </w:t>
            </w:r>
          </w:p>
          <w:p w:rsidR="00D65532" w:rsidRDefault="00D65532" w:rsidP="00AB6626">
            <w:pPr>
              <w:jc w:val="both"/>
            </w:pPr>
          </w:p>
        </w:tc>
        <w:tc>
          <w:tcPr>
            <w:tcW w:w="1985" w:type="dxa"/>
          </w:tcPr>
          <w:p w:rsidR="00D65532" w:rsidRDefault="00D65532" w:rsidP="00AB6626">
            <w:pPr>
              <w:jc w:val="both"/>
            </w:pPr>
          </w:p>
        </w:tc>
        <w:tc>
          <w:tcPr>
            <w:tcW w:w="1842" w:type="dxa"/>
          </w:tcPr>
          <w:p w:rsidR="00D65532" w:rsidRPr="008F6F2C" w:rsidRDefault="00D65532" w:rsidP="00AB6626">
            <w:pPr>
              <w:jc w:val="both"/>
              <w:rPr>
                <w:sz w:val="24"/>
                <w:szCs w:val="24"/>
              </w:rPr>
            </w:pPr>
            <w:r w:rsidRPr="001566E4">
              <w:rPr>
                <w:b/>
                <w:sz w:val="20"/>
                <w:szCs w:val="20"/>
              </w:rPr>
              <w:t>-</w:t>
            </w:r>
            <w:r w:rsidRPr="008F6F2C">
              <w:rPr>
                <w:b/>
                <w:sz w:val="24"/>
                <w:szCs w:val="24"/>
              </w:rPr>
              <w:t>знать</w:t>
            </w:r>
            <w:r w:rsidRPr="008F6F2C">
              <w:rPr>
                <w:sz w:val="24"/>
                <w:szCs w:val="24"/>
              </w:rPr>
              <w:t>:</w:t>
            </w:r>
            <w:r w:rsidR="00804B85">
              <w:rPr>
                <w:sz w:val="24"/>
                <w:szCs w:val="24"/>
              </w:rPr>
              <w:t xml:space="preserve"> правила и технику в</w:t>
            </w:r>
            <w:r w:rsidR="00804B85">
              <w:rPr>
                <w:sz w:val="24"/>
                <w:szCs w:val="24"/>
              </w:rPr>
              <w:t>ы</w:t>
            </w:r>
            <w:r w:rsidR="00804B85">
              <w:rPr>
                <w:sz w:val="24"/>
                <w:szCs w:val="24"/>
              </w:rPr>
              <w:t>полнения раб</w:t>
            </w:r>
            <w:r w:rsidR="00804B85">
              <w:rPr>
                <w:sz w:val="24"/>
                <w:szCs w:val="24"/>
              </w:rPr>
              <w:t>о</w:t>
            </w:r>
            <w:r w:rsidR="00804B85">
              <w:rPr>
                <w:sz w:val="24"/>
                <w:szCs w:val="24"/>
              </w:rPr>
              <w:t>ты.</w:t>
            </w:r>
            <w:r w:rsidRPr="008F6F2C">
              <w:rPr>
                <w:sz w:val="24"/>
                <w:szCs w:val="24"/>
              </w:rPr>
              <w:t xml:space="preserve"> </w:t>
            </w:r>
          </w:p>
          <w:p w:rsidR="00D65532" w:rsidRPr="008F6F2C" w:rsidRDefault="00D65532" w:rsidP="00AB6626">
            <w:pPr>
              <w:jc w:val="both"/>
              <w:rPr>
                <w:sz w:val="24"/>
                <w:szCs w:val="24"/>
              </w:rPr>
            </w:pPr>
            <w:r w:rsidRPr="008F6F2C">
              <w:rPr>
                <w:b/>
                <w:sz w:val="24"/>
                <w:szCs w:val="24"/>
              </w:rPr>
              <w:t>-понимать</w:t>
            </w:r>
            <w:r w:rsidRPr="008F6F2C">
              <w:rPr>
                <w:sz w:val="24"/>
                <w:szCs w:val="24"/>
              </w:rPr>
              <w:t>:</w:t>
            </w:r>
          </w:p>
          <w:p w:rsidR="00D65532" w:rsidRPr="008F6F2C" w:rsidRDefault="00804B85" w:rsidP="00AB66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 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полнения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ты.</w:t>
            </w:r>
            <w:r w:rsidR="00D65532" w:rsidRPr="008F6F2C">
              <w:rPr>
                <w:sz w:val="24"/>
                <w:szCs w:val="24"/>
              </w:rPr>
              <w:t xml:space="preserve"> </w:t>
            </w:r>
          </w:p>
          <w:p w:rsidR="00804B85" w:rsidRDefault="00D65532" w:rsidP="00AB6626">
            <w:pPr>
              <w:jc w:val="both"/>
              <w:rPr>
                <w:sz w:val="24"/>
                <w:szCs w:val="24"/>
              </w:rPr>
            </w:pPr>
            <w:r w:rsidRPr="008F6F2C">
              <w:rPr>
                <w:sz w:val="24"/>
                <w:szCs w:val="24"/>
              </w:rPr>
              <w:t>-</w:t>
            </w:r>
            <w:r w:rsidRPr="008F6F2C">
              <w:rPr>
                <w:b/>
                <w:sz w:val="24"/>
                <w:szCs w:val="24"/>
              </w:rPr>
              <w:t>уметь:</w:t>
            </w:r>
            <w:r w:rsidR="00804B85">
              <w:rPr>
                <w:sz w:val="24"/>
                <w:szCs w:val="24"/>
              </w:rPr>
              <w:t xml:space="preserve"> созд</w:t>
            </w:r>
            <w:r w:rsidR="00804B85">
              <w:rPr>
                <w:sz w:val="24"/>
                <w:szCs w:val="24"/>
              </w:rPr>
              <w:t>а</w:t>
            </w:r>
            <w:r w:rsidR="00804B85">
              <w:rPr>
                <w:sz w:val="24"/>
                <w:szCs w:val="24"/>
              </w:rPr>
              <w:t>вать композ</w:t>
            </w:r>
            <w:r w:rsidR="00804B85">
              <w:rPr>
                <w:sz w:val="24"/>
                <w:szCs w:val="24"/>
              </w:rPr>
              <w:t>и</w:t>
            </w:r>
            <w:r w:rsidR="00804B85">
              <w:rPr>
                <w:sz w:val="24"/>
                <w:szCs w:val="24"/>
              </w:rPr>
              <w:t>ции.</w:t>
            </w:r>
          </w:p>
          <w:p w:rsidR="00D65532" w:rsidRPr="008F6F2C" w:rsidRDefault="00D65532" w:rsidP="00AB6626">
            <w:pPr>
              <w:jc w:val="both"/>
              <w:rPr>
                <w:sz w:val="24"/>
                <w:szCs w:val="24"/>
              </w:rPr>
            </w:pPr>
            <w:r w:rsidRPr="008F6F2C">
              <w:rPr>
                <w:sz w:val="24"/>
                <w:szCs w:val="24"/>
              </w:rPr>
              <w:t>оформлять и</w:t>
            </w:r>
            <w:r w:rsidRPr="008F6F2C">
              <w:rPr>
                <w:sz w:val="24"/>
                <w:szCs w:val="24"/>
              </w:rPr>
              <w:t>н</w:t>
            </w:r>
            <w:r w:rsidRPr="008F6F2C">
              <w:rPr>
                <w:sz w:val="24"/>
                <w:szCs w:val="24"/>
              </w:rPr>
              <w:t>терьер издли</w:t>
            </w:r>
            <w:r w:rsidRPr="008F6F2C">
              <w:rPr>
                <w:sz w:val="24"/>
                <w:szCs w:val="24"/>
              </w:rPr>
              <w:t>я</w:t>
            </w:r>
            <w:r w:rsidRPr="008F6F2C">
              <w:rPr>
                <w:sz w:val="24"/>
                <w:szCs w:val="24"/>
              </w:rPr>
              <w:t>ми собственн</w:t>
            </w:r>
            <w:r w:rsidRPr="008F6F2C">
              <w:rPr>
                <w:sz w:val="24"/>
                <w:szCs w:val="24"/>
              </w:rPr>
              <w:t>о</w:t>
            </w:r>
            <w:r w:rsidRPr="008F6F2C">
              <w:rPr>
                <w:sz w:val="24"/>
                <w:szCs w:val="24"/>
              </w:rPr>
              <w:t>го производс</w:t>
            </w:r>
            <w:r w:rsidRPr="008F6F2C">
              <w:rPr>
                <w:sz w:val="24"/>
                <w:szCs w:val="24"/>
              </w:rPr>
              <w:t>т</w:t>
            </w:r>
            <w:r w:rsidR="00804B85">
              <w:rPr>
                <w:sz w:val="24"/>
                <w:szCs w:val="24"/>
              </w:rPr>
              <w:t>ва.</w:t>
            </w:r>
          </w:p>
          <w:p w:rsidR="00D65532" w:rsidRPr="008F6F2C" w:rsidRDefault="00D65532" w:rsidP="00AB6626">
            <w:pPr>
              <w:jc w:val="both"/>
              <w:rPr>
                <w:sz w:val="24"/>
                <w:szCs w:val="24"/>
              </w:rPr>
            </w:pPr>
            <w:r w:rsidRPr="008F6F2C">
              <w:rPr>
                <w:b/>
                <w:sz w:val="24"/>
                <w:szCs w:val="24"/>
              </w:rPr>
              <w:t>-использовать</w:t>
            </w:r>
            <w:r w:rsidRPr="008F6F2C">
              <w:rPr>
                <w:sz w:val="24"/>
                <w:szCs w:val="24"/>
              </w:rPr>
              <w:t>:</w:t>
            </w:r>
          </w:p>
          <w:p w:rsidR="00D65532" w:rsidRPr="008F6F2C" w:rsidRDefault="00D65532" w:rsidP="00AB6626">
            <w:pPr>
              <w:jc w:val="both"/>
              <w:rPr>
                <w:sz w:val="24"/>
                <w:szCs w:val="24"/>
              </w:rPr>
            </w:pPr>
            <w:r w:rsidRPr="008F6F2C">
              <w:rPr>
                <w:sz w:val="24"/>
                <w:szCs w:val="24"/>
              </w:rPr>
              <w:t>полученные знания при оформлении интерьера св</w:t>
            </w:r>
            <w:r w:rsidRPr="008F6F2C">
              <w:rPr>
                <w:sz w:val="24"/>
                <w:szCs w:val="24"/>
              </w:rPr>
              <w:t>о</w:t>
            </w:r>
            <w:r w:rsidRPr="008F6F2C">
              <w:rPr>
                <w:sz w:val="24"/>
                <w:szCs w:val="24"/>
              </w:rPr>
              <w:t xml:space="preserve">ей квартиры.     </w:t>
            </w:r>
          </w:p>
          <w:p w:rsidR="00D65532" w:rsidRDefault="00D65532" w:rsidP="00AB6626">
            <w:pPr>
              <w:jc w:val="both"/>
            </w:pPr>
          </w:p>
        </w:tc>
        <w:tc>
          <w:tcPr>
            <w:tcW w:w="3119" w:type="dxa"/>
            <w:vMerge w:val="restart"/>
          </w:tcPr>
          <w:p w:rsidR="00D65532" w:rsidRPr="00E816D8" w:rsidRDefault="00D65532" w:rsidP="00AB6626">
            <w:pPr>
              <w:pStyle w:val="a5"/>
              <w:ind w:right="34"/>
              <w:jc w:val="both"/>
            </w:pPr>
            <w:r w:rsidRPr="00E816D8">
              <w:rPr>
                <w:w w:val="90"/>
                <w:u w:val="single"/>
              </w:rPr>
              <w:t xml:space="preserve">Л </w:t>
            </w:r>
            <w:r w:rsidRPr="00E816D8">
              <w:rPr>
                <w:u w:val="single"/>
              </w:rPr>
              <w:t>и ч н о с т н ы е:</w:t>
            </w:r>
          </w:p>
          <w:p w:rsidR="00D65532" w:rsidRPr="00E816D8" w:rsidRDefault="00D65532" w:rsidP="00AB6626">
            <w:pPr>
              <w:pStyle w:val="a5"/>
              <w:ind w:right="34"/>
              <w:jc w:val="both"/>
            </w:pPr>
            <w:r w:rsidRPr="00E816D8">
              <w:t>по</w:t>
            </w:r>
            <w:r>
              <w:t xml:space="preserve">ложительно </w:t>
            </w:r>
            <w:r w:rsidRPr="00E816D8">
              <w:t>отн</w:t>
            </w:r>
            <w:r>
              <w:t>о</w:t>
            </w:r>
            <w:r w:rsidRPr="00E816D8">
              <w:t>сится к учению, к познавательной деятель</w:t>
            </w:r>
            <w:r>
              <w:t>ности, желает пр</w:t>
            </w:r>
            <w:r>
              <w:t>и</w:t>
            </w:r>
            <w:r w:rsidRPr="00E816D8">
              <w:t>обре</w:t>
            </w:r>
            <w:r w:rsidRPr="00E816D8">
              <w:softHyphen/>
              <w:t>тать новые знания, умения, совершенство</w:t>
            </w:r>
            <w:r>
              <w:t xml:space="preserve">вать имеющиеся; использует </w:t>
            </w:r>
            <w:r w:rsidRPr="00596D76">
              <w:t xml:space="preserve"> фанта</w:t>
            </w:r>
            <w:r>
              <w:t>зию</w:t>
            </w:r>
            <w:r w:rsidRPr="00596D76">
              <w:t>, во</w:t>
            </w:r>
            <w:r>
              <w:t>ображение</w:t>
            </w:r>
            <w:r w:rsidRPr="00596D76">
              <w:t xml:space="preserve"> при выполнении учебных действий.</w:t>
            </w:r>
          </w:p>
          <w:p w:rsidR="00D65532" w:rsidRPr="00E816D8" w:rsidRDefault="00D65532" w:rsidP="00AB6626">
            <w:pPr>
              <w:pStyle w:val="a5"/>
              <w:ind w:right="34"/>
              <w:jc w:val="both"/>
            </w:pPr>
            <w:r w:rsidRPr="00E816D8">
              <w:rPr>
                <w:u w:val="single"/>
              </w:rPr>
              <w:t>Поз н а в а т е л ь н ы е</w:t>
            </w:r>
            <w:r>
              <w:t>:</w:t>
            </w:r>
            <w:r w:rsidRPr="00E816D8">
              <w:t xml:space="preserve"> анализирует, сравнива</w:t>
            </w:r>
            <w:r>
              <w:t>ет, классифи</w:t>
            </w:r>
            <w:r w:rsidRPr="00E816D8">
              <w:t>цирует и обобщ</w:t>
            </w:r>
            <w:r w:rsidRPr="00E816D8">
              <w:t>а</w:t>
            </w:r>
            <w:r w:rsidRPr="00E816D8">
              <w:t>ет факты и явления; выя</w:t>
            </w:r>
            <w:r w:rsidRPr="00E816D8">
              <w:t>в</w:t>
            </w:r>
            <w:r w:rsidRPr="00E816D8">
              <w:t xml:space="preserve">ляет причины и </w:t>
            </w:r>
            <w:r w:rsidRPr="005A49B6">
              <w:t>следствия простых явлений; сам</w:t>
            </w:r>
            <w:r w:rsidRPr="005A49B6">
              <w:t>о</w:t>
            </w:r>
            <w:r w:rsidRPr="005A49B6">
              <w:t>стоятельно отбирает для реше</w:t>
            </w:r>
            <w:r w:rsidRPr="005A49B6">
              <w:softHyphen/>
              <w:t>ния предметных уче</w:t>
            </w:r>
            <w:r w:rsidRPr="005A49B6">
              <w:t>б</w:t>
            </w:r>
            <w:r w:rsidRPr="005A49B6">
              <w:t xml:space="preserve">ных задач необходимую информацию по разработке интерьера; учится </w:t>
            </w:r>
            <w:r>
              <w:t>выпо</w:t>
            </w:r>
            <w:r>
              <w:t>л</w:t>
            </w:r>
            <w:r>
              <w:t>нять эскиз интерьера с уч</w:t>
            </w:r>
            <w:r>
              <w:t>ё</w:t>
            </w:r>
            <w:r>
              <w:t xml:space="preserve">том требований; </w:t>
            </w:r>
            <w:r w:rsidRPr="00E816D8">
              <w:t>предста</w:t>
            </w:r>
            <w:r w:rsidRPr="00E816D8">
              <w:t>в</w:t>
            </w:r>
            <w:r w:rsidRPr="00E816D8">
              <w:t>лять информа</w:t>
            </w:r>
            <w:r>
              <w:t>цию</w:t>
            </w:r>
            <w:r w:rsidRPr="00E816D8">
              <w:t>, в том числе с помощью ИКТ; и</w:t>
            </w:r>
            <w:r w:rsidRPr="00E816D8">
              <w:t>с</w:t>
            </w:r>
            <w:r w:rsidRPr="00E816D8">
              <w:t xml:space="preserve">пользовать полученную информацию в проектной </w:t>
            </w:r>
            <w:r w:rsidRPr="00E816D8">
              <w:lastRenderedPageBreak/>
              <w:t>деятельности под руков</w:t>
            </w:r>
            <w:r w:rsidRPr="00E816D8">
              <w:t>о</w:t>
            </w:r>
            <w:r>
              <w:t>дством учителя-кон</w:t>
            </w:r>
            <w:r w:rsidRPr="00E816D8">
              <w:t>сультанта.</w:t>
            </w:r>
          </w:p>
          <w:p w:rsidR="00D65532" w:rsidRPr="00EB35CD" w:rsidRDefault="00D65532" w:rsidP="00AB6626">
            <w:pPr>
              <w:ind w:right="34"/>
              <w:jc w:val="both"/>
              <w:rPr>
                <w:sz w:val="24"/>
                <w:szCs w:val="24"/>
                <w:u w:val="single"/>
              </w:rPr>
            </w:pPr>
            <w:r w:rsidRPr="00EB35CD">
              <w:rPr>
                <w:sz w:val="24"/>
                <w:szCs w:val="24"/>
                <w:u w:val="single"/>
              </w:rPr>
              <w:t>Р е г у л я т и в н ы е :</w:t>
            </w:r>
          </w:p>
          <w:p w:rsidR="00D65532" w:rsidRDefault="00D65532" w:rsidP="00AB6626">
            <w:pPr>
              <w:ind w:right="34"/>
              <w:jc w:val="both"/>
              <w:rPr>
                <w:sz w:val="24"/>
                <w:szCs w:val="24"/>
              </w:rPr>
            </w:pPr>
            <w:r w:rsidRPr="00E816D8">
              <w:rPr>
                <w:sz w:val="24"/>
                <w:szCs w:val="24"/>
              </w:rPr>
              <w:t xml:space="preserve"> принимает и сохраняет учебную за</w:t>
            </w:r>
            <w:r>
              <w:rPr>
                <w:sz w:val="24"/>
                <w:szCs w:val="24"/>
              </w:rPr>
              <w:t>да</w:t>
            </w:r>
            <w:r w:rsidRPr="00E816D8">
              <w:rPr>
                <w:sz w:val="24"/>
                <w:szCs w:val="24"/>
              </w:rPr>
              <w:t>чу; планирует (в сотрудничестве с учит</w:t>
            </w:r>
            <w:r w:rsidRPr="00E816D8">
              <w:rPr>
                <w:sz w:val="24"/>
                <w:szCs w:val="24"/>
              </w:rPr>
              <w:t>е</w:t>
            </w:r>
            <w:r w:rsidRPr="00E816D8">
              <w:rPr>
                <w:sz w:val="24"/>
                <w:szCs w:val="24"/>
              </w:rPr>
              <w:t>лем и одноклас</w:t>
            </w:r>
            <w:r>
              <w:rPr>
                <w:sz w:val="24"/>
                <w:szCs w:val="24"/>
              </w:rPr>
              <w:t>с</w:t>
            </w:r>
            <w:r w:rsidRPr="00E816D8">
              <w:rPr>
                <w:sz w:val="24"/>
                <w:szCs w:val="24"/>
              </w:rPr>
              <w:t>никами или самостоятельно) нео</w:t>
            </w:r>
            <w:r w:rsidRPr="00E816D8">
              <w:rPr>
                <w:sz w:val="24"/>
                <w:szCs w:val="24"/>
              </w:rPr>
              <w:t>б</w:t>
            </w:r>
            <w:r w:rsidRPr="00E816D8">
              <w:rPr>
                <w:sz w:val="24"/>
                <w:szCs w:val="24"/>
              </w:rPr>
              <w:t>ходимые дейст</w:t>
            </w:r>
            <w:r>
              <w:rPr>
                <w:sz w:val="24"/>
                <w:szCs w:val="24"/>
              </w:rPr>
              <w:t>вия, опе</w:t>
            </w:r>
            <w:r w:rsidRPr="00E816D8">
              <w:rPr>
                <w:sz w:val="24"/>
                <w:szCs w:val="24"/>
              </w:rPr>
              <w:t>р</w:t>
            </w:r>
            <w:r w:rsidRPr="00E816D8">
              <w:rPr>
                <w:sz w:val="24"/>
                <w:szCs w:val="24"/>
              </w:rPr>
              <w:t>а</w:t>
            </w:r>
            <w:r w:rsidRPr="00E816D8">
              <w:rPr>
                <w:sz w:val="24"/>
                <w:szCs w:val="24"/>
              </w:rPr>
              <w:t>ции, действует по плану, используя наряду с осно</w:t>
            </w:r>
            <w:r w:rsidRPr="00E816D8">
              <w:rPr>
                <w:sz w:val="24"/>
                <w:szCs w:val="24"/>
              </w:rPr>
              <w:t>в</w:t>
            </w:r>
            <w:r w:rsidRPr="00E816D8">
              <w:rPr>
                <w:sz w:val="24"/>
                <w:szCs w:val="24"/>
              </w:rPr>
              <w:t>ными и дополнительные средства (справочная лит</w:t>
            </w:r>
            <w:r w:rsidRPr="00E816D8">
              <w:rPr>
                <w:sz w:val="24"/>
                <w:szCs w:val="24"/>
              </w:rPr>
              <w:t>е</w:t>
            </w:r>
            <w:r w:rsidRPr="00E816D8">
              <w:rPr>
                <w:sz w:val="24"/>
                <w:szCs w:val="24"/>
              </w:rPr>
              <w:t>рату</w:t>
            </w:r>
            <w:r>
              <w:rPr>
                <w:sz w:val="24"/>
                <w:szCs w:val="24"/>
              </w:rPr>
              <w:t xml:space="preserve">ра, </w:t>
            </w:r>
            <w:r w:rsidRPr="00E816D8">
              <w:rPr>
                <w:sz w:val="24"/>
                <w:szCs w:val="24"/>
              </w:rPr>
              <w:t xml:space="preserve">средства ИКТ); </w:t>
            </w:r>
          </w:p>
          <w:p w:rsidR="00D65532" w:rsidRDefault="00D65532" w:rsidP="00AB6626">
            <w:pPr>
              <w:ind w:right="34"/>
              <w:jc w:val="both"/>
            </w:pPr>
            <w:r w:rsidRPr="00A50FDF">
              <w:rPr>
                <w:sz w:val="24"/>
                <w:szCs w:val="24"/>
                <w:u w:val="single"/>
              </w:rPr>
              <w:t>К о м м у н и к а т и в н ы е</w:t>
            </w:r>
            <w:r>
              <w:rPr>
                <w:sz w:val="24"/>
                <w:szCs w:val="24"/>
              </w:rPr>
              <w:t>:</w:t>
            </w:r>
            <w:r w:rsidRPr="00E816D8">
              <w:rPr>
                <w:sz w:val="24"/>
                <w:szCs w:val="24"/>
              </w:rPr>
              <w:t xml:space="preserve"> задает вопросы, слу</w:t>
            </w:r>
            <w:r>
              <w:rPr>
                <w:sz w:val="24"/>
                <w:szCs w:val="24"/>
              </w:rPr>
              <w:t>шает и отве</w:t>
            </w:r>
            <w:r w:rsidRPr="00E816D8">
              <w:rPr>
                <w:sz w:val="24"/>
                <w:szCs w:val="24"/>
              </w:rPr>
              <w:t>чает на вопросы др</w:t>
            </w:r>
            <w:r w:rsidRPr="00E816D8">
              <w:rPr>
                <w:sz w:val="24"/>
                <w:szCs w:val="24"/>
              </w:rPr>
              <w:t>у</w:t>
            </w:r>
            <w:r w:rsidRPr="00E816D8">
              <w:rPr>
                <w:sz w:val="24"/>
                <w:szCs w:val="24"/>
              </w:rPr>
              <w:t>гих, формулирует собс</w:t>
            </w:r>
            <w:r w:rsidRPr="00E816D8">
              <w:rPr>
                <w:sz w:val="24"/>
                <w:szCs w:val="24"/>
              </w:rPr>
              <w:t>т</w:t>
            </w:r>
            <w:r w:rsidRPr="00E816D8">
              <w:rPr>
                <w:sz w:val="24"/>
                <w:szCs w:val="24"/>
              </w:rPr>
              <w:t>венные мысли, высказыв</w:t>
            </w:r>
            <w:r w:rsidRPr="00E816D8">
              <w:rPr>
                <w:sz w:val="24"/>
                <w:szCs w:val="24"/>
              </w:rPr>
              <w:t>а</w:t>
            </w:r>
            <w:r w:rsidRPr="00E816D8">
              <w:rPr>
                <w:sz w:val="24"/>
                <w:szCs w:val="24"/>
              </w:rPr>
              <w:t>ет и обосновыв</w:t>
            </w:r>
            <w:r>
              <w:rPr>
                <w:sz w:val="24"/>
                <w:szCs w:val="24"/>
              </w:rPr>
              <w:t>ает свою точку зрения, при необ</w:t>
            </w:r>
            <w:r w:rsidRPr="00E816D8">
              <w:rPr>
                <w:sz w:val="24"/>
                <w:szCs w:val="24"/>
              </w:rPr>
              <w:t>х</w:t>
            </w:r>
            <w:r w:rsidRPr="00E816D8">
              <w:rPr>
                <w:sz w:val="24"/>
                <w:szCs w:val="24"/>
              </w:rPr>
              <w:t>о</w:t>
            </w:r>
            <w:r w:rsidRPr="00E816D8">
              <w:rPr>
                <w:sz w:val="24"/>
                <w:szCs w:val="24"/>
              </w:rPr>
              <w:t>димости отстаивает свою точку зрения, аргументируя ее; учится подтверждать аргументы фактами; ос</w:t>
            </w:r>
            <w:r w:rsidRPr="00E816D8">
              <w:rPr>
                <w:sz w:val="24"/>
                <w:szCs w:val="24"/>
              </w:rPr>
              <w:t>у</w:t>
            </w:r>
            <w:r w:rsidRPr="00E816D8">
              <w:rPr>
                <w:sz w:val="24"/>
                <w:szCs w:val="24"/>
              </w:rPr>
              <w:t>ществляет совместную де</w:t>
            </w:r>
            <w:r w:rsidRPr="00E816D8">
              <w:rPr>
                <w:sz w:val="24"/>
                <w:szCs w:val="24"/>
              </w:rPr>
              <w:t>я</w:t>
            </w:r>
            <w:r w:rsidRPr="00E816D8">
              <w:rPr>
                <w:sz w:val="24"/>
                <w:szCs w:val="24"/>
              </w:rPr>
              <w:t>тельность в парах и раб</w:t>
            </w:r>
            <w:r w:rsidRPr="00E816D8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чих группах с уче</w:t>
            </w:r>
            <w:r w:rsidRPr="00E816D8">
              <w:rPr>
                <w:sz w:val="24"/>
                <w:szCs w:val="24"/>
              </w:rPr>
              <w:t>том ко</w:t>
            </w:r>
            <w:r w:rsidRPr="00E816D8">
              <w:rPr>
                <w:sz w:val="24"/>
                <w:szCs w:val="24"/>
              </w:rPr>
              <w:t>н</w:t>
            </w:r>
            <w:r w:rsidRPr="00E816D8">
              <w:rPr>
                <w:sz w:val="24"/>
                <w:szCs w:val="24"/>
              </w:rPr>
              <w:t>кретных учебно- познав</w:t>
            </w:r>
            <w:r w:rsidRPr="00E816D8">
              <w:rPr>
                <w:sz w:val="24"/>
                <w:szCs w:val="24"/>
              </w:rPr>
              <w:t>а</w:t>
            </w:r>
            <w:r w:rsidRPr="00E816D8">
              <w:rPr>
                <w:sz w:val="24"/>
                <w:szCs w:val="24"/>
              </w:rPr>
              <w:t>тель</w:t>
            </w:r>
            <w:r>
              <w:rPr>
                <w:sz w:val="24"/>
                <w:szCs w:val="24"/>
              </w:rPr>
              <w:t>ных задач; учится кр</w:t>
            </w:r>
            <w:r>
              <w:rPr>
                <w:sz w:val="24"/>
                <w:szCs w:val="24"/>
              </w:rPr>
              <w:t>и</w:t>
            </w:r>
            <w:r w:rsidRPr="00E816D8">
              <w:rPr>
                <w:sz w:val="24"/>
                <w:szCs w:val="24"/>
              </w:rPr>
              <w:t xml:space="preserve">тично относиться к своему мнению; понимать точку </w:t>
            </w:r>
            <w:r w:rsidRPr="00E816D8">
              <w:rPr>
                <w:sz w:val="24"/>
                <w:szCs w:val="24"/>
              </w:rPr>
              <w:lastRenderedPageBreak/>
              <w:t xml:space="preserve">зрения другого; </w:t>
            </w:r>
          </w:p>
        </w:tc>
        <w:tc>
          <w:tcPr>
            <w:tcW w:w="567" w:type="dxa"/>
          </w:tcPr>
          <w:p w:rsidR="002503A9" w:rsidRPr="00D65532" w:rsidRDefault="002503A9" w:rsidP="002503A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65532" w:rsidRDefault="00D65532" w:rsidP="00AB6626">
            <w:pPr>
              <w:jc w:val="both"/>
            </w:pPr>
          </w:p>
        </w:tc>
        <w:tc>
          <w:tcPr>
            <w:tcW w:w="850" w:type="dxa"/>
          </w:tcPr>
          <w:p w:rsidR="00D65532" w:rsidRDefault="00D65532" w:rsidP="00AB6626">
            <w:pPr>
              <w:jc w:val="both"/>
            </w:pPr>
          </w:p>
        </w:tc>
      </w:tr>
      <w:tr w:rsidR="00D65532" w:rsidTr="00804B85">
        <w:tc>
          <w:tcPr>
            <w:tcW w:w="534" w:type="dxa"/>
            <w:gridSpan w:val="2"/>
          </w:tcPr>
          <w:p w:rsidR="00D65532" w:rsidRPr="00AB0CEA" w:rsidRDefault="00D65532" w:rsidP="00AB6626">
            <w:pPr>
              <w:jc w:val="both"/>
              <w:rPr>
                <w:lang w:val="en-US"/>
              </w:rPr>
            </w:pPr>
            <w:r w:rsidRPr="00AB0CEA">
              <w:rPr>
                <w:lang w:val="en-US"/>
              </w:rPr>
              <w:t>16</w:t>
            </w:r>
          </w:p>
        </w:tc>
        <w:tc>
          <w:tcPr>
            <w:tcW w:w="1417" w:type="dxa"/>
          </w:tcPr>
          <w:p w:rsidR="00D65532" w:rsidRPr="005128DE" w:rsidRDefault="00804B85" w:rsidP="00804B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Заверш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работы и офор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ление ее в </w:t>
            </w:r>
            <w:r>
              <w:rPr>
                <w:sz w:val="24"/>
                <w:szCs w:val="24"/>
              </w:rPr>
              <w:lastRenderedPageBreak/>
              <w:t>рамку.</w:t>
            </w:r>
          </w:p>
        </w:tc>
        <w:tc>
          <w:tcPr>
            <w:tcW w:w="616" w:type="dxa"/>
          </w:tcPr>
          <w:p w:rsidR="00D65532" w:rsidRPr="005128DE" w:rsidRDefault="00D65532" w:rsidP="00AB6626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lastRenderedPageBreak/>
              <w:t>1</w:t>
            </w:r>
          </w:p>
        </w:tc>
        <w:tc>
          <w:tcPr>
            <w:tcW w:w="2077" w:type="dxa"/>
            <w:gridSpan w:val="2"/>
          </w:tcPr>
          <w:p w:rsidR="00D65532" w:rsidRPr="00160EC7" w:rsidRDefault="00804B85" w:rsidP="00804B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Показать уч-ся </w:t>
            </w:r>
            <w:r w:rsidR="00D6553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потребность в оформлении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боты и использ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lastRenderedPageBreak/>
              <w:t>вании ее в быту.</w:t>
            </w:r>
            <w:r w:rsidR="00D65532" w:rsidRPr="00160EC7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сказ, 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обья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нение,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беседа,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демо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ция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="00804B8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чаемых</w:t>
            </w:r>
          </w:p>
          <w:p w:rsidR="00D65532" w:rsidRPr="00160EC7" w:rsidRDefault="00D65532" w:rsidP="00AB6626">
            <w:pPr>
              <w:jc w:val="both"/>
              <w:rPr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850" w:type="dxa"/>
          </w:tcPr>
          <w:p w:rsidR="00D65532" w:rsidRPr="00160EC7" w:rsidRDefault="00D65532" w:rsidP="00AB66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D65532" w:rsidRPr="00160EC7" w:rsidRDefault="00D65532" w:rsidP="00804B85">
            <w:pPr>
              <w:jc w:val="both"/>
              <w:rPr>
                <w:sz w:val="24"/>
                <w:szCs w:val="24"/>
              </w:rPr>
            </w:pPr>
            <w:r w:rsidRPr="00160EC7">
              <w:rPr>
                <w:sz w:val="24"/>
                <w:szCs w:val="24"/>
              </w:rPr>
              <w:t>Общие сведения о видах, при</w:t>
            </w:r>
            <w:r w:rsidRPr="00160EC7">
              <w:rPr>
                <w:sz w:val="24"/>
                <w:szCs w:val="24"/>
              </w:rPr>
              <w:t>н</w:t>
            </w:r>
            <w:r w:rsidRPr="00160EC7">
              <w:rPr>
                <w:sz w:val="24"/>
                <w:szCs w:val="24"/>
              </w:rPr>
              <w:t>ципе действия и правилах эк</w:t>
            </w:r>
            <w:r w:rsidRPr="00160EC7">
              <w:rPr>
                <w:sz w:val="24"/>
                <w:szCs w:val="24"/>
              </w:rPr>
              <w:t>с</w:t>
            </w:r>
            <w:r w:rsidRPr="00160EC7">
              <w:rPr>
                <w:sz w:val="24"/>
                <w:szCs w:val="24"/>
              </w:rPr>
              <w:lastRenderedPageBreak/>
              <w:t xml:space="preserve">плуатации </w:t>
            </w:r>
            <w:r w:rsidR="00804B85">
              <w:rPr>
                <w:sz w:val="24"/>
                <w:szCs w:val="24"/>
              </w:rPr>
              <w:t xml:space="preserve">работ. </w:t>
            </w:r>
          </w:p>
        </w:tc>
        <w:tc>
          <w:tcPr>
            <w:tcW w:w="1842" w:type="dxa"/>
          </w:tcPr>
          <w:p w:rsidR="00804B85" w:rsidRPr="00804B85" w:rsidRDefault="00D65532" w:rsidP="00AB6626">
            <w:pPr>
              <w:jc w:val="both"/>
              <w:rPr>
                <w:sz w:val="24"/>
                <w:szCs w:val="24"/>
              </w:rPr>
            </w:pPr>
            <w:r w:rsidRPr="001566E4">
              <w:rPr>
                <w:b/>
                <w:sz w:val="20"/>
                <w:szCs w:val="20"/>
              </w:rPr>
              <w:lastRenderedPageBreak/>
              <w:t>-</w:t>
            </w:r>
            <w:r w:rsidRPr="008F6F2C">
              <w:rPr>
                <w:b/>
                <w:sz w:val="24"/>
                <w:szCs w:val="24"/>
              </w:rPr>
              <w:t>знать</w:t>
            </w:r>
            <w:r w:rsidRPr="008F6F2C">
              <w:rPr>
                <w:sz w:val="24"/>
                <w:szCs w:val="24"/>
              </w:rPr>
              <w:t xml:space="preserve">:общие </w:t>
            </w:r>
            <w:r w:rsidRPr="00160EC7">
              <w:rPr>
                <w:sz w:val="24"/>
                <w:szCs w:val="24"/>
              </w:rPr>
              <w:t xml:space="preserve">сведения о </w:t>
            </w:r>
            <w:r w:rsidR="00804B85">
              <w:rPr>
                <w:sz w:val="24"/>
                <w:szCs w:val="24"/>
              </w:rPr>
              <w:t>со</w:t>
            </w:r>
            <w:r w:rsidR="00804B85">
              <w:rPr>
                <w:sz w:val="24"/>
                <w:szCs w:val="24"/>
              </w:rPr>
              <w:t>з</w:t>
            </w:r>
            <w:r w:rsidR="00804B85">
              <w:rPr>
                <w:sz w:val="24"/>
                <w:szCs w:val="24"/>
              </w:rPr>
              <w:t>дании</w:t>
            </w:r>
            <w:r w:rsidR="00804B85">
              <w:rPr>
                <w:b/>
                <w:sz w:val="24"/>
                <w:szCs w:val="24"/>
              </w:rPr>
              <w:t xml:space="preserve"> </w:t>
            </w:r>
            <w:r w:rsidR="00804B85" w:rsidRPr="00804B85">
              <w:rPr>
                <w:sz w:val="24"/>
                <w:szCs w:val="24"/>
              </w:rPr>
              <w:t>и в</w:t>
            </w:r>
            <w:r w:rsidR="00804B85" w:rsidRPr="00804B85">
              <w:rPr>
                <w:sz w:val="24"/>
                <w:szCs w:val="24"/>
              </w:rPr>
              <w:t>ы</w:t>
            </w:r>
            <w:r w:rsidR="00804B85" w:rsidRPr="00804B85">
              <w:rPr>
                <w:sz w:val="24"/>
                <w:szCs w:val="24"/>
              </w:rPr>
              <w:t>полнении раб</w:t>
            </w:r>
            <w:r w:rsidR="00804B85" w:rsidRPr="00804B85">
              <w:rPr>
                <w:sz w:val="24"/>
                <w:szCs w:val="24"/>
              </w:rPr>
              <w:t>о</w:t>
            </w:r>
            <w:r w:rsidR="00804B85" w:rsidRPr="00804B85">
              <w:rPr>
                <w:sz w:val="24"/>
                <w:szCs w:val="24"/>
              </w:rPr>
              <w:lastRenderedPageBreak/>
              <w:t>ты.</w:t>
            </w:r>
          </w:p>
          <w:p w:rsidR="00804B85" w:rsidRDefault="00D65532" w:rsidP="00AB6626">
            <w:pPr>
              <w:jc w:val="both"/>
              <w:rPr>
                <w:sz w:val="24"/>
                <w:szCs w:val="24"/>
              </w:rPr>
            </w:pPr>
            <w:r w:rsidRPr="008F6F2C">
              <w:rPr>
                <w:b/>
                <w:sz w:val="24"/>
                <w:szCs w:val="24"/>
              </w:rPr>
              <w:t>пон</w:t>
            </w:r>
            <w:r w:rsidRPr="008F6F2C">
              <w:rPr>
                <w:b/>
                <w:sz w:val="24"/>
                <w:szCs w:val="24"/>
              </w:rPr>
              <w:t>и</w:t>
            </w:r>
            <w:r w:rsidRPr="008F6F2C">
              <w:rPr>
                <w:b/>
                <w:sz w:val="24"/>
                <w:szCs w:val="24"/>
              </w:rPr>
              <w:t>мать</w:t>
            </w:r>
            <w:r w:rsidRPr="008F6F2C">
              <w:rPr>
                <w:sz w:val="24"/>
                <w:szCs w:val="24"/>
              </w:rPr>
              <w:t>:</w:t>
            </w:r>
          </w:p>
          <w:p w:rsidR="00D65532" w:rsidRPr="008F6F2C" w:rsidRDefault="00804B85" w:rsidP="00AB66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последовател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ность и прав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ла 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полнения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ты.</w:t>
            </w:r>
            <w:r w:rsidR="00D65532">
              <w:rPr>
                <w:sz w:val="24"/>
                <w:szCs w:val="24"/>
              </w:rPr>
              <w:t>.</w:t>
            </w:r>
          </w:p>
          <w:p w:rsidR="00D65532" w:rsidRPr="008F6F2C" w:rsidRDefault="00D65532" w:rsidP="00AB6626">
            <w:pPr>
              <w:jc w:val="both"/>
              <w:rPr>
                <w:sz w:val="24"/>
                <w:szCs w:val="24"/>
              </w:rPr>
            </w:pPr>
            <w:r w:rsidRPr="008F6F2C">
              <w:rPr>
                <w:sz w:val="24"/>
                <w:szCs w:val="24"/>
              </w:rPr>
              <w:t>-</w:t>
            </w:r>
            <w:r w:rsidRPr="008F6F2C">
              <w:rPr>
                <w:b/>
                <w:sz w:val="24"/>
                <w:szCs w:val="24"/>
              </w:rPr>
              <w:t>уметь: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04B85">
              <w:rPr>
                <w:sz w:val="24"/>
                <w:szCs w:val="24"/>
              </w:rPr>
              <w:t>выпо</w:t>
            </w:r>
            <w:r w:rsidR="00804B85">
              <w:rPr>
                <w:sz w:val="24"/>
                <w:szCs w:val="24"/>
              </w:rPr>
              <w:t>л</w:t>
            </w:r>
            <w:r w:rsidR="00804B85">
              <w:rPr>
                <w:sz w:val="24"/>
                <w:szCs w:val="24"/>
              </w:rPr>
              <w:t>нять и созд</w:t>
            </w:r>
            <w:r w:rsidR="00804B85">
              <w:rPr>
                <w:sz w:val="24"/>
                <w:szCs w:val="24"/>
              </w:rPr>
              <w:t>а</w:t>
            </w:r>
            <w:r w:rsidR="00804B85">
              <w:rPr>
                <w:sz w:val="24"/>
                <w:szCs w:val="24"/>
              </w:rPr>
              <w:t>вать композ</w:t>
            </w:r>
            <w:r w:rsidR="00804B85">
              <w:rPr>
                <w:sz w:val="24"/>
                <w:szCs w:val="24"/>
              </w:rPr>
              <w:t>и</w:t>
            </w:r>
            <w:r w:rsidR="00804B85">
              <w:rPr>
                <w:sz w:val="24"/>
                <w:szCs w:val="24"/>
              </w:rPr>
              <w:t>цию</w:t>
            </w:r>
            <w:r>
              <w:rPr>
                <w:sz w:val="24"/>
                <w:szCs w:val="24"/>
              </w:rPr>
              <w:t>.</w:t>
            </w:r>
          </w:p>
          <w:p w:rsidR="00D65532" w:rsidRDefault="00D65532" w:rsidP="00AB6626">
            <w:pPr>
              <w:jc w:val="both"/>
            </w:pPr>
            <w:r w:rsidRPr="008F6F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vMerge/>
          </w:tcPr>
          <w:p w:rsidR="00D65532" w:rsidRDefault="00D65532" w:rsidP="00AB6626">
            <w:pPr>
              <w:jc w:val="both"/>
            </w:pPr>
          </w:p>
        </w:tc>
        <w:tc>
          <w:tcPr>
            <w:tcW w:w="567" w:type="dxa"/>
          </w:tcPr>
          <w:p w:rsidR="00F95167" w:rsidRPr="00D65532" w:rsidRDefault="00F95167" w:rsidP="00D655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65532" w:rsidRDefault="00D65532" w:rsidP="00AB6626">
            <w:pPr>
              <w:jc w:val="both"/>
            </w:pPr>
          </w:p>
        </w:tc>
        <w:tc>
          <w:tcPr>
            <w:tcW w:w="850" w:type="dxa"/>
          </w:tcPr>
          <w:p w:rsidR="00D65532" w:rsidRDefault="00D65532" w:rsidP="00AB6626">
            <w:pPr>
              <w:jc w:val="both"/>
            </w:pPr>
          </w:p>
        </w:tc>
      </w:tr>
      <w:tr w:rsidR="00D65532" w:rsidTr="00804B85">
        <w:tc>
          <w:tcPr>
            <w:tcW w:w="534" w:type="dxa"/>
            <w:gridSpan w:val="2"/>
            <w:shd w:val="clear" w:color="auto" w:fill="FBD4B4" w:themeFill="accent6" w:themeFillTint="66"/>
          </w:tcPr>
          <w:p w:rsidR="00D65532" w:rsidRPr="00804B85" w:rsidRDefault="00804B85" w:rsidP="00AB6626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  <w:lang w:val="en-US"/>
              </w:rPr>
              <w:lastRenderedPageBreak/>
              <w:t>II</w:t>
            </w:r>
          </w:p>
        </w:tc>
        <w:tc>
          <w:tcPr>
            <w:tcW w:w="1417" w:type="dxa"/>
            <w:shd w:val="clear" w:color="auto" w:fill="FDE9D9" w:themeFill="accent6" w:themeFillTint="33"/>
          </w:tcPr>
          <w:p w:rsidR="00D65532" w:rsidRPr="005128DE" w:rsidRDefault="00D65532" w:rsidP="00AB6626">
            <w:pPr>
              <w:jc w:val="both"/>
              <w:rPr>
                <w:b/>
                <w:sz w:val="24"/>
                <w:szCs w:val="24"/>
              </w:rPr>
            </w:pPr>
            <w:r w:rsidRPr="005128DE">
              <w:rPr>
                <w:b/>
                <w:sz w:val="24"/>
                <w:szCs w:val="24"/>
              </w:rPr>
              <w:t>Художес</w:t>
            </w:r>
            <w:r w:rsidRPr="005128DE">
              <w:rPr>
                <w:b/>
                <w:sz w:val="24"/>
                <w:szCs w:val="24"/>
              </w:rPr>
              <w:t>т</w:t>
            </w:r>
            <w:r w:rsidRPr="005128DE">
              <w:rPr>
                <w:b/>
                <w:sz w:val="24"/>
                <w:szCs w:val="24"/>
              </w:rPr>
              <w:t>венные ремёсла.</w:t>
            </w:r>
          </w:p>
        </w:tc>
        <w:tc>
          <w:tcPr>
            <w:tcW w:w="616" w:type="dxa"/>
            <w:shd w:val="clear" w:color="auto" w:fill="FDE9D9" w:themeFill="accent6" w:themeFillTint="33"/>
          </w:tcPr>
          <w:p w:rsidR="00D65532" w:rsidRPr="00AE37D3" w:rsidRDefault="00D65532" w:rsidP="00AB6626">
            <w:pPr>
              <w:jc w:val="both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077" w:type="dxa"/>
            <w:gridSpan w:val="2"/>
            <w:shd w:val="clear" w:color="auto" w:fill="FDE9D9" w:themeFill="accent6" w:themeFillTint="33"/>
          </w:tcPr>
          <w:p w:rsidR="00D65532" w:rsidRDefault="00D65532" w:rsidP="00AB6626">
            <w:pPr>
              <w:jc w:val="both"/>
            </w:pPr>
          </w:p>
        </w:tc>
        <w:tc>
          <w:tcPr>
            <w:tcW w:w="993" w:type="dxa"/>
            <w:shd w:val="clear" w:color="auto" w:fill="FDE9D9" w:themeFill="accent6" w:themeFillTint="33"/>
          </w:tcPr>
          <w:p w:rsidR="00D65532" w:rsidRDefault="00D65532" w:rsidP="00AB6626">
            <w:pPr>
              <w:jc w:val="both"/>
            </w:pPr>
          </w:p>
        </w:tc>
        <w:tc>
          <w:tcPr>
            <w:tcW w:w="850" w:type="dxa"/>
            <w:shd w:val="clear" w:color="auto" w:fill="FDE9D9" w:themeFill="accent6" w:themeFillTint="33"/>
          </w:tcPr>
          <w:p w:rsidR="00D65532" w:rsidRDefault="00D65532" w:rsidP="00AB6626">
            <w:pPr>
              <w:jc w:val="both"/>
            </w:pPr>
          </w:p>
        </w:tc>
        <w:tc>
          <w:tcPr>
            <w:tcW w:w="1985" w:type="dxa"/>
            <w:shd w:val="clear" w:color="auto" w:fill="FDE9D9" w:themeFill="accent6" w:themeFillTint="33"/>
          </w:tcPr>
          <w:p w:rsidR="00D65532" w:rsidRDefault="00D65532" w:rsidP="00AB6626">
            <w:pPr>
              <w:jc w:val="both"/>
            </w:pPr>
          </w:p>
        </w:tc>
        <w:tc>
          <w:tcPr>
            <w:tcW w:w="1842" w:type="dxa"/>
            <w:shd w:val="clear" w:color="auto" w:fill="FDE9D9" w:themeFill="accent6" w:themeFillTint="33"/>
          </w:tcPr>
          <w:p w:rsidR="00D65532" w:rsidRDefault="00D65532" w:rsidP="00AB6626">
            <w:pPr>
              <w:jc w:val="both"/>
            </w:pPr>
          </w:p>
        </w:tc>
        <w:tc>
          <w:tcPr>
            <w:tcW w:w="3119" w:type="dxa"/>
            <w:shd w:val="clear" w:color="auto" w:fill="FDE9D9" w:themeFill="accent6" w:themeFillTint="33"/>
          </w:tcPr>
          <w:p w:rsidR="00D65532" w:rsidRPr="00A50FDF" w:rsidRDefault="00D65532" w:rsidP="00AB662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D65532" w:rsidRDefault="00D65532" w:rsidP="00AB6626">
            <w:pPr>
              <w:jc w:val="both"/>
            </w:pPr>
          </w:p>
        </w:tc>
        <w:tc>
          <w:tcPr>
            <w:tcW w:w="709" w:type="dxa"/>
            <w:shd w:val="clear" w:color="auto" w:fill="FDE9D9" w:themeFill="accent6" w:themeFillTint="33"/>
          </w:tcPr>
          <w:p w:rsidR="00D65532" w:rsidRDefault="00D65532" w:rsidP="00AB6626">
            <w:pPr>
              <w:jc w:val="both"/>
            </w:pPr>
          </w:p>
        </w:tc>
        <w:tc>
          <w:tcPr>
            <w:tcW w:w="850" w:type="dxa"/>
            <w:shd w:val="clear" w:color="auto" w:fill="FDE9D9" w:themeFill="accent6" w:themeFillTint="33"/>
          </w:tcPr>
          <w:p w:rsidR="00D65532" w:rsidRDefault="00D65532" w:rsidP="00AB6626">
            <w:pPr>
              <w:jc w:val="both"/>
            </w:pPr>
          </w:p>
        </w:tc>
      </w:tr>
      <w:tr w:rsidR="00D65532" w:rsidTr="00804B85">
        <w:tc>
          <w:tcPr>
            <w:tcW w:w="534" w:type="dxa"/>
            <w:gridSpan w:val="2"/>
          </w:tcPr>
          <w:p w:rsidR="00D65532" w:rsidRPr="00AB0CEA" w:rsidRDefault="00D65532" w:rsidP="00AB6626">
            <w:pPr>
              <w:jc w:val="both"/>
              <w:rPr>
                <w:lang w:val="en-US"/>
              </w:rPr>
            </w:pPr>
            <w:r w:rsidRPr="00AB0CEA">
              <w:rPr>
                <w:lang w:val="en-US"/>
              </w:rPr>
              <w:t>17-18</w:t>
            </w:r>
          </w:p>
        </w:tc>
        <w:tc>
          <w:tcPr>
            <w:tcW w:w="1417" w:type="dxa"/>
          </w:tcPr>
          <w:p w:rsidR="00D65532" w:rsidRDefault="00D65532" w:rsidP="00AB6626">
            <w:pPr>
              <w:jc w:val="both"/>
              <w:rPr>
                <w:sz w:val="24"/>
                <w:szCs w:val="24"/>
              </w:rPr>
            </w:pPr>
            <w:r w:rsidRPr="005128DE">
              <w:rPr>
                <w:sz w:val="24"/>
                <w:szCs w:val="24"/>
              </w:rPr>
              <w:t>Декор</w:t>
            </w:r>
            <w:r w:rsidRPr="005128DE">
              <w:rPr>
                <w:sz w:val="24"/>
                <w:szCs w:val="24"/>
              </w:rPr>
              <w:t>а</w:t>
            </w:r>
            <w:r w:rsidRPr="005128DE">
              <w:rPr>
                <w:sz w:val="24"/>
                <w:szCs w:val="24"/>
              </w:rPr>
              <w:t>тивно- при</w:t>
            </w:r>
            <w:r w:rsidRPr="0079757F">
              <w:rPr>
                <w:sz w:val="24"/>
                <w:szCs w:val="24"/>
              </w:rPr>
              <w:t>-</w:t>
            </w:r>
            <w:r w:rsidRPr="005128DE">
              <w:rPr>
                <w:sz w:val="24"/>
                <w:szCs w:val="24"/>
              </w:rPr>
              <w:t>кладное искусство.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комбин</w:t>
            </w:r>
            <w:r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рованный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5532" w:rsidRPr="005128DE" w:rsidRDefault="00D65532" w:rsidP="00AB66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6" w:type="dxa"/>
          </w:tcPr>
          <w:p w:rsidR="00D65532" w:rsidRPr="005128DE" w:rsidRDefault="00D65532" w:rsidP="00AB6626">
            <w:pPr>
              <w:jc w:val="both"/>
              <w:rPr>
                <w:sz w:val="26"/>
                <w:szCs w:val="26"/>
                <w:lang w:val="en-US"/>
              </w:rPr>
            </w:pPr>
            <w:r w:rsidRPr="005128DE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2077" w:type="dxa"/>
            <w:gridSpan w:val="2"/>
          </w:tcPr>
          <w:p w:rsidR="00D65532" w:rsidRDefault="00D65532" w:rsidP="00AB6626">
            <w:pPr>
              <w:jc w:val="both"/>
            </w:pPr>
            <w:r>
              <w:rPr>
                <w:sz w:val="26"/>
                <w:szCs w:val="26"/>
              </w:rPr>
              <w:t xml:space="preserve"> </w:t>
            </w:r>
            <w:r>
              <w:t xml:space="preserve">Ознакомить уч-ся с </w:t>
            </w:r>
            <w:r w:rsidRPr="00A60C9B">
              <w:t xml:space="preserve"> луч</w:t>
            </w:r>
            <w:r>
              <w:t>шими</w:t>
            </w:r>
            <w:r w:rsidRPr="00A60C9B">
              <w:t xml:space="preserve"> раб</w:t>
            </w:r>
            <w:r w:rsidRPr="00A60C9B">
              <w:t>о</w:t>
            </w:r>
            <w:r>
              <w:t>тами</w:t>
            </w:r>
            <w:r w:rsidRPr="00A60C9B">
              <w:t xml:space="preserve"> мастеров д</w:t>
            </w:r>
            <w:r w:rsidRPr="00A60C9B">
              <w:t>е</w:t>
            </w:r>
            <w:r w:rsidRPr="00A60C9B">
              <w:t>коративно-прикладного и</w:t>
            </w:r>
            <w:r w:rsidRPr="00A60C9B">
              <w:t>с</w:t>
            </w:r>
            <w:r w:rsidRPr="00A60C9B">
              <w:t>кусства родного края. Анализир</w:t>
            </w:r>
            <w:r w:rsidRPr="00A60C9B">
              <w:t>о</w:t>
            </w:r>
            <w:r w:rsidRPr="00A60C9B">
              <w:t>вать особенности декоративно-прикладного и</w:t>
            </w:r>
            <w:r w:rsidRPr="00A60C9B">
              <w:t>с</w:t>
            </w:r>
            <w:r w:rsidRPr="00A60C9B">
              <w:t>кусства народов России</w:t>
            </w:r>
            <w:r>
              <w:t xml:space="preserve">. </w:t>
            </w:r>
            <w:r w:rsidRPr="00A60C9B">
              <w:t>Находить и представлять и</w:t>
            </w:r>
            <w:r w:rsidRPr="00A60C9B">
              <w:t>н</w:t>
            </w:r>
            <w:r w:rsidRPr="00A60C9B">
              <w:t>формацию о н</w:t>
            </w:r>
            <w:r w:rsidRPr="00A60C9B">
              <w:t>а</w:t>
            </w:r>
            <w:r w:rsidRPr="00A60C9B">
              <w:t>родных промыслах своего региона, о способах и мат</w:t>
            </w:r>
            <w:r w:rsidRPr="00A60C9B">
              <w:t>е</w:t>
            </w:r>
            <w:r w:rsidRPr="00A60C9B">
              <w:t>риалах, применя</w:t>
            </w:r>
            <w:r w:rsidRPr="00A60C9B">
              <w:t>е</w:t>
            </w:r>
            <w:r w:rsidRPr="00A60C9B">
              <w:t>мых для украшения праздничной оде</w:t>
            </w:r>
            <w:r w:rsidRPr="00A60C9B">
              <w:t>ж</w:t>
            </w:r>
            <w:r w:rsidRPr="00A60C9B">
              <w:t>ды в старину</w:t>
            </w:r>
            <w:r>
              <w:t>.</w:t>
            </w: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Pr="00092D1C" w:rsidRDefault="00D65532" w:rsidP="00AB6626">
            <w:pPr>
              <w:pStyle w:val="a5"/>
              <w:spacing w:line="278" w:lineRule="exact"/>
              <w:ind w:left="4" w:right="4"/>
              <w:jc w:val="both"/>
              <w:rPr>
                <w:color w:val="FF0000"/>
              </w:rPr>
            </w:pPr>
          </w:p>
          <w:p w:rsidR="00D65532" w:rsidRDefault="00D65532" w:rsidP="00AB6626">
            <w:pPr>
              <w:jc w:val="both"/>
            </w:pPr>
          </w:p>
          <w:p w:rsidR="00D65532" w:rsidRPr="001C0335" w:rsidRDefault="00D65532" w:rsidP="00AB662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сказ, 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обья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нение,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беседа, </w:t>
            </w:r>
            <w:r w:rsidRPr="005968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уче</w:t>
            </w:r>
            <w:r w:rsidRPr="0059687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9687C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демо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ция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изча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мых</w:t>
            </w:r>
          </w:p>
          <w:p w:rsidR="00D65532" w:rsidRPr="008E2057" w:rsidRDefault="00D65532" w:rsidP="00AB6626">
            <w:pPr>
              <w:jc w:val="both"/>
              <w:rPr>
                <w:b/>
                <w:sz w:val="26"/>
                <w:szCs w:val="26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850" w:type="dxa"/>
          </w:tcPr>
          <w:p w:rsidR="00D65532" w:rsidRPr="00A2377B" w:rsidRDefault="00D65532" w:rsidP="00AB6626">
            <w:pPr>
              <w:jc w:val="both"/>
              <w:rPr>
                <w:b/>
              </w:rPr>
            </w:pPr>
            <w:r w:rsidRPr="00A2377B">
              <w:t>Узо</w:t>
            </w:r>
            <w:r w:rsidRPr="00A2377B">
              <w:t>р</w:t>
            </w:r>
            <w:r w:rsidRPr="00A2377B">
              <w:t>ное ткач</w:t>
            </w:r>
            <w:r w:rsidRPr="00A2377B">
              <w:t>е</w:t>
            </w:r>
            <w:r w:rsidRPr="00A2377B">
              <w:t>ство, в</w:t>
            </w:r>
            <w:r w:rsidRPr="00A2377B">
              <w:t>ы</w:t>
            </w:r>
            <w:r w:rsidRPr="00A2377B">
              <w:t>ши</w:t>
            </w:r>
            <w:r w:rsidRPr="00A2377B">
              <w:t>в</w:t>
            </w:r>
            <w:r w:rsidRPr="00A2377B">
              <w:t>ка, кр</w:t>
            </w:r>
            <w:r w:rsidRPr="00A2377B">
              <w:t>у</w:t>
            </w:r>
            <w:r w:rsidRPr="00A2377B">
              <w:t>жев</w:t>
            </w:r>
            <w:r w:rsidRPr="00A2377B">
              <w:t>о</w:t>
            </w:r>
            <w:r w:rsidRPr="00A2377B">
              <w:t>пл</w:t>
            </w:r>
            <w:r w:rsidRPr="00A2377B">
              <w:t>е</w:t>
            </w:r>
            <w:r w:rsidRPr="00A2377B">
              <w:t>тение, вяз</w:t>
            </w:r>
            <w:r w:rsidRPr="00A2377B">
              <w:t>а</w:t>
            </w:r>
            <w:r w:rsidRPr="00A2377B">
              <w:t>ние, ро</w:t>
            </w:r>
            <w:r w:rsidRPr="00A2377B">
              <w:t>с</w:t>
            </w:r>
            <w:r w:rsidRPr="00A2377B">
              <w:t>пись по дер</w:t>
            </w:r>
            <w:r w:rsidRPr="00A2377B">
              <w:t>е</w:t>
            </w:r>
            <w:r w:rsidRPr="00A2377B">
              <w:t>ву, ро</w:t>
            </w:r>
            <w:r w:rsidRPr="00A2377B">
              <w:t>с</w:t>
            </w:r>
            <w:r>
              <w:t>пись</w:t>
            </w:r>
            <w:r w:rsidRPr="00A2377B">
              <w:t xml:space="preserve"> по тка</w:t>
            </w:r>
            <w:r>
              <w:t>-</w:t>
            </w:r>
            <w:r w:rsidRPr="00A2377B">
              <w:t>ни, ко</w:t>
            </w:r>
            <w:r w:rsidRPr="00A2377B">
              <w:t>в</w:t>
            </w:r>
            <w:r w:rsidRPr="00A2377B">
              <w:t>ротк</w:t>
            </w:r>
            <w:r w:rsidRPr="00A2377B">
              <w:t>а</w:t>
            </w:r>
            <w:r w:rsidRPr="00A2377B">
              <w:t>чес</w:t>
            </w:r>
            <w:r w:rsidRPr="00A2377B">
              <w:t>т</w:t>
            </w:r>
            <w:r w:rsidRPr="00A2377B">
              <w:t>во.</w:t>
            </w:r>
            <w:r w:rsidRPr="00A2377B">
              <w:rPr>
                <w:b/>
              </w:rPr>
              <w:t xml:space="preserve"> </w:t>
            </w:r>
          </w:p>
          <w:p w:rsidR="00D65532" w:rsidRPr="001C0335" w:rsidRDefault="00D65532" w:rsidP="00AB662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D65532" w:rsidRDefault="00D65532" w:rsidP="00AB6626">
            <w:pPr>
              <w:jc w:val="both"/>
            </w:pPr>
            <w:r w:rsidRPr="00A60C9B">
              <w:t>Понятие декор</w:t>
            </w:r>
            <w:r w:rsidRPr="00A60C9B">
              <w:t>а</w:t>
            </w:r>
            <w:r w:rsidRPr="00A60C9B">
              <w:t>тивно-приклад</w:t>
            </w:r>
            <w:r>
              <w:t>-</w:t>
            </w:r>
            <w:r w:rsidRPr="00A60C9B">
              <w:t>ного искусства. Традиционные и современные в</w:t>
            </w:r>
            <w:r w:rsidRPr="00A60C9B">
              <w:t>и</w:t>
            </w:r>
            <w:r w:rsidRPr="00A60C9B">
              <w:t>ды декоративно-прикладного и</w:t>
            </w:r>
            <w:r w:rsidRPr="00A60C9B">
              <w:t>с</w:t>
            </w:r>
            <w:r>
              <w:t>кусства России.</w:t>
            </w:r>
            <w:r w:rsidRPr="00A60C9B">
              <w:t xml:space="preserve"> Знакомство с творчеством н</w:t>
            </w:r>
            <w:r w:rsidRPr="00A60C9B">
              <w:t>а</w:t>
            </w:r>
            <w:r w:rsidRPr="00A60C9B">
              <w:t>родных умельцев своего региона, области, села. Приёмы украш</w:t>
            </w:r>
            <w:r w:rsidRPr="00A60C9B">
              <w:t>е</w:t>
            </w:r>
            <w:r w:rsidRPr="00A60C9B">
              <w:t>ния праздничной одежды в старину: отделка изделий вышивкой, тес</w:t>
            </w:r>
            <w:r w:rsidRPr="00A60C9B">
              <w:t>ь</w:t>
            </w:r>
            <w:r w:rsidRPr="00A60C9B">
              <w:t>мой; изготовление сувениров к праздникам</w:t>
            </w:r>
            <w:r>
              <w:t>.</w:t>
            </w:r>
          </w:p>
        </w:tc>
        <w:tc>
          <w:tcPr>
            <w:tcW w:w="1842" w:type="dxa"/>
          </w:tcPr>
          <w:p w:rsidR="00D65532" w:rsidRPr="00796355" w:rsidRDefault="00D65532" w:rsidP="00AB6626">
            <w:pPr>
              <w:jc w:val="both"/>
              <w:rPr>
                <w:sz w:val="24"/>
                <w:szCs w:val="24"/>
              </w:rPr>
            </w:pPr>
            <w:r w:rsidRPr="003F09E9">
              <w:rPr>
                <w:b/>
                <w:sz w:val="20"/>
                <w:szCs w:val="20"/>
              </w:rPr>
              <w:t>-</w:t>
            </w:r>
            <w:r w:rsidRPr="00796355">
              <w:rPr>
                <w:b/>
                <w:sz w:val="24"/>
                <w:szCs w:val="24"/>
              </w:rPr>
              <w:t>знать</w:t>
            </w:r>
            <w:r w:rsidRPr="00796355">
              <w:rPr>
                <w:sz w:val="24"/>
                <w:szCs w:val="24"/>
              </w:rPr>
              <w:t>: свед</w:t>
            </w:r>
            <w:r w:rsidRPr="00796355">
              <w:rPr>
                <w:sz w:val="24"/>
                <w:szCs w:val="24"/>
              </w:rPr>
              <w:t>е</w:t>
            </w:r>
            <w:r w:rsidRPr="00796355">
              <w:rPr>
                <w:sz w:val="24"/>
                <w:szCs w:val="24"/>
              </w:rPr>
              <w:t>ния из истории возникновения и развития в</w:t>
            </w:r>
            <w:r w:rsidRPr="00796355">
              <w:rPr>
                <w:sz w:val="24"/>
                <w:szCs w:val="24"/>
              </w:rPr>
              <w:t>ы</w:t>
            </w:r>
            <w:r w:rsidRPr="00796355">
              <w:rPr>
                <w:sz w:val="24"/>
                <w:szCs w:val="24"/>
              </w:rPr>
              <w:t>шивки, правила разметки  ра</w:t>
            </w:r>
            <w:r w:rsidRPr="00796355">
              <w:rPr>
                <w:sz w:val="24"/>
                <w:szCs w:val="24"/>
              </w:rPr>
              <w:t>з</w:t>
            </w:r>
            <w:r w:rsidRPr="00796355">
              <w:rPr>
                <w:sz w:val="24"/>
                <w:szCs w:val="24"/>
              </w:rPr>
              <w:t>мера рисунка и способы пер</w:t>
            </w:r>
            <w:r w:rsidRPr="00796355">
              <w:rPr>
                <w:sz w:val="24"/>
                <w:szCs w:val="24"/>
              </w:rPr>
              <w:t>е</w:t>
            </w:r>
            <w:r w:rsidRPr="00796355">
              <w:rPr>
                <w:sz w:val="24"/>
                <w:szCs w:val="24"/>
              </w:rPr>
              <w:t>вода рисунка на ткань, те</w:t>
            </w:r>
            <w:r w:rsidRPr="00796355">
              <w:rPr>
                <w:sz w:val="24"/>
                <w:szCs w:val="24"/>
              </w:rPr>
              <w:t>х</w:t>
            </w:r>
            <w:r w:rsidRPr="00796355">
              <w:rPr>
                <w:sz w:val="24"/>
                <w:szCs w:val="24"/>
              </w:rPr>
              <w:t>нологию в</w:t>
            </w:r>
            <w:r w:rsidRPr="00796355">
              <w:rPr>
                <w:sz w:val="24"/>
                <w:szCs w:val="24"/>
              </w:rPr>
              <w:t>ы</w:t>
            </w:r>
            <w:r w:rsidRPr="00796355">
              <w:rPr>
                <w:sz w:val="24"/>
                <w:szCs w:val="24"/>
              </w:rPr>
              <w:t>полнения пр</w:t>
            </w:r>
            <w:r w:rsidRPr="00796355">
              <w:rPr>
                <w:sz w:val="24"/>
                <w:szCs w:val="24"/>
              </w:rPr>
              <w:t>о</w:t>
            </w:r>
            <w:r w:rsidRPr="00796355">
              <w:rPr>
                <w:sz w:val="24"/>
                <w:szCs w:val="24"/>
              </w:rPr>
              <w:t>стейших ру</w:t>
            </w:r>
            <w:r w:rsidRPr="00796355">
              <w:rPr>
                <w:sz w:val="24"/>
                <w:szCs w:val="24"/>
              </w:rPr>
              <w:t>ч</w:t>
            </w:r>
            <w:r w:rsidRPr="00796355">
              <w:rPr>
                <w:sz w:val="24"/>
                <w:szCs w:val="24"/>
              </w:rPr>
              <w:t>ных швов, о</w:t>
            </w:r>
            <w:r w:rsidRPr="00796355">
              <w:rPr>
                <w:sz w:val="24"/>
                <w:szCs w:val="24"/>
              </w:rPr>
              <w:t>р</w:t>
            </w:r>
            <w:r w:rsidRPr="00796355">
              <w:rPr>
                <w:sz w:val="24"/>
                <w:szCs w:val="24"/>
              </w:rPr>
              <w:t>ганизацию р</w:t>
            </w:r>
            <w:r w:rsidRPr="00796355">
              <w:rPr>
                <w:sz w:val="24"/>
                <w:szCs w:val="24"/>
              </w:rPr>
              <w:t>а</w:t>
            </w:r>
            <w:r w:rsidRPr="00796355">
              <w:rPr>
                <w:sz w:val="24"/>
                <w:szCs w:val="24"/>
              </w:rPr>
              <w:t>бочего места и правила т/б.б</w:t>
            </w:r>
          </w:p>
          <w:p w:rsidR="00D65532" w:rsidRPr="00796355" w:rsidRDefault="00D65532" w:rsidP="00AB6626">
            <w:pPr>
              <w:jc w:val="both"/>
              <w:rPr>
                <w:sz w:val="24"/>
                <w:szCs w:val="24"/>
              </w:rPr>
            </w:pPr>
            <w:r w:rsidRPr="00796355">
              <w:rPr>
                <w:b/>
                <w:sz w:val="24"/>
                <w:szCs w:val="24"/>
              </w:rPr>
              <w:t>-понимать</w:t>
            </w:r>
            <w:r w:rsidRPr="00796355">
              <w:rPr>
                <w:sz w:val="24"/>
                <w:szCs w:val="24"/>
              </w:rPr>
              <w:t>: что декоративное искусство дает неограниче</w:t>
            </w:r>
            <w:r w:rsidRPr="00796355">
              <w:rPr>
                <w:sz w:val="24"/>
                <w:szCs w:val="24"/>
              </w:rPr>
              <w:t>н</w:t>
            </w:r>
            <w:r w:rsidRPr="00796355">
              <w:rPr>
                <w:sz w:val="24"/>
                <w:szCs w:val="24"/>
              </w:rPr>
              <w:t>ные возможн</w:t>
            </w:r>
            <w:r w:rsidRPr="00796355">
              <w:rPr>
                <w:sz w:val="24"/>
                <w:szCs w:val="24"/>
              </w:rPr>
              <w:t>о</w:t>
            </w:r>
            <w:r w:rsidRPr="00796355">
              <w:rPr>
                <w:sz w:val="24"/>
                <w:szCs w:val="24"/>
              </w:rPr>
              <w:t>сти реализации творческого начала каждой личности</w:t>
            </w:r>
          </w:p>
          <w:p w:rsidR="00D65532" w:rsidRPr="00796355" w:rsidRDefault="00D65532" w:rsidP="00AB6626">
            <w:pPr>
              <w:jc w:val="both"/>
              <w:rPr>
                <w:sz w:val="24"/>
                <w:szCs w:val="24"/>
              </w:rPr>
            </w:pPr>
            <w:r w:rsidRPr="00796355">
              <w:rPr>
                <w:b/>
                <w:sz w:val="24"/>
                <w:szCs w:val="24"/>
              </w:rPr>
              <w:t>-уметь</w:t>
            </w:r>
            <w:r w:rsidRPr="00796355">
              <w:rPr>
                <w:sz w:val="24"/>
                <w:szCs w:val="24"/>
              </w:rPr>
              <w:t>: пер</w:t>
            </w:r>
            <w:r w:rsidRPr="00796355">
              <w:rPr>
                <w:sz w:val="24"/>
                <w:szCs w:val="24"/>
              </w:rPr>
              <w:t>е</w:t>
            </w:r>
            <w:r w:rsidRPr="00796355">
              <w:rPr>
                <w:sz w:val="24"/>
                <w:szCs w:val="24"/>
              </w:rPr>
              <w:t>водить рисунки на ткань, отд</w:t>
            </w:r>
            <w:r w:rsidRPr="00796355">
              <w:rPr>
                <w:sz w:val="24"/>
                <w:szCs w:val="24"/>
              </w:rPr>
              <w:t>е</w:t>
            </w:r>
            <w:r w:rsidRPr="00796355">
              <w:rPr>
                <w:sz w:val="24"/>
                <w:szCs w:val="24"/>
              </w:rPr>
              <w:lastRenderedPageBreak/>
              <w:t>лывать выши</w:t>
            </w:r>
            <w:r w:rsidRPr="00796355">
              <w:rPr>
                <w:sz w:val="24"/>
                <w:szCs w:val="24"/>
              </w:rPr>
              <w:t>в</w:t>
            </w:r>
            <w:r w:rsidRPr="00796355">
              <w:rPr>
                <w:sz w:val="24"/>
                <w:szCs w:val="24"/>
              </w:rPr>
              <w:t>кой изделие (по выбору), гот</w:t>
            </w:r>
            <w:r w:rsidRPr="00796355">
              <w:rPr>
                <w:sz w:val="24"/>
                <w:szCs w:val="24"/>
              </w:rPr>
              <w:t>о</w:t>
            </w:r>
            <w:r w:rsidRPr="00796355">
              <w:rPr>
                <w:sz w:val="24"/>
                <w:szCs w:val="24"/>
              </w:rPr>
              <w:t xml:space="preserve">вить сувениры к праздникам. </w:t>
            </w:r>
          </w:p>
          <w:p w:rsidR="00D65532" w:rsidRPr="00796355" w:rsidRDefault="00D65532" w:rsidP="00AB6626">
            <w:pPr>
              <w:jc w:val="both"/>
              <w:rPr>
                <w:sz w:val="24"/>
                <w:szCs w:val="24"/>
              </w:rPr>
            </w:pPr>
          </w:p>
          <w:p w:rsidR="00D65532" w:rsidRDefault="00D65532" w:rsidP="00AB6626">
            <w:pPr>
              <w:jc w:val="both"/>
              <w:rPr>
                <w:sz w:val="20"/>
                <w:szCs w:val="20"/>
              </w:rPr>
            </w:pPr>
          </w:p>
          <w:p w:rsidR="00D65532" w:rsidRDefault="00D65532" w:rsidP="00AB6626">
            <w:pPr>
              <w:jc w:val="both"/>
            </w:pPr>
          </w:p>
        </w:tc>
        <w:tc>
          <w:tcPr>
            <w:tcW w:w="3119" w:type="dxa"/>
            <w:vMerge w:val="restart"/>
            <w:vAlign w:val="center"/>
          </w:tcPr>
          <w:p w:rsidR="00D65532" w:rsidRDefault="00D65532" w:rsidP="00AB662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A50FDF">
              <w:rPr>
                <w:sz w:val="24"/>
                <w:szCs w:val="24"/>
                <w:u w:val="single"/>
              </w:rPr>
              <w:lastRenderedPageBreak/>
              <w:t>Л и ч н о с т н ы е :</w:t>
            </w:r>
            <w:r w:rsidRPr="00A50FDF">
              <w:rPr>
                <w:sz w:val="24"/>
                <w:szCs w:val="24"/>
              </w:rPr>
              <w:t xml:space="preserve"> оцен</w:t>
            </w:r>
            <w:r w:rsidRPr="00A50FDF">
              <w:rPr>
                <w:sz w:val="24"/>
                <w:szCs w:val="24"/>
              </w:rPr>
              <w:t>и</w:t>
            </w:r>
            <w:r w:rsidRPr="00A50FDF">
              <w:rPr>
                <w:sz w:val="24"/>
                <w:szCs w:val="24"/>
              </w:rPr>
              <w:t>вает ситуацию на уроке с точки  зрения общечелов</w:t>
            </w:r>
            <w:r w:rsidRPr="00A50FDF">
              <w:rPr>
                <w:sz w:val="24"/>
                <w:szCs w:val="24"/>
              </w:rPr>
              <w:t>е</w:t>
            </w:r>
            <w:r w:rsidRPr="00A50FDF">
              <w:rPr>
                <w:sz w:val="24"/>
                <w:szCs w:val="24"/>
              </w:rPr>
              <w:t>ческих и российских це</w:t>
            </w:r>
            <w:r w:rsidRPr="00A50FDF">
              <w:rPr>
                <w:sz w:val="24"/>
                <w:szCs w:val="24"/>
              </w:rPr>
              <w:t>н</w:t>
            </w:r>
            <w:r w:rsidRPr="00A50FDF">
              <w:rPr>
                <w:sz w:val="24"/>
                <w:szCs w:val="24"/>
              </w:rPr>
              <w:t>ностей, красоты природы и творчества; испытывает желание осваивать новые виды деятельности, учас</w:t>
            </w:r>
            <w:r w:rsidRPr="00A50FDF">
              <w:rPr>
                <w:sz w:val="24"/>
                <w:szCs w:val="24"/>
              </w:rPr>
              <w:t>т</w:t>
            </w:r>
            <w:r w:rsidRPr="00A50FDF">
              <w:rPr>
                <w:sz w:val="24"/>
                <w:szCs w:val="24"/>
              </w:rPr>
              <w:t>вовать в творческом, сози</w:t>
            </w:r>
            <w:r w:rsidRPr="00A50FDF">
              <w:rPr>
                <w:sz w:val="24"/>
                <w:szCs w:val="24"/>
              </w:rPr>
              <w:softHyphen/>
              <w:t xml:space="preserve">дательном процессе. </w:t>
            </w:r>
          </w:p>
          <w:p w:rsidR="00D65532" w:rsidRPr="00A50FDF" w:rsidRDefault="00D65532" w:rsidP="00AB6626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65532" w:rsidRDefault="00D65532" w:rsidP="00AB6626">
            <w:pPr>
              <w:pStyle w:val="a5"/>
              <w:spacing w:line="360" w:lineRule="auto"/>
              <w:jc w:val="both"/>
            </w:pPr>
            <w:r w:rsidRPr="00A50FDF">
              <w:rPr>
                <w:u w:val="single"/>
              </w:rPr>
              <w:t>Поз н а в а т е л ь н ы е</w:t>
            </w:r>
            <w:r w:rsidRPr="00A50FDF">
              <w:t>: анализирует, сравнивает, классифицирует и обобщ</w:t>
            </w:r>
            <w:r w:rsidRPr="00A50FDF">
              <w:t>а</w:t>
            </w:r>
            <w:r w:rsidRPr="00A50FDF">
              <w:t>ет факты и явления; выя</w:t>
            </w:r>
            <w:r w:rsidRPr="00A50FDF">
              <w:t>в</w:t>
            </w:r>
            <w:r w:rsidRPr="00A50FDF">
              <w:t>ляет причины и следствия простых явлений; сам</w:t>
            </w:r>
            <w:r w:rsidRPr="00A50FDF">
              <w:t>о</w:t>
            </w:r>
            <w:r w:rsidRPr="00A50FDF">
              <w:t>стоятельно отбирает для реше</w:t>
            </w:r>
            <w:r w:rsidRPr="00A50FDF">
              <w:softHyphen/>
              <w:t>ния предметных уче</w:t>
            </w:r>
            <w:r w:rsidRPr="00A50FDF">
              <w:t>б</w:t>
            </w:r>
            <w:r w:rsidRPr="00A50FDF">
              <w:lastRenderedPageBreak/>
              <w:t>ных задач необходимую информацию по разработке эскизов для вышивки; учится выполнять эскиз вышивки с учётом требов</w:t>
            </w:r>
            <w:r w:rsidRPr="00A50FDF">
              <w:t>а</w:t>
            </w:r>
            <w:r w:rsidRPr="00A50FDF">
              <w:t>ний к композиции; с учётом цветового решения. пре</w:t>
            </w:r>
            <w:r w:rsidRPr="00A50FDF">
              <w:t>д</w:t>
            </w:r>
            <w:r w:rsidRPr="00A50FDF">
              <w:t>ставлять информацию, в том числе с помощью ИКТ; создавать композиции на ПК с помощью графическ</w:t>
            </w:r>
            <w:r w:rsidRPr="00A50FDF">
              <w:t>о</w:t>
            </w:r>
            <w:r w:rsidRPr="00A50FDF">
              <w:t xml:space="preserve">го редактора. </w:t>
            </w:r>
            <w:r>
              <w:t xml:space="preserve">Знакомится с разлчными  </w:t>
            </w:r>
            <w:r w:rsidRPr="00A60C9B">
              <w:t xml:space="preserve"> ви</w:t>
            </w:r>
            <w:r>
              <w:t xml:space="preserve">дами </w:t>
            </w:r>
            <w:r w:rsidRPr="00A60C9B">
              <w:t>техн</w:t>
            </w:r>
            <w:r w:rsidRPr="00A60C9B">
              <w:t>и</w:t>
            </w:r>
            <w:r w:rsidRPr="00A60C9B">
              <w:t>ки лоскутного ши</w:t>
            </w:r>
            <w:r>
              <w:t>тья. Учится изготавливать изд</w:t>
            </w:r>
            <w:r>
              <w:t>е</w:t>
            </w:r>
            <w:r>
              <w:t xml:space="preserve">лия в технике лоскутной пластики. </w:t>
            </w:r>
            <w:r w:rsidRPr="00A50FDF">
              <w:t>Использовать п</w:t>
            </w:r>
            <w:r w:rsidRPr="00A50FDF">
              <w:t>о</w:t>
            </w:r>
            <w:r w:rsidRPr="00A50FDF">
              <w:t>лученную информацию в проектной деятельности под руководством учителя-консультанта.</w:t>
            </w:r>
          </w:p>
          <w:p w:rsidR="00D65532" w:rsidRPr="00A50FDF" w:rsidRDefault="00D65532" w:rsidP="00AB6626">
            <w:pPr>
              <w:pStyle w:val="a5"/>
              <w:spacing w:line="360" w:lineRule="auto"/>
              <w:jc w:val="both"/>
            </w:pPr>
          </w:p>
          <w:p w:rsidR="00D65532" w:rsidRDefault="00D65532" w:rsidP="00AB662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A50FDF">
              <w:rPr>
                <w:rFonts w:ascii="Arial" w:hAnsi="Arial" w:cs="Arial"/>
                <w:w w:val="116"/>
                <w:sz w:val="24"/>
                <w:szCs w:val="24"/>
                <w:u w:val="single"/>
              </w:rPr>
              <w:lastRenderedPageBreak/>
              <w:t xml:space="preserve">Р </w:t>
            </w:r>
            <w:r w:rsidRPr="00A50FDF">
              <w:rPr>
                <w:sz w:val="24"/>
                <w:szCs w:val="24"/>
                <w:u w:val="single"/>
              </w:rPr>
              <w:t>е г у л я т и в н ы е:</w:t>
            </w:r>
            <w:r w:rsidRPr="00A50FDF">
              <w:rPr>
                <w:sz w:val="24"/>
                <w:szCs w:val="24"/>
              </w:rPr>
              <w:t xml:space="preserve"> учи</w:t>
            </w:r>
            <w:r w:rsidRPr="00A50FDF">
              <w:rPr>
                <w:sz w:val="24"/>
                <w:szCs w:val="24"/>
              </w:rPr>
              <w:t>т</w:t>
            </w:r>
            <w:r w:rsidRPr="00A50FDF">
              <w:rPr>
                <w:sz w:val="24"/>
                <w:szCs w:val="24"/>
              </w:rPr>
              <w:t>ся обнаруживать и форм</w:t>
            </w:r>
            <w:r w:rsidRPr="00A50FDF">
              <w:rPr>
                <w:sz w:val="24"/>
                <w:szCs w:val="24"/>
              </w:rPr>
              <w:t>у</w:t>
            </w:r>
            <w:r w:rsidRPr="00A50FDF">
              <w:rPr>
                <w:sz w:val="24"/>
                <w:szCs w:val="24"/>
              </w:rPr>
              <w:t>лировать учебную пробл</w:t>
            </w:r>
            <w:r w:rsidRPr="00A50FDF">
              <w:rPr>
                <w:sz w:val="24"/>
                <w:szCs w:val="24"/>
              </w:rPr>
              <w:t>е</w:t>
            </w:r>
            <w:r w:rsidRPr="00A50FDF">
              <w:rPr>
                <w:sz w:val="24"/>
                <w:szCs w:val="24"/>
              </w:rPr>
              <w:t>му совместно с учителем, выбирать тему творческой работы с помощью учителя; планировать (в сотруднич</w:t>
            </w:r>
            <w:r w:rsidRPr="00A50FDF">
              <w:rPr>
                <w:sz w:val="24"/>
                <w:szCs w:val="24"/>
              </w:rPr>
              <w:t>е</w:t>
            </w:r>
            <w:r w:rsidRPr="00A50FDF">
              <w:rPr>
                <w:sz w:val="24"/>
                <w:szCs w:val="24"/>
              </w:rPr>
              <w:t>стве с учителем и одн</w:t>
            </w:r>
            <w:r w:rsidRPr="00A50FDF">
              <w:rPr>
                <w:sz w:val="24"/>
                <w:szCs w:val="24"/>
              </w:rPr>
              <w:t>о</w:t>
            </w:r>
            <w:r w:rsidRPr="00A50FDF">
              <w:rPr>
                <w:sz w:val="24"/>
                <w:szCs w:val="24"/>
              </w:rPr>
              <w:t>классниками или самосто</w:t>
            </w:r>
            <w:r w:rsidRPr="00A50FDF">
              <w:rPr>
                <w:sz w:val="24"/>
                <w:szCs w:val="24"/>
              </w:rPr>
              <w:t>я</w:t>
            </w:r>
            <w:r w:rsidRPr="00A50FDF">
              <w:rPr>
                <w:sz w:val="24"/>
                <w:szCs w:val="24"/>
              </w:rPr>
              <w:t>тельно) необходимые де</w:t>
            </w:r>
            <w:r w:rsidRPr="00A50FDF">
              <w:rPr>
                <w:sz w:val="24"/>
                <w:szCs w:val="24"/>
              </w:rPr>
              <w:t>й</w:t>
            </w:r>
            <w:r w:rsidRPr="00A50FDF">
              <w:rPr>
                <w:sz w:val="24"/>
                <w:szCs w:val="24"/>
              </w:rPr>
              <w:t>ствия, операции, действ</w:t>
            </w:r>
            <w:r w:rsidRPr="00A50FDF">
              <w:rPr>
                <w:sz w:val="24"/>
                <w:szCs w:val="24"/>
              </w:rPr>
              <w:t>о</w:t>
            </w:r>
            <w:r w:rsidRPr="00A50FDF">
              <w:rPr>
                <w:sz w:val="24"/>
                <w:szCs w:val="24"/>
              </w:rPr>
              <w:t>вать по плану; в диалоге с учителем совершенствовать критерии оценки и польз</w:t>
            </w:r>
            <w:r w:rsidRPr="00A50FDF">
              <w:rPr>
                <w:sz w:val="24"/>
                <w:szCs w:val="24"/>
              </w:rPr>
              <w:t>о</w:t>
            </w:r>
            <w:r w:rsidRPr="00A50FDF">
              <w:rPr>
                <w:sz w:val="24"/>
                <w:szCs w:val="24"/>
              </w:rPr>
              <w:t>ваться ими в ходе оценки и самооценки.</w:t>
            </w:r>
          </w:p>
          <w:p w:rsidR="00D65532" w:rsidRPr="00A50FDF" w:rsidRDefault="00D65532" w:rsidP="00AB6626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65532" w:rsidRPr="00A50FDF" w:rsidRDefault="00D65532" w:rsidP="00AB6626">
            <w:pPr>
              <w:pStyle w:val="a5"/>
              <w:spacing w:line="360" w:lineRule="auto"/>
              <w:ind w:left="4" w:right="4"/>
              <w:jc w:val="both"/>
            </w:pPr>
            <w:r w:rsidRPr="00A50FDF">
              <w:rPr>
                <w:u w:val="single"/>
              </w:rPr>
              <w:t>К о м м у н и к а т и в н ы е :</w:t>
            </w:r>
            <w:r w:rsidRPr="00A50FDF">
              <w:t xml:space="preserve"> задает вопросы, слушает и отвечает на вопросы др</w:t>
            </w:r>
            <w:r w:rsidRPr="00A50FDF">
              <w:t>у</w:t>
            </w:r>
            <w:r w:rsidRPr="00A50FDF">
              <w:t>гих, формулирует собс</w:t>
            </w:r>
            <w:r w:rsidRPr="00A50FDF">
              <w:t>т</w:t>
            </w:r>
            <w:r w:rsidRPr="00A50FDF">
              <w:t xml:space="preserve">венные мысли, высказывает </w:t>
            </w:r>
            <w:r w:rsidRPr="00A50FDF">
              <w:lastRenderedPageBreak/>
              <w:t>и обосновывает свою точку зрения, при необходимости отстаивает свою точку зр</w:t>
            </w:r>
            <w:r w:rsidRPr="00A50FDF">
              <w:t>е</w:t>
            </w:r>
            <w:r w:rsidRPr="00A50FDF">
              <w:t>ния, аргументируя ее; учи</w:t>
            </w:r>
            <w:r w:rsidRPr="00A50FDF">
              <w:t>т</w:t>
            </w:r>
            <w:r w:rsidRPr="00A50FDF">
              <w:t>ся подтверждать аргументы фактами; осуществляет с</w:t>
            </w:r>
            <w:r w:rsidRPr="00A50FDF">
              <w:t>о</w:t>
            </w:r>
            <w:r w:rsidRPr="00A50FDF">
              <w:t>вместную деятельность в парах и рабочих группах с учетом конкретных учебно- познавательных задач; учится критично относит</w:t>
            </w:r>
            <w:r w:rsidRPr="00A50FDF">
              <w:t>ь</w:t>
            </w:r>
            <w:r w:rsidRPr="00A50FDF">
              <w:t>ся к своему мнению; пон</w:t>
            </w:r>
            <w:r w:rsidRPr="00A50FDF">
              <w:t>и</w:t>
            </w:r>
            <w:r w:rsidRPr="00A50FDF">
              <w:t>мать точку зрения другого.</w:t>
            </w:r>
          </w:p>
        </w:tc>
        <w:tc>
          <w:tcPr>
            <w:tcW w:w="567" w:type="dxa"/>
          </w:tcPr>
          <w:p w:rsidR="00D65532" w:rsidRDefault="00883D60" w:rsidP="00D655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§24</w:t>
            </w:r>
            <w:r w:rsidR="00D65532" w:rsidRPr="00D65532">
              <w:rPr>
                <w:sz w:val="20"/>
                <w:szCs w:val="20"/>
              </w:rPr>
              <w:t>, стр.</w:t>
            </w:r>
            <w:r>
              <w:rPr>
                <w:sz w:val="20"/>
                <w:szCs w:val="20"/>
              </w:rPr>
              <w:t>149-156,</w:t>
            </w:r>
          </w:p>
          <w:p w:rsidR="00F95167" w:rsidRPr="00D65532" w:rsidRDefault="00F95167" w:rsidP="00D655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вить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общ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или презент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цию. Выполнить практ. 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ту: уменьш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или уве</w:t>
            </w:r>
            <w:r>
              <w:rPr>
                <w:sz w:val="20"/>
                <w:szCs w:val="20"/>
              </w:rPr>
              <w:lastRenderedPageBreak/>
              <w:t>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сунка.</w:t>
            </w:r>
          </w:p>
        </w:tc>
        <w:tc>
          <w:tcPr>
            <w:tcW w:w="709" w:type="dxa"/>
          </w:tcPr>
          <w:p w:rsidR="00D65532" w:rsidRDefault="00D65532" w:rsidP="00AB6626">
            <w:pPr>
              <w:jc w:val="both"/>
            </w:pPr>
          </w:p>
        </w:tc>
        <w:tc>
          <w:tcPr>
            <w:tcW w:w="850" w:type="dxa"/>
          </w:tcPr>
          <w:p w:rsidR="00D65532" w:rsidRDefault="00D65532" w:rsidP="00AB6626">
            <w:pPr>
              <w:jc w:val="both"/>
            </w:pPr>
          </w:p>
        </w:tc>
      </w:tr>
      <w:tr w:rsidR="00D65532" w:rsidTr="00804B85">
        <w:tc>
          <w:tcPr>
            <w:tcW w:w="534" w:type="dxa"/>
            <w:gridSpan w:val="2"/>
          </w:tcPr>
          <w:p w:rsidR="00D65532" w:rsidRPr="00F95167" w:rsidRDefault="00D65532" w:rsidP="00AB6626">
            <w:pPr>
              <w:jc w:val="both"/>
            </w:pPr>
            <w:r w:rsidRPr="00F95167">
              <w:lastRenderedPageBreak/>
              <w:t>19-20</w:t>
            </w:r>
          </w:p>
        </w:tc>
        <w:tc>
          <w:tcPr>
            <w:tcW w:w="1417" w:type="dxa"/>
          </w:tcPr>
          <w:p w:rsidR="00D65532" w:rsidRDefault="00D65532" w:rsidP="00AB6626">
            <w:pPr>
              <w:jc w:val="both"/>
              <w:rPr>
                <w:sz w:val="24"/>
                <w:szCs w:val="24"/>
              </w:rPr>
            </w:pPr>
            <w:r w:rsidRPr="005128DE">
              <w:rPr>
                <w:sz w:val="24"/>
                <w:szCs w:val="24"/>
              </w:rPr>
              <w:t>Основные композ</w:t>
            </w:r>
            <w:r w:rsidRPr="005128DE">
              <w:rPr>
                <w:sz w:val="24"/>
                <w:szCs w:val="24"/>
              </w:rPr>
              <w:t>и</w:t>
            </w:r>
            <w:r w:rsidRPr="005128DE">
              <w:rPr>
                <w:sz w:val="24"/>
                <w:szCs w:val="24"/>
              </w:rPr>
              <w:t>ции и зак</w:t>
            </w:r>
            <w:r w:rsidRPr="005128DE">
              <w:rPr>
                <w:sz w:val="24"/>
                <w:szCs w:val="24"/>
              </w:rPr>
              <w:t>о</w:t>
            </w:r>
            <w:r w:rsidRPr="005128DE">
              <w:rPr>
                <w:sz w:val="24"/>
                <w:szCs w:val="24"/>
              </w:rPr>
              <w:t>ны воспр</w:t>
            </w:r>
            <w:r w:rsidRPr="005128DE">
              <w:rPr>
                <w:sz w:val="24"/>
                <w:szCs w:val="24"/>
              </w:rPr>
              <w:t>и</w:t>
            </w:r>
            <w:r w:rsidRPr="005128DE">
              <w:rPr>
                <w:sz w:val="24"/>
                <w:szCs w:val="24"/>
              </w:rPr>
              <w:t>ятия цвета при созд</w:t>
            </w:r>
            <w:r w:rsidRPr="005128DE">
              <w:rPr>
                <w:sz w:val="24"/>
                <w:szCs w:val="24"/>
              </w:rPr>
              <w:t>а</w:t>
            </w:r>
            <w:r w:rsidRPr="005128DE">
              <w:rPr>
                <w:sz w:val="24"/>
                <w:szCs w:val="24"/>
              </w:rPr>
              <w:t>нии пре</w:t>
            </w:r>
            <w:r w:rsidRPr="005128DE">
              <w:rPr>
                <w:sz w:val="24"/>
                <w:szCs w:val="24"/>
              </w:rPr>
              <w:t>д</w:t>
            </w:r>
            <w:r w:rsidRPr="005128DE">
              <w:rPr>
                <w:sz w:val="24"/>
                <w:szCs w:val="24"/>
              </w:rPr>
              <w:t>метов д</w:t>
            </w:r>
            <w:r w:rsidRPr="005128DE">
              <w:rPr>
                <w:sz w:val="24"/>
                <w:szCs w:val="24"/>
              </w:rPr>
              <w:t>е</w:t>
            </w:r>
            <w:r w:rsidRPr="005128DE">
              <w:rPr>
                <w:sz w:val="24"/>
                <w:szCs w:val="24"/>
              </w:rPr>
              <w:t>коративно-прикладн</w:t>
            </w:r>
            <w:r w:rsidRPr="005128DE">
              <w:rPr>
                <w:sz w:val="24"/>
                <w:szCs w:val="24"/>
              </w:rPr>
              <w:t>о</w:t>
            </w:r>
            <w:r w:rsidRPr="005128DE">
              <w:rPr>
                <w:sz w:val="24"/>
                <w:szCs w:val="24"/>
              </w:rPr>
              <w:t>го искусс</w:t>
            </w:r>
            <w:r w:rsidRPr="005128DE">
              <w:rPr>
                <w:sz w:val="24"/>
                <w:szCs w:val="24"/>
              </w:rPr>
              <w:t>т</w:t>
            </w:r>
            <w:r w:rsidRPr="005128DE">
              <w:rPr>
                <w:sz w:val="24"/>
                <w:szCs w:val="24"/>
              </w:rPr>
              <w:t>ва.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комбин</w:t>
            </w:r>
            <w:r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рованный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5532" w:rsidRPr="005128DE" w:rsidRDefault="00D65532" w:rsidP="00AB66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6" w:type="dxa"/>
          </w:tcPr>
          <w:p w:rsidR="00D65532" w:rsidRPr="005128DE" w:rsidRDefault="00D65532" w:rsidP="00AB6626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077" w:type="dxa"/>
            <w:gridSpan w:val="2"/>
          </w:tcPr>
          <w:p w:rsidR="00D65532" w:rsidRDefault="00D65532" w:rsidP="00AB6626">
            <w:pPr>
              <w:jc w:val="both"/>
            </w:pPr>
            <w:r>
              <w:t>Научить з</w:t>
            </w:r>
            <w:r w:rsidRPr="00A60C9B">
              <w:t>арисов</w:t>
            </w:r>
            <w:r w:rsidRPr="00A60C9B">
              <w:t>ы</w:t>
            </w:r>
            <w:r w:rsidRPr="00A60C9B">
              <w:t>вать природные мотивы с натуры и осуществлять их стилизацию. В</w:t>
            </w:r>
            <w:r w:rsidRPr="00A60C9B">
              <w:t>ы</w:t>
            </w:r>
            <w:r w:rsidRPr="00A60C9B">
              <w:t>полнять эскизы орнаментов для салфетки, платка, одежды, декор</w:t>
            </w:r>
            <w:r w:rsidRPr="00A60C9B">
              <w:t>а</w:t>
            </w:r>
            <w:r w:rsidRPr="00A60C9B">
              <w:t>тивного панно. Создавать граф</w:t>
            </w:r>
            <w:r w:rsidRPr="00A60C9B">
              <w:t>и</w:t>
            </w:r>
            <w:r w:rsidRPr="00A60C9B">
              <w:t>ческие композиции на листе бумаги или на ПК с пом</w:t>
            </w:r>
            <w:r w:rsidRPr="00A60C9B">
              <w:t>о</w:t>
            </w:r>
            <w:r w:rsidRPr="00A60C9B">
              <w:t>щью графического редактора</w:t>
            </w:r>
            <w:r>
              <w:t>.</w:t>
            </w:r>
          </w:p>
        </w:tc>
        <w:tc>
          <w:tcPr>
            <w:tcW w:w="993" w:type="dxa"/>
          </w:tcPr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сказ, 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обья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нение,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беседа,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демо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ция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изча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мых</w:t>
            </w:r>
          </w:p>
          <w:p w:rsidR="00D65532" w:rsidRDefault="00D65532" w:rsidP="00AB6626">
            <w:pPr>
              <w:jc w:val="both"/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работа в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рах.</w:t>
            </w:r>
          </w:p>
        </w:tc>
        <w:tc>
          <w:tcPr>
            <w:tcW w:w="850" w:type="dxa"/>
          </w:tcPr>
          <w:p w:rsidR="00D65532" w:rsidRDefault="00D65532" w:rsidP="00AB6626">
            <w:pPr>
              <w:jc w:val="both"/>
            </w:pPr>
            <w:r w:rsidRPr="00A60C9B">
              <w:t>Ст</w:t>
            </w:r>
            <w:r w:rsidRPr="00A60C9B">
              <w:t>а</w:t>
            </w:r>
            <w:r w:rsidRPr="00A60C9B">
              <w:t>ти</w:t>
            </w:r>
            <w:r w:rsidRPr="00A60C9B">
              <w:t>ч</w:t>
            </w:r>
            <w:r w:rsidRPr="00A60C9B">
              <w:t>ная и дин</w:t>
            </w:r>
            <w:r w:rsidRPr="00A60C9B">
              <w:t>а</w:t>
            </w:r>
            <w:r w:rsidRPr="00A60C9B">
              <w:t>ми</w:t>
            </w:r>
            <w:r w:rsidRPr="00A60C9B">
              <w:t>ч</w:t>
            </w:r>
            <w:r w:rsidRPr="00A60C9B">
              <w:t>ная, ри</w:t>
            </w:r>
            <w:r w:rsidRPr="00A60C9B">
              <w:t>т</w:t>
            </w:r>
            <w:r w:rsidRPr="00A60C9B">
              <w:t>мич</w:t>
            </w:r>
            <w:r w:rsidRPr="00A60C9B">
              <w:t>е</w:t>
            </w:r>
            <w:r w:rsidRPr="00A60C9B">
              <w:t>ская и пл</w:t>
            </w:r>
            <w:r w:rsidRPr="00A60C9B">
              <w:t>а</w:t>
            </w:r>
            <w:r w:rsidRPr="00A60C9B">
              <w:t>стич</w:t>
            </w:r>
            <w:r w:rsidRPr="00A60C9B">
              <w:t>е</w:t>
            </w:r>
            <w:r w:rsidRPr="00A60C9B">
              <w:t>ская ко</w:t>
            </w:r>
            <w:r w:rsidRPr="00A60C9B">
              <w:t>м</w:t>
            </w:r>
            <w:r w:rsidRPr="00A60C9B">
              <w:t>поз</w:t>
            </w:r>
            <w:r w:rsidRPr="00A60C9B">
              <w:t>и</w:t>
            </w:r>
            <w:r w:rsidRPr="00A60C9B">
              <w:t>ции</w:t>
            </w:r>
            <w:r>
              <w:t>.</w:t>
            </w:r>
            <w:r w:rsidRPr="00A60C9B">
              <w:t xml:space="preserve"> Ахр</w:t>
            </w:r>
            <w:r w:rsidRPr="00A60C9B">
              <w:t>о</w:t>
            </w:r>
            <w:r w:rsidRPr="00A60C9B">
              <w:t>мат</w:t>
            </w:r>
            <w:r w:rsidRPr="00A60C9B">
              <w:t>и</w:t>
            </w:r>
            <w:r w:rsidRPr="00A60C9B">
              <w:t>ческие и хр</w:t>
            </w:r>
            <w:r w:rsidRPr="00A60C9B">
              <w:t>о</w:t>
            </w:r>
            <w:r w:rsidRPr="00A60C9B">
              <w:t>мат</w:t>
            </w:r>
            <w:r w:rsidRPr="00A60C9B">
              <w:t>и</w:t>
            </w:r>
            <w:r w:rsidRPr="00A60C9B">
              <w:t>ческие цвета..</w:t>
            </w:r>
          </w:p>
        </w:tc>
        <w:tc>
          <w:tcPr>
            <w:tcW w:w="1985" w:type="dxa"/>
          </w:tcPr>
          <w:p w:rsidR="00D65532" w:rsidRDefault="00D65532" w:rsidP="00AB6626">
            <w:pPr>
              <w:jc w:val="both"/>
            </w:pPr>
            <w:r w:rsidRPr="00A60C9B">
              <w:t>Понятие композ</w:t>
            </w:r>
            <w:r w:rsidRPr="00A60C9B">
              <w:t>и</w:t>
            </w:r>
            <w:r w:rsidRPr="00A60C9B">
              <w:t>ции. Правила, приёмы и средс</w:t>
            </w:r>
            <w:r w:rsidRPr="00A60C9B">
              <w:t>т</w:t>
            </w:r>
            <w:r w:rsidRPr="00A60C9B">
              <w:t>ва композиции. Симметрия и асимметрия. Фа</w:t>
            </w:r>
            <w:r w:rsidRPr="00A60C9B">
              <w:t>к</w:t>
            </w:r>
            <w:r w:rsidRPr="00A60C9B">
              <w:t>тура, текстура и колорит в комп</w:t>
            </w:r>
            <w:r w:rsidRPr="00A60C9B">
              <w:t>о</w:t>
            </w:r>
            <w:r w:rsidRPr="00A60C9B">
              <w:t>зиции. Понятие орнамента</w:t>
            </w:r>
            <w:r>
              <w:t>.</w:t>
            </w:r>
            <w:r w:rsidRPr="00A60C9B">
              <w:t xml:space="preserve"> Стил</w:t>
            </w:r>
            <w:r w:rsidRPr="00A60C9B">
              <w:t>и</w:t>
            </w:r>
            <w:r w:rsidRPr="00A60C9B">
              <w:t>зация реальных форм. Цветовые сочетания в орн</w:t>
            </w:r>
            <w:r w:rsidRPr="00A60C9B">
              <w:t>а</w:t>
            </w:r>
            <w:r w:rsidRPr="00A60C9B">
              <w:t>менте. Основные и дополнител</w:t>
            </w:r>
            <w:r w:rsidRPr="00A60C9B">
              <w:t>ь</w:t>
            </w:r>
            <w:r w:rsidRPr="00A60C9B">
              <w:t>ные, тёплые и х</w:t>
            </w:r>
            <w:r w:rsidRPr="00A60C9B">
              <w:t>о</w:t>
            </w:r>
            <w:r w:rsidRPr="00A60C9B">
              <w:t>лодные цвета. Гармонические цветовые комп</w:t>
            </w:r>
            <w:r w:rsidRPr="00A60C9B">
              <w:t>о</w:t>
            </w:r>
            <w:r w:rsidRPr="00A60C9B">
              <w:t>зиции. Создание композиции на ПК с по</w:t>
            </w:r>
            <w:r>
              <w:t xml:space="preserve">мощью граф. </w:t>
            </w:r>
            <w:r w:rsidRPr="00A60C9B">
              <w:t xml:space="preserve"> редактора.</w:t>
            </w:r>
          </w:p>
        </w:tc>
        <w:tc>
          <w:tcPr>
            <w:tcW w:w="1842" w:type="dxa"/>
          </w:tcPr>
          <w:p w:rsidR="00D65532" w:rsidRDefault="00D65532" w:rsidP="00AB662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Pr="00796355">
              <w:rPr>
                <w:b/>
                <w:sz w:val="24"/>
                <w:szCs w:val="24"/>
              </w:rPr>
              <w:t>знать</w:t>
            </w:r>
            <w:r w:rsidRPr="00796355">
              <w:rPr>
                <w:sz w:val="24"/>
                <w:szCs w:val="24"/>
              </w:rPr>
              <w:t>:</w:t>
            </w:r>
            <w:r w:rsidRPr="00A60C9B">
              <w:t xml:space="preserve"> </w:t>
            </w:r>
            <w:r>
              <w:t>п</w:t>
            </w:r>
            <w:r w:rsidRPr="00A60C9B">
              <w:t>равила, приёмы и сре</w:t>
            </w:r>
            <w:r w:rsidRPr="00A60C9B">
              <w:t>д</w:t>
            </w:r>
            <w:r w:rsidRPr="00A60C9B">
              <w:t>ства композ</w:t>
            </w:r>
            <w:r w:rsidRPr="00A60C9B">
              <w:t>и</w:t>
            </w:r>
            <w:r>
              <w:t>ции, п</w:t>
            </w:r>
            <w:r w:rsidRPr="00A60C9B">
              <w:t>онятие орнаме</w:t>
            </w:r>
            <w:r>
              <w:t>нта, ц</w:t>
            </w:r>
            <w:r w:rsidRPr="00A60C9B">
              <w:t>в</w:t>
            </w:r>
            <w:r w:rsidRPr="00A60C9B">
              <w:t>е</w:t>
            </w:r>
            <w:r w:rsidRPr="00A60C9B">
              <w:t xml:space="preserve">товые сочетания в орнаменте. </w:t>
            </w:r>
            <w:r w:rsidRPr="00796355">
              <w:rPr>
                <w:sz w:val="24"/>
                <w:szCs w:val="24"/>
              </w:rPr>
              <w:t xml:space="preserve"> </w:t>
            </w:r>
          </w:p>
          <w:p w:rsidR="00D65532" w:rsidRDefault="00D65532" w:rsidP="00AB662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Pr="00796355">
              <w:rPr>
                <w:b/>
                <w:sz w:val="24"/>
                <w:szCs w:val="24"/>
              </w:rPr>
              <w:t>понимать</w:t>
            </w:r>
            <w:r w:rsidRPr="00796355">
              <w:rPr>
                <w:sz w:val="24"/>
                <w:szCs w:val="24"/>
              </w:rPr>
              <w:t xml:space="preserve">: что </w:t>
            </w:r>
          </w:p>
          <w:p w:rsidR="00D65532" w:rsidRPr="00796355" w:rsidRDefault="00D65532" w:rsidP="00AB66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качество 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полненной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боты зависит от соблюдения приёмов и средств комп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зиции , её цв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тового реш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ния.</w:t>
            </w:r>
          </w:p>
          <w:p w:rsidR="00D65532" w:rsidRDefault="00D65532" w:rsidP="00AB6626">
            <w:pPr>
              <w:jc w:val="both"/>
              <w:rPr>
                <w:sz w:val="20"/>
                <w:szCs w:val="20"/>
              </w:rPr>
            </w:pPr>
            <w:r w:rsidRPr="00796355">
              <w:rPr>
                <w:b/>
                <w:sz w:val="24"/>
                <w:szCs w:val="24"/>
              </w:rPr>
              <w:t>-уметь</w:t>
            </w:r>
            <w:r w:rsidRPr="00796355">
              <w:rPr>
                <w:sz w:val="24"/>
                <w:szCs w:val="24"/>
              </w:rPr>
              <w:t xml:space="preserve">: </w:t>
            </w:r>
            <w:r>
              <w:t>с</w:t>
            </w:r>
            <w:r w:rsidRPr="00A60C9B">
              <w:t>озд</w:t>
            </w:r>
            <w:r w:rsidRPr="00A60C9B">
              <w:t>а</w:t>
            </w:r>
            <w:r>
              <w:t xml:space="preserve">вать </w:t>
            </w:r>
            <w:r w:rsidRPr="00A60C9B">
              <w:t>композиции на ПК с пом</w:t>
            </w:r>
            <w:r w:rsidRPr="00A60C9B">
              <w:t>о</w:t>
            </w:r>
            <w:r w:rsidRPr="00A60C9B">
              <w:t>щью графич</w:t>
            </w:r>
            <w:r>
              <w:t>е</w:t>
            </w:r>
            <w:r w:rsidRPr="00A60C9B">
              <w:t>ского редактора.</w:t>
            </w:r>
          </w:p>
          <w:p w:rsidR="00D65532" w:rsidRDefault="00D65532" w:rsidP="00AB6626">
            <w:pPr>
              <w:jc w:val="both"/>
            </w:pPr>
          </w:p>
        </w:tc>
        <w:tc>
          <w:tcPr>
            <w:tcW w:w="3119" w:type="dxa"/>
            <w:vMerge/>
            <w:vAlign w:val="center"/>
          </w:tcPr>
          <w:p w:rsidR="00D65532" w:rsidRDefault="00D65532" w:rsidP="00AB6626">
            <w:pPr>
              <w:pStyle w:val="a5"/>
              <w:ind w:left="115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573C45" w:rsidRDefault="00D65532" w:rsidP="00D65532">
            <w:pPr>
              <w:jc w:val="both"/>
              <w:rPr>
                <w:sz w:val="20"/>
                <w:szCs w:val="20"/>
              </w:rPr>
            </w:pPr>
            <w:r w:rsidRPr="00D65532">
              <w:rPr>
                <w:sz w:val="20"/>
                <w:szCs w:val="20"/>
              </w:rPr>
              <w:t>§</w:t>
            </w:r>
            <w:r w:rsidR="00883D60">
              <w:rPr>
                <w:sz w:val="20"/>
                <w:szCs w:val="20"/>
              </w:rPr>
              <w:t>25</w:t>
            </w:r>
            <w:r w:rsidRPr="00D65532">
              <w:rPr>
                <w:sz w:val="20"/>
                <w:szCs w:val="20"/>
              </w:rPr>
              <w:t>, стр.</w:t>
            </w:r>
            <w:r w:rsidR="007257B3">
              <w:rPr>
                <w:sz w:val="20"/>
                <w:szCs w:val="20"/>
              </w:rPr>
              <w:t>156-168,</w:t>
            </w:r>
          </w:p>
          <w:p w:rsidR="007257B3" w:rsidRDefault="00573C45" w:rsidP="00D655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Выполнить </w:t>
            </w:r>
          </w:p>
          <w:p w:rsidR="00573C45" w:rsidRDefault="00573C45" w:rsidP="00D655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практ. 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ту:</w:t>
            </w:r>
            <w:r w:rsidR="002B155E">
              <w:rPr>
                <w:sz w:val="20"/>
                <w:szCs w:val="20"/>
              </w:rPr>
              <w:t xml:space="preserve"> </w:t>
            </w:r>
            <w:r w:rsidR="001D4A99">
              <w:rPr>
                <w:sz w:val="20"/>
                <w:szCs w:val="20"/>
              </w:rPr>
              <w:t>разр</w:t>
            </w:r>
            <w:r w:rsidR="001D4A99">
              <w:rPr>
                <w:sz w:val="20"/>
                <w:szCs w:val="20"/>
              </w:rPr>
              <w:t>а</w:t>
            </w:r>
            <w:r w:rsidR="001D4A99">
              <w:rPr>
                <w:sz w:val="20"/>
                <w:szCs w:val="20"/>
              </w:rPr>
              <w:t>б</w:t>
            </w:r>
            <w:r w:rsidR="001D4A99">
              <w:rPr>
                <w:sz w:val="20"/>
                <w:szCs w:val="20"/>
              </w:rPr>
              <w:t>о</w:t>
            </w:r>
            <w:r w:rsidR="001D4A99">
              <w:rPr>
                <w:sz w:val="20"/>
                <w:szCs w:val="20"/>
              </w:rPr>
              <w:t>тать комп</w:t>
            </w:r>
            <w:r w:rsidR="001D4A99">
              <w:rPr>
                <w:sz w:val="20"/>
                <w:szCs w:val="20"/>
              </w:rPr>
              <w:t>о</w:t>
            </w:r>
            <w:r w:rsidR="001D4A99">
              <w:rPr>
                <w:sz w:val="20"/>
                <w:szCs w:val="20"/>
              </w:rPr>
              <w:t>з</w:t>
            </w:r>
            <w:r w:rsidR="001D4A99">
              <w:rPr>
                <w:sz w:val="20"/>
                <w:szCs w:val="20"/>
              </w:rPr>
              <w:t>и</w:t>
            </w:r>
            <w:r w:rsidR="001D4A99">
              <w:rPr>
                <w:sz w:val="20"/>
                <w:szCs w:val="20"/>
              </w:rPr>
              <w:t>цию для вышивки</w:t>
            </w:r>
            <w:r w:rsidR="002B155E">
              <w:rPr>
                <w:sz w:val="20"/>
                <w:szCs w:val="20"/>
              </w:rPr>
              <w:t>.</w:t>
            </w:r>
          </w:p>
          <w:p w:rsidR="00573C45" w:rsidRPr="00D65532" w:rsidRDefault="00573C45" w:rsidP="00D655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65532" w:rsidRDefault="00D65532" w:rsidP="00AB6626">
            <w:pPr>
              <w:jc w:val="both"/>
            </w:pPr>
          </w:p>
        </w:tc>
        <w:tc>
          <w:tcPr>
            <w:tcW w:w="850" w:type="dxa"/>
          </w:tcPr>
          <w:p w:rsidR="00D65532" w:rsidRDefault="00D65532" w:rsidP="00AB6626">
            <w:pPr>
              <w:jc w:val="both"/>
            </w:pPr>
          </w:p>
        </w:tc>
      </w:tr>
      <w:tr w:rsidR="00D65532" w:rsidTr="00804B85">
        <w:tc>
          <w:tcPr>
            <w:tcW w:w="534" w:type="dxa"/>
            <w:gridSpan w:val="2"/>
          </w:tcPr>
          <w:p w:rsidR="00D65532" w:rsidRPr="00AE37D3" w:rsidRDefault="00D65532" w:rsidP="00AB6626">
            <w:pPr>
              <w:jc w:val="both"/>
            </w:pPr>
            <w:r>
              <w:rPr>
                <w:lang w:val="en-US"/>
              </w:rPr>
              <w:t>21-2</w:t>
            </w:r>
            <w:r>
              <w:t>2</w:t>
            </w: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7257B3" w:rsidRDefault="007257B3" w:rsidP="00AB6626">
            <w:pPr>
              <w:jc w:val="both"/>
            </w:pPr>
          </w:p>
          <w:p w:rsidR="007257B3" w:rsidRDefault="007257B3" w:rsidP="00AB6626">
            <w:pPr>
              <w:jc w:val="both"/>
            </w:pPr>
          </w:p>
          <w:p w:rsidR="007257B3" w:rsidRDefault="007257B3" w:rsidP="00AB6626">
            <w:pPr>
              <w:jc w:val="both"/>
            </w:pPr>
          </w:p>
          <w:p w:rsidR="007257B3" w:rsidRDefault="007257B3" w:rsidP="00AB6626">
            <w:pPr>
              <w:jc w:val="both"/>
            </w:pPr>
          </w:p>
          <w:p w:rsidR="005B5976" w:rsidRDefault="005B5976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Pr="00AE37D3" w:rsidRDefault="00D65532" w:rsidP="00AB6626">
            <w:pPr>
              <w:jc w:val="both"/>
            </w:pPr>
            <w:r>
              <w:t>23-26</w:t>
            </w:r>
          </w:p>
        </w:tc>
        <w:tc>
          <w:tcPr>
            <w:tcW w:w="1417" w:type="dxa"/>
          </w:tcPr>
          <w:p w:rsidR="00D65532" w:rsidRDefault="00D65532" w:rsidP="00AB66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Ручные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lastRenderedPageBreak/>
              <w:t>боты</w:t>
            </w:r>
          </w:p>
          <w:p w:rsidR="00D65532" w:rsidRDefault="00D65532" w:rsidP="00AB6626">
            <w:pPr>
              <w:jc w:val="both"/>
              <w:rPr>
                <w:sz w:val="24"/>
                <w:szCs w:val="24"/>
              </w:rPr>
            </w:pPr>
            <w:r w:rsidRPr="00A50FDF">
              <w:rPr>
                <w:i/>
                <w:sz w:val="24"/>
                <w:szCs w:val="24"/>
              </w:rPr>
              <w:t>(урок-практ</w:t>
            </w:r>
            <w:r w:rsidRPr="00A50FDF">
              <w:rPr>
                <w:i/>
                <w:sz w:val="24"/>
                <w:szCs w:val="24"/>
              </w:rPr>
              <w:t>и</w:t>
            </w:r>
            <w:r w:rsidRPr="00A50FDF">
              <w:rPr>
                <w:i/>
                <w:sz w:val="24"/>
                <w:szCs w:val="24"/>
              </w:rPr>
              <w:t>кум</w:t>
            </w:r>
            <w:r>
              <w:rPr>
                <w:sz w:val="24"/>
                <w:szCs w:val="24"/>
              </w:rPr>
              <w:t>)</w:t>
            </w:r>
          </w:p>
          <w:p w:rsidR="00D65532" w:rsidRDefault="00D65532" w:rsidP="00AB6626">
            <w:pPr>
              <w:jc w:val="both"/>
              <w:rPr>
                <w:sz w:val="24"/>
                <w:szCs w:val="24"/>
              </w:rPr>
            </w:pPr>
          </w:p>
          <w:p w:rsidR="00D65532" w:rsidRDefault="00D65532" w:rsidP="00AB6626">
            <w:pPr>
              <w:jc w:val="both"/>
              <w:rPr>
                <w:sz w:val="24"/>
                <w:szCs w:val="24"/>
              </w:rPr>
            </w:pPr>
          </w:p>
          <w:p w:rsidR="00D65532" w:rsidRDefault="00D65532" w:rsidP="00AB6626">
            <w:pPr>
              <w:jc w:val="both"/>
              <w:rPr>
                <w:sz w:val="24"/>
                <w:szCs w:val="24"/>
              </w:rPr>
            </w:pPr>
          </w:p>
          <w:p w:rsidR="00D65532" w:rsidRDefault="00D65532" w:rsidP="00AB6626">
            <w:pPr>
              <w:jc w:val="both"/>
              <w:rPr>
                <w:sz w:val="24"/>
                <w:szCs w:val="24"/>
              </w:rPr>
            </w:pPr>
          </w:p>
          <w:p w:rsidR="00D65532" w:rsidRDefault="00D65532" w:rsidP="00AB6626">
            <w:pPr>
              <w:jc w:val="both"/>
              <w:rPr>
                <w:sz w:val="24"/>
                <w:szCs w:val="24"/>
              </w:rPr>
            </w:pPr>
          </w:p>
          <w:p w:rsidR="007257B3" w:rsidRDefault="007257B3" w:rsidP="00AB6626">
            <w:pPr>
              <w:jc w:val="both"/>
              <w:rPr>
                <w:sz w:val="24"/>
                <w:szCs w:val="24"/>
              </w:rPr>
            </w:pPr>
          </w:p>
          <w:p w:rsidR="007257B3" w:rsidRDefault="007257B3" w:rsidP="00AB6626">
            <w:pPr>
              <w:jc w:val="both"/>
              <w:rPr>
                <w:sz w:val="24"/>
                <w:szCs w:val="24"/>
              </w:rPr>
            </w:pPr>
          </w:p>
          <w:p w:rsidR="007257B3" w:rsidRDefault="007257B3" w:rsidP="00AB6626">
            <w:pPr>
              <w:jc w:val="both"/>
              <w:rPr>
                <w:sz w:val="24"/>
                <w:szCs w:val="24"/>
              </w:rPr>
            </w:pPr>
          </w:p>
          <w:p w:rsidR="007257B3" w:rsidRDefault="007257B3" w:rsidP="00AB6626">
            <w:pPr>
              <w:jc w:val="both"/>
              <w:rPr>
                <w:sz w:val="24"/>
                <w:szCs w:val="24"/>
              </w:rPr>
            </w:pPr>
          </w:p>
          <w:p w:rsidR="00D65532" w:rsidRDefault="00D65532" w:rsidP="00AB6626">
            <w:pPr>
              <w:jc w:val="both"/>
              <w:rPr>
                <w:sz w:val="24"/>
                <w:szCs w:val="24"/>
              </w:rPr>
            </w:pPr>
          </w:p>
          <w:p w:rsidR="00D65532" w:rsidRDefault="00D65532" w:rsidP="00AB6626">
            <w:pPr>
              <w:jc w:val="both"/>
              <w:rPr>
                <w:sz w:val="24"/>
                <w:szCs w:val="24"/>
              </w:rPr>
            </w:pPr>
            <w:r w:rsidRPr="005128DE">
              <w:rPr>
                <w:sz w:val="24"/>
                <w:szCs w:val="24"/>
              </w:rPr>
              <w:t>Лоскутное шитьё.</w:t>
            </w:r>
          </w:p>
          <w:p w:rsidR="00D65532" w:rsidRPr="005128DE" w:rsidRDefault="00D65532" w:rsidP="00AB6626">
            <w:pPr>
              <w:jc w:val="both"/>
              <w:rPr>
                <w:sz w:val="24"/>
                <w:szCs w:val="24"/>
              </w:rPr>
            </w:pPr>
            <w:r w:rsidRPr="00A50FDF">
              <w:rPr>
                <w:i/>
                <w:sz w:val="24"/>
                <w:szCs w:val="24"/>
              </w:rPr>
              <w:t>(урок-практ</w:t>
            </w:r>
            <w:r w:rsidRPr="00A50FDF">
              <w:rPr>
                <w:i/>
                <w:sz w:val="24"/>
                <w:szCs w:val="24"/>
              </w:rPr>
              <w:t>и</w:t>
            </w:r>
            <w:r w:rsidRPr="00A50FDF">
              <w:rPr>
                <w:i/>
                <w:sz w:val="24"/>
                <w:szCs w:val="24"/>
              </w:rPr>
              <w:t>кум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616" w:type="dxa"/>
          </w:tcPr>
          <w:p w:rsidR="00D65532" w:rsidRDefault="00D65532" w:rsidP="00AB6626">
            <w:pPr>
              <w:jc w:val="both"/>
            </w:pPr>
            <w:r>
              <w:lastRenderedPageBreak/>
              <w:t>2</w:t>
            </w: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7257B3" w:rsidRDefault="007257B3" w:rsidP="00AB6626">
            <w:pPr>
              <w:jc w:val="both"/>
            </w:pPr>
          </w:p>
          <w:p w:rsidR="007257B3" w:rsidRDefault="007257B3" w:rsidP="00AB6626">
            <w:pPr>
              <w:jc w:val="both"/>
            </w:pPr>
          </w:p>
          <w:p w:rsidR="007257B3" w:rsidRDefault="007257B3" w:rsidP="00AB6626">
            <w:pPr>
              <w:jc w:val="both"/>
            </w:pPr>
          </w:p>
          <w:p w:rsidR="007257B3" w:rsidRDefault="007257B3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Pr="00AE37D3" w:rsidRDefault="00D65532" w:rsidP="00AB6626">
            <w:pPr>
              <w:jc w:val="both"/>
            </w:pPr>
            <w:r>
              <w:rPr>
                <w:lang w:val="en-US"/>
              </w:rPr>
              <w:t>4</w:t>
            </w:r>
          </w:p>
        </w:tc>
        <w:tc>
          <w:tcPr>
            <w:tcW w:w="2077" w:type="dxa"/>
            <w:gridSpan w:val="2"/>
          </w:tcPr>
          <w:p w:rsidR="00D65532" w:rsidRDefault="00D65532" w:rsidP="00AB6626">
            <w:pPr>
              <w:jc w:val="both"/>
            </w:pPr>
            <w:r>
              <w:lastRenderedPageBreak/>
              <w:t xml:space="preserve">Ознакомить уч-ся с назначением  и </w:t>
            </w:r>
            <w:r>
              <w:lastRenderedPageBreak/>
              <w:t>технологией в</w:t>
            </w:r>
            <w:r>
              <w:t>ы</w:t>
            </w:r>
            <w:r>
              <w:t>полнения ручных стежков  строчек.</w:t>
            </w: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7257B3" w:rsidRDefault="007257B3" w:rsidP="00AB6626">
            <w:pPr>
              <w:jc w:val="both"/>
            </w:pPr>
          </w:p>
          <w:p w:rsidR="007257B3" w:rsidRDefault="007257B3" w:rsidP="00AB6626">
            <w:pPr>
              <w:jc w:val="both"/>
            </w:pPr>
          </w:p>
          <w:p w:rsidR="007257B3" w:rsidRDefault="007257B3" w:rsidP="00AB6626">
            <w:pPr>
              <w:jc w:val="both"/>
            </w:pPr>
          </w:p>
          <w:p w:rsidR="007257B3" w:rsidRDefault="007257B3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  <w:r>
              <w:t xml:space="preserve">Ознакомить уч-ся с разлчными  </w:t>
            </w:r>
            <w:r w:rsidRPr="00A60C9B">
              <w:t xml:space="preserve"> ви</w:t>
            </w:r>
            <w:r>
              <w:t>д</w:t>
            </w:r>
            <w:r>
              <w:t>а</w:t>
            </w:r>
            <w:r>
              <w:t xml:space="preserve">ми </w:t>
            </w:r>
            <w:r w:rsidRPr="00A60C9B">
              <w:t>техники ло</w:t>
            </w:r>
            <w:r w:rsidRPr="00A60C9B">
              <w:t>с</w:t>
            </w:r>
            <w:r w:rsidRPr="00A60C9B">
              <w:t>кутного ши</w:t>
            </w:r>
            <w:r>
              <w:t>тья. Научить р</w:t>
            </w:r>
            <w:r w:rsidRPr="00A60C9B">
              <w:t>азраб</w:t>
            </w:r>
            <w:r w:rsidRPr="00A60C9B">
              <w:t>а</w:t>
            </w:r>
            <w:r w:rsidRPr="00A60C9B">
              <w:t>тывать узор для лоскутного шитья на ПК с помощью графического р</w:t>
            </w:r>
            <w:r w:rsidRPr="00A60C9B">
              <w:t>е</w:t>
            </w:r>
            <w:r w:rsidRPr="00A60C9B">
              <w:t>дактора. Изгото</w:t>
            </w:r>
            <w:r w:rsidRPr="00A60C9B">
              <w:t>в</w:t>
            </w:r>
            <w:r w:rsidRPr="00A60C9B">
              <w:t>лять шаблоны из картона или пло</w:t>
            </w:r>
            <w:r w:rsidRPr="00A60C9B">
              <w:t>т</w:t>
            </w:r>
            <w:r w:rsidRPr="00A60C9B">
              <w:t>ной бумаги. По</w:t>
            </w:r>
            <w:r w:rsidRPr="00A60C9B">
              <w:t>д</w:t>
            </w:r>
            <w:r w:rsidRPr="00A60C9B">
              <w:t>бирать лоскуты ткани соответс</w:t>
            </w:r>
            <w:r w:rsidRPr="00A60C9B">
              <w:t>т</w:t>
            </w:r>
            <w:r w:rsidRPr="00A60C9B">
              <w:t>вующего цвета, фактуры, волокн</w:t>
            </w:r>
            <w:r w:rsidRPr="00A60C9B">
              <w:t>и</w:t>
            </w:r>
            <w:r w:rsidRPr="00A60C9B">
              <w:t>стого состава для создания лоскутн</w:t>
            </w:r>
            <w:r w:rsidRPr="00A60C9B">
              <w:t>о</w:t>
            </w:r>
            <w:r w:rsidRPr="00A60C9B">
              <w:t>го изделия. Изг</w:t>
            </w:r>
            <w:r w:rsidRPr="00A60C9B">
              <w:t>о</w:t>
            </w:r>
            <w:r w:rsidRPr="00A60C9B">
              <w:t xml:space="preserve">товлять образцы </w:t>
            </w:r>
            <w:r w:rsidRPr="00A60C9B">
              <w:lastRenderedPageBreak/>
              <w:t>лоскутных узоров. Обсуждать наиб</w:t>
            </w:r>
            <w:r w:rsidRPr="00A60C9B">
              <w:t>о</w:t>
            </w:r>
            <w:r w:rsidRPr="00A60C9B">
              <w:t>лее удачные раб</w:t>
            </w:r>
            <w:r w:rsidRPr="00A60C9B">
              <w:t>о</w:t>
            </w:r>
            <w:r w:rsidRPr="00A60C9B">
              <w:t>ты. Находить и представлять и</w:t>
            </w:r>
            <w:r w:rsidRPr="00A60C9B">
              <w:t>н</w:t>
            </w:r>
            <w:r w:rsidRPr="00A60C9B">
              <w:t>формацию об и</w:t>
            </w:r>
            <w:r w:rsidRPr="00A60C9B">
              <w:t>с</w:t>
            </w:r>
            <w:r w:rsidRPr="00A60C9B">
              <w:t>тории лоскутного шитья</w:t>
            </w:r>
            <w:r>
              <w:t>.</w:t>
            </w:r>
          </w:p>
        </w:tc>
        <w:tc>
          <w:tcPr>
            <w:tcW w:w="993" w:type="dxa"/>
          </w:tcPr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сказ, 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обья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нение,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беседа,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демо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ция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изча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мых</w:t>
            </w:r>
          </w:p>
          <w:p w:rsidR="00D65532" w:rsidRDefault="00D65532" w:rsidP="00AB6626">
            <w:pPr>
              <w:jc w:val="both"/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тов, </w:t>
            </w:r>
            <w:r w:rsidRPr="005968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уче</w:t>
            </w:r>
            <w:r w:rsidRPr="0059687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9687C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работа.</w:t>
            </w:r>
          </w:p>
        </w:tc>
        <w:tc>
          <w:tcPr>
            <w:tcW w:w="850" w:type="dxa"/>
          </w:tcPr>
          <w:p w:rsidR="00D65532" w:rsidRDefault="00E73B5B" w:rsidP="00AB6626">
            <w:pPr>
              <w:jc w:val="both"/>
            </w:pPr>
            <w:r>
              <w:lastRenderedPageBreak/>
              <w:t>ст</w:t>
            </w:r>
            <w:r>
              <w:t>е</w:t>
            </w:r>
            <w:r>
              <w:t xml:space="preserve">жок, </w:t>
            </w:r>
            <w:r>
              <w:lastRenderedPageBreak/>
              <w:t>стро</w:t>
            </w:r>
            <w:r>
              <w:t>ч</w:t>
            </w:r>
            <w:r>
              <w:t>ка,</w:t>
            </w:r>
            <w:r w:rsidR="00D65532" w:rsidRPr="00AB4B4C">
              <w:t>смето</w:t>
            </w:r>
            <w:r w:rsidR="00D65532" w:rsidRPr="00AB4B4C">
              <w:t>ч</w:t>
            </w:r>
            <w:r w:rsidR="00D65532">
              <w:t>ная,</w:t>
            </w:r>
          </w:p>
          <w:p w:rsidR="00D65532" w:rsidRPr="00AB4B4C" w:rsidRDefault="00D65532" w:rsidP="00AB6626">
            <w:pPr>
              <w:jc w:val="both"/>
            </w:pPr>
            <w:r w:rsidRPr="00AB4B4C">
              <w:t>зам</w:t>
            </w:r>
            <w:r w:rsidRPr="00AB4B4C">
              <w:t>е</w:t>
            </w:r>
            <w:r w:rsidRPr="00AB4B4C">
              <w:t>то</w:t>
            </w:r>
            <w:r w:rsidRPr="00AB4B4C">
              <w:t>ч</w:t>
            </w:r>
            <w:r>
              <w:t>ная,</w:t>
            </w:r>
            <w:r w:rsidRPr="00AB4B4C">
              <w:t>нам</w:t>
            </w:r>
            <w:r>
              <w:t>е</w:t>
            </w:r>
            <w:r w:rsidRPr="00AB4B4C">
              <w:t>то</w:t>
            </w:r>
            <w:r w:rsidRPr="00AB4B4C">
              <w:t>ч</w:t>
            </w:r>
            <w:r w:rsidR="002D7AD4">
              <w:t>ная,</w:t>
            </w:r>
            <w:r w:rsidRPr="00AB4B4C">
              <w:t>копир</w:t>
            </w:r>
            <w:r w:rsidRPr="00AB4B4C">
              <w:t>о</w:t>
            </w:r>
            <w:r w:rsidRPr="00AB4B4C">
              <w:t>вал</w:t>
            </w:r>
            <w:r w:rsidRPr="00AB4B4C">
              <w:t>ь</w:t>
            </w:r>
            <w:r>
              <w:t>ная.</w:t>
            </w:r>
          </w:p>
          <w:p w:rsidR="00D65532" w:rsidRDefault="00D65532" w:rsidP="00AB6626">
            <w:pPr>
              <w:jc w:val="both"/>
            </w:pPr>
          </w:p>
          <w:p w:rsidR="007257B3" w:rsidRDefault="007257B3" w:rsidP="00AB6626">
            <w:pPr>
              <w:jc w:val="both"/>
            </w:pPr>
          </w:p>
          <w:p w:rsidR="007257B3" w:rsidRDefault="007257B3" w:rsidP="00AB6626">
            <w:pPr>
              <w:jc w:val="both"/>
            </w:pPr>
          </w:p>
          <w:p w:rsidR="00D65532" w:rsidRDefault="00D65532" w:rsidP="002D7AD4">
            <w:pPr>
              <w:jc w:val="both"/>
            </w:pPr>
            <w:r>
              <w:t>Л</w:t>
            </w:r>
            <w:r>
              <w:t>о</w:t>
            </w:r>
            <w:r>
              <w:t>сутная пл</w:t>
            </w:r>
            <w:r>
              <w:t>а</w:t>
            </w:r>
            <w:r>
              <w:t>стика,</w:t>
            </w:r>
            <w:r w:rsidRPr="00A60C9B">
              <w:t xml:space="preserve"> узоры в ло</w:t>
            </w:r>
            <w:r w:rsidRPr="00A60C9B">
              <w:t>с</w:t>
            </w:r>
            <w:r w:rsidRPr="00A60C9B">
              <w:t>ку</w:t>
            </w:r>
            <w:r w:rsidRPr="00A60C9B">
              <w:t>т</w:t>
            </w:r>
            <w:r w:rsidRPr="00A60C9B">
              <w:t>ном ш</w:t>
            </w:r>
            <w:r w:rsidRPr="00A60C9B">
              <w:t>и</w:t>
            </w:r>
            <w:r w:rsidRPr="00A60C9B">
              <w:t>тье: «сп</w:t>
            </w:r>
            <w:r w:rsidRPr="00A60C9B">
              <w:t>и</w:t>
            </w:r>
            <w:r w:rsidRPr="00A60C9B">
              <w:t>раль», «и</w:t>
            </w:r>
            <w:r w:rsidRPr="00A60C9B">
              <w:t>з</w:t>
            </w:r>
            <w:r w:rsidRPr="00A60C9B">
              <w:t>ба»</w:t>
            </w:r>
          </w:p>
        </w:tc>
        <w:tc>
          <w:tcPr>
            <w:tcW w:w="1985" w:type="dxa"/>
          </w:tcPr>
          <w:p w:rsidR="00D65532" w:rsidRDefault="00D65532" w:rsidP="00AB6626">
            <w:pPr>
              <w:pStyle w:val="a4"/>
              <w:jc w:val="both"/>
            </w:pPr>
            <w:r w:rsidRPr="002039DA">
              <w:lastRenderedPageBreak/>
              <w:t>Понятие о сте</w:t>
            </w:r>
            <w:r w:rsidRPr="002039DA">
              <w:t>ж</w:t>
            </w:r>
            <w:r w:rsidRPr="002039DA">
              <w:lastRenderedPageBreak/>
              <w:t>ке, строчке, шве. Инструменты и приспособления для ручных р</w:t>
            </w:r>
            <w:r w:rsidRPr="002039DA">
              <w:t>а</w:t>
            </w:r>
            <w:r w:rsidRPr="002039DA">
              <w:t>бот</w:t>
            </w:r>
            <w:r>
              <w:t>. Виды ру</w:t>
            </w:r>
            <w:r>
              <w:t>ч</w:t>
            </w:r>
            <w:r>
              <w:t>ных стежков и строчек. Терм</w:t>
            </w:r>
            <w:r>
              <w:t>и</w:t>
            </w:r>
            <w:r>
              <w:t>нология ручных работ. Правила т/б.</w:t>
            </w:r>
          </w:p>
          <w:p w:rsidR="00D65532" w:rsidRDefault="00D65532" w:rsidP="00AB6626">
            <w:pPr>
              <w:pStyle w:val="a4"/>
              <w:jc w:val="both"/>
            </w:pPr>
          </w:p>
          <w:p w:rsidR="007257B3" w:rsidRDefault="007257B3" w:rsidP="00AB6626">
            <w:pPr>
              <w:pStyle w:val="a4"/>
              <w:jc w:val="both"/>
            </w:pPr>
          </w:p>
          <w:p w:rsidR="007257B3" w:rsidRDefault="007257B3" w:rsidP="00AB6626">
            <w:pPr>
              <w:pStyle w:val="a4"/>
              <w:jc w:val="both"/>
            </w:pPr>
          </w:p>
          <w:p w:rsidR="007257B3" w:rsidRDefault="007257B3" w:rsidP="00AB6626">
            <w:pPr>
              <w:pStyle w:val="a4"/>
              <w:jc w:val="both"/>
            </w:pPr>
          </w:p>
          <w:p w:rsidR="00D65532" w:rsidRPr="003E0258" w:rsidRDefault="00D65532" w:rsidP="00AB6626">
            <w:pPr>
              <w:pStyle w:val="a4"/>
              <w:jc w:val="both"/>
            </w:pPr>
            <w:r w:rsidRPr="00A60C9B">
              <w:t>Краткие свед</w:t>
            </w:r>
            <w:r w:rsidRPr="00A60C9B">
              <w:t>е</w:t>
            </w:r>
            <w:r w:rsidRPr="00A60C9B">
              <w:t>ния из истории создания изд</w:t>
            </w:r>
            <w:r w:rsidRPr="00A60C9B">
              <w:t>е</w:t>
            </w:r>
            <w:r w:rsidRPr="00A60C9B">
              <w:t>лий из лоскутов. Возможности лоскутной пл</w:t>
            </w:r>
            <w:r w:rsidRPr="00A60C9B">
              <w:t>а</w:t>
            </w:r>
            <w:r w:rsidRPr="00A60C9B">
              <w:t>стики, её связь с направлениями современной моды. Матери</w:t>
            </w:r>
            <w:r w:rsidRPr="00A60C9B">
              <w:t>а</w:t>
            </w:r>
            <w:r w:rsidRPr="00A60C9B">
              <w:t>лы для лоску</w:t>
            </w:r>
            <w:r w:rsidRPr="00A60C9B">
              <w:t>т</w:t>
            </w:r>
            <w:r w:rsidRPr="00A60C9B">
              <w:t>ного шитья, их подготовка к р</w:t>
            </w:r>
            <w:r w:rsidRPr="00A60C9B">
              <w:t>а</w:t>
            </w:r>
            <w:r w:rsidRPr="00A60C9B">
              <w:t>боте. Инстр</w:t>
            </w:r>
            <w:r w:rsidRPr="00A60C9B">
              <w:t>у</w:t>
            </w:r>
            <w:r w:rsidRPr="00A60C9B">
              <w:t>менты и присп</w:t>
            </w:r>
            <w:r w:rsidRPr="00A60C9B">
              <w:t>о</w:t>
            </w:r>
            <w:r w:rsidRPr="00A60C9B">
              <w:t>собления. Ло</w:t>
            </w:r>
            <w:r w:rsidRPr="00A60C9B">
              <w:t>с</w:t>
            </w:r>
            <w:r w:rsidRPr="00A60C9B">
              <w:t>кутное шитьё по шабло</w:t>
            </w:r>
            <w:r>
              <w:t xml:space="preserve">нам. </w:t>
            </w:r>
            <w:r w:rsidRPr="00A60C9B">
              <w:t>А</w:t>
            </w:r>
            <w:r w:rsidRPr="00A60C9B">
              <w:t>п</w:t>
            </w:r>
            <w:r w:rsidRPr="00A60C9B">
              <w:t xml:space="preserve">пликация и </w:t>
            </w:r>
            <w:r w:rsidRPr="00A60C9B">
              <w:lastRenderedPageBreak/>
              <w:t>стёжка (выст</w:t>
            </w:r>
            <w:r w:rsidRPr="00A60C9B">
              <w:t>ё</w:t>
            </w:r>
            <w:r w:rsidRPr="00A60C9B">
              <w:t>гивание) в ло</w:t>
            </w:r>
            <w:r w:rsidRPr="00A60C9B">
              <w:t>с</w:t>
            </w:r>
            <w:r w:rsidRPr="00A60C9B">
              <w:t>кутном шитье. Технология с</w:t>
            </w:r>
            <w:r w:rsidRPr="00A60C9B">
              <w:t>о</w:t>
            </w:r>
            <w:r w:rsidRPr="00A60C9B">
              <w:t>единения ло</w:t>
            </w:r>
            <w:r w:rsidRPr="00A60C9B">
              <w:t>с</w:t>
            </w:r>
            <w:r w:rsidRPr="00A60C9B">
              <w:t>кутного верха с подкладкой и прокладкой. О</w:t>
            </w:r>
            <w:r w:rsidRPr="00A60C9B">
              <w:t>б</w:t>
            </w:r>
            <w:r w:rsidRPr="00A60C9B">
              <w:t>работка срезов лоскутного и</w:t>
            </w:r>
            <w:r w:rsidRPr="00A60C9B">
              <w:t>з</w:t>
            </w:r>
            <w:r w:rsidRPr="00A60C9B">
              <w:t>делия</w:t>
            </w:r>
            <w:r>
              <w:t>.</w:t>
            </w:r>
          </w:p>
          <w:p w:rsidR="00D65532" w:rsidRDefault="00D65532" w:rsidP="00AB6626">
            <w:pPr>
              <w:jc w:val="both"/>
            </w:pPr>
          </w:p>
        </w:tc>
        <w:tc>
          <w:tcPr>
            <w:tcW w:w="1842" w:type="dxa"/>
          </w:tcPr>
          <w:p w:rsidR="00D65532" w:rsidRPr="003F6475" w:rsidRDefault="00D65532" w:rsidP="00AB6626">
            <w:pPr>
              <w:jc w:val="both"/>
            </w:pPr>
            <w:r w:rsidRPr="003F6475">
              <w:rPr>
                <w:b/>
              </w:rPr>
              <w:lastRenderedPageBreak/>
              <w:t xml:space="preserve">-знать: </w:t>
            </w:r>
            <w:r w:rsidRPr="003F6475">
              <w:t>терм</w:t>
            </w:r>
            <w:r w:rsidRPr="003F6475">
              <w:t>и</w:t>
            </w:r>
            <w:r w:rsidRPr="003F6475">
              <w:t xml:space="preserve">нологию ручных </w:t>
            </w:r>
            <w:r w:rsidRPr="003F6475">
              <w:lastRenderedPageBreak/>
              <w:t>работ,</w:t>
            </w:r>
          </w:p>
          <w:p w:rsidR="00D65532" w:rsidRPr="003F6475" w:rsidRDefault="00D65532" w:rsidP="00AB6626">
            <w:pPr>
              <w:jc w:val="both"/>
            </w:pPr>
            <w:r w:rsidRPr="003F6475">
              <w:t>классификацию прямых стежков.</w:t>
            </w:r>
          </w:p>
          <w:p w:rsidR="00D65532" w:rsidRPr="003F6475" w:rsidRDefault="00D65532" w:rsidP="00AB6626">
            <w:pPr>
              <w:jc w:val="both"/>
              <w:rPr>
                <w:b/>
              </w:rPr>
            </w:pPr>
            <w:r w:rsidRPr="003F6475">
              <w:rPr>
                <w:b/>
              </w:rPr>
              <w:t>-уметь:</w:t>
            </w:r>
            <w:r w:rsidRPr="003F6475">
              <w:t xml:space="preserve"> выпо</w:t>
            </w:r>
            <w:r w:rsidRPr="003F6475">
              <w:t>л</w:t>
            </w:r>
            <w:r w:rsidRPr="003F6475">
              <w:t>нять строчки  с использованием прямых стежков.</w:t>
            </w:r>
          </w:p>
          <w:p w:rsidR="00D65532" w:rsidRDefault="00D65532" w:rsidP="00AB6626">
            <w:pPr>
              <w:jc w:val="both"/>
            </w:pPr>
            <w:r w:rsidRPr="003F6475">
              <w:rPr>
                <w:b/>
              </w:rPr>
              <w:t>-использовать</w:t>
            </w:r>
            <w:r w:rsidRPr="003F6475">
              <w:t>: при выполнении ручных работ.</w:t>
            </w:r>
          </w:p>
          <w:p w:rsidR="00D65532" w:rsidRDefault="00D65532" w:rsidP="00AB6626">
            <w:pPr>
              <w:jc w:val="both"/>
            </w:pPr>
          </w:p>
          <w:p w:rsidR="007257B3" w:rsidRDefault="007257B3" w:rsidP="00AB6626">
            <w:pPr>
              <w:jc w:val="both"/>
            </w:pPr>
          </w:p>
          <w:p w:rsidR="007257B3" w:rsidRDefault="007257B3" w:rsidP="00AB6626">
            <w:pPr>
              <w:jc w:val="both"/>
            </w:pPr>
          </w:p>
          <w:p w:rsidR="007257B3" w:rsidRDefault="007257B3" w:rsidP="00AB6626">
            <w:pPr>
              <w:jc w:val="both"/>
            </w:pPr>
          </w:p>
          <w:p w:rsidR="007257B3" w:rsidRPr="003F6475" w:rsidRDefault="007257B3" w:rsidP="00AB6626">
            <w:pPr>
              <w:jc w:val="both"/>
            </w:pPr>
          </w:p>
          <w:p w:rsidR="00D65532" w:rsidRPr="0061794E" w:rsidRDefault="00D65532" w:rsidP="00AB6626">
            <w:pPr>
              <w:jc w:val="both"/>
              <w:rPr>
                <w:sz w:val="24"/>
                <w:szCs w:val="24"/>
              </w:rPr>
            </w:pPr>
            <w:r w:rsidRPr="00BF240B">
              <w:rPr>
                <w:b/>
                <w:sz w:val="20"/>
                <w:szCs w:val="20"/>
              </w:rPr>
              <w:t>-</w:t>
            </w:r>
            <w:r w:rsidRPr="0061794E"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в</w:t>
            </w:r>
            <w:r w:rsidRPr="0061794E">
              <w:rPr>
                <w:sz w:val="24"/>
                <w:szCs w:val="24"/>
              </w:rPr>
              <w:t xml:space="preserve">иды </w:t>
            </w:r>
            <w:r w:rsidRPr="00A60C9B">
              <w:t>техники лоску</w:t>
            </w:r>
            <w:r w:rsidRPr="00A60C9B">
              <w:t>т</w:t>
            </w:r>
            <w:r w:rsidRPr="00A60C9B">
              <w:t xml:space="preserve">ного шитья. </w:t>
            </w:r>
            <w:r w:rsidRPr="0061794E">
              <w:rPr>
                <w:sz w:val="24"/>
                <w:szCs w:val="24"/>
              </w:rPr>
              <w:t>И</w:t>
            </w:r>
            <w:r w:rsidRPr="0061794E">
              <w:rPr>
                <w:sz w:val="24"/>
                <w:szCs w:val="24"/>
              </w:rPr>
              <w:t>с</w:t>
            </w:r>
            <w:r w:rsidRPr="0061794E">
              <w:rPr>
                <w:sz w:val="24"/>
                <w:szCs w:val="24"/>
              </w:rPr>
              <w:t>торию  созд</w:t>
            </w:r>
            <w:r w:rsidRPr="0061794E">
              <w:rPr>
                <w:sz w:val="24"/>
                <w:szCs w:val="24"/>
              </w:rPr>
              <w:t>а</w:t>
            </w:r>
            <w:r w:rsidRPr="0061794E">
              <w:rPr>
                <w:sz w:val="24"/>
                <w:szCs w:val="24"/>
              </w:rPr>
              <w:t>ний изделий из лоскута.  Пр</w:t>
            </w:r>
            <w:r w:rsidRPr="0061794E">
              <w:rPr>
                <w:sz w:val="24"/>
                <w:szCs w:val="24"/>
              </w:rPr>
              <w:t>а</w:t>
            </w:r>
            <w:r w:rsidRPr="0061794E">
              <w:rPr>
                <w:sz w:val="24"/>
                <w:szCs w:val="24"/>
              </w:rPr>
              <w:t>вила подгото</w:t>
            </w:r>
            <w:r w:rsidRPr="0061794E">
              <w:rPr>
                <w:sz w:val="24"/>
                <w:szCs w:val="24"/>
              </w:rPr>
              <w:t>в</w:t>
            </w:r>
            <w:r w:rsidRPr="0061794E">
              <w:rPr>
                <w:sz w:val="24"/>
                <w:szCs w:val="24"/>
              </w:rPr>
              <w:t>ки  материалов к ра</w:t>
            </w:r>
            <w:r>
              <w:rPr>
                <w:sz w:val="24"/>
                <w:szCs w:val="24"/>
              </w:rPr>
              <w:t>бо</w:t>
            </w:r>
            <w:r w:rsidRPr="0061794E">
              <w:rPr>
                <w:sz w:val="24"/>
                <w:szCs w:val="24"/>
              </w:rPr>
              <w:t>те,</w:t>
            </w:r>
            <w:r>
              <w:rPr>
                <w:sz w:val="24"/>
                <w:szCs w:val="24"/>
              </w:rPr>
              <w:t xml:space="preserve"> </w:t>
            </w:r>
            <w:r w:rsidRPr="0061794E">
              <w:rPr>
                <w:sz w:val="24"/>
                <w:szCs w:val="24"/>
              </w:rPr>
              <w:t>те</w:t>
            </w:r>
            <w:r w:rsidRPr="0061794E">
              <w:rPr>
                <w:sz w:val="24"/>
                <w:szCs w:val="24"/>
              </w:rPr>
              <w:t>х</w:t>
            </w:r>
            <w:r w:rsidRPr="0061794E">
              <w:rPr>
                <w:sz w:val="24"/>
                <w:szCs w:val="24"/>
              </w:rPr>
              <w:t>нологию</w:t>
            </w:r>
            <w:r>
              <w:rPr>
                <w:sz w:val="24"/>
                <w:szCs w:val="24"/>
              </w:rPr>
              <w:t xml:space="preserve"> со-</w:t>
            </w:r>
            <w:r w:rsidRPr="0061794E">
              <w:rPr>
                <w:sz w:val="24"/>
                <w:szCs w:val="24"/>
              </w:rPr>
              <w:t>единения дет</w:t>
            </w:r>
            <w:r w:rsidRPr="0061794E">
              <w:rPr>
                <w:sz w:val="24"/>
                <w:szCs w:val="24"/>
              </w:rPr>
              <w:t>а</w:t>
            </w:r>
            <w:r w:rsidRPr="0061794E">
              <w:rPr>
                <w:sz w:val="24"/>
                <w:szCs w:val="24"/>
              </w:rPr>
              <w:t>лей между с</w:t>
            </w:r>
            <w:r w:rsidRPr="0061794E">
              <w:rPr>
                <w:sz w:val="24"/>
                <w:szCs w:val="24"/>
              </w:rPr>
              <w:t>о</w:t>
            </w:r>
            <w:r w:rsidRPr="0061794E">
              <w:rPr>
                <w:sz w:val="24"/>
                <w:szCs w:val="24"/>
              </w:rPr>
              <w:t xml:space="preserve">бой. </w:t>
            </w:r>
          </w:p>
          <w:p w:rsidR="00D65532" w:rsidRPr="0061794E" w:rsidRDefault="00D65532" w:rsidP="00AB6626">
            <w:pPr>
              <w:jc w:val="both"/>
              <w:rPr>
                <w:sz w:val="24"/>
                <w:szCs w:val="24"/>
              </w:rPr>
            </w:pPr>
            <w:r w:rsidRPr="0061794E">
              <w:rPr>
                <w:b/>
                <w:sz w:val="24"/>
                <w:szCs w:val="24"/>
              </w:rPr>
              <w:t>-понимать</w:t>
            </w:r>
            <w:r w:rsidRPr="0061794E">
              <w:rPr>
                <w:sz w:val="24"/>
                <w:szCs w:val="24"/>
              </w:rPr>
              <w:t>: что декоративное искусство дает неограниче</w:t>
            </w:r>
            <w:r w:rsidRPr="0061794E">
              <w:rPr>
                <w:sz w:val="24"/>
                <w:szCs w:val="24"/>
              </w:rPr>
              <w:t>н</w:t>
            </w:r>
            <w:r w:rsidRPr="0061794E">
              <w:rPr>
                <w:sz w:val="24"/>
                <w:szCs w:val="24"/>
              </w:rPr>
              <w:t>ные возможн</w:t>
            </w:r>
            <w:r w:rsidRPr="0061794E">
              <w:rPr>
                <w:sz w:val="24"/>
                <w:szCs w:val="24"/>
              </w:rPr>
              <w:t>о</w:t>
            </w:r>
            <w:r w:rsidRPr="0061794E">
              <w:rPr>
                <w:sz w:val="24"/>
                <w:szCs w:val="24"/>
              </w:rPr>
              <w:t xml:space="preserve">сти реализации творческого </w:t>
            </w:r>
            <w:r w:rsidRPr="0061794E">
              <w:rPr>
                <w:sz w:val="24"/>
                <w:szCs w:val="24"/>
              </w:rPr>
              <w:lastRenderedPageBreak/>
              <w:t>начала каждой личности.</w:t>
            </w:r>
          </w:p>
          <w:p w:rsidR="00D65532" w:rsidRDefault="00D65532" w:rsidP="00AB6626">
            <w:pPr>
              <w:jc w:val="both"/>
            </w:pPr>
            <w:r w:rsidRPr="0061794E">
              <w:rPr>
                <w:b/>
                <w:sz w:val="24"/>
                <w:szCs w:val="24"/>
              </w:rPr>
              <w:t xml:space="preserve">-уметь: </w:t>
            </w:r>
            <w:r>
              <w:rPr>
                <w:sz w:val="24"/>
                <w:szCs w:val="24"/>
              </w:rPr>
              <w:t>и</w:t>
            </w:r>
            <w:r w:rsidRPr="0061794E">
              <w:rPr>
                <w:sz w:val="24"/>
                <w:szCs w:val="24"/>
              </w:rPr>
              <w:t>зг</w:t>
            </w:r>
            <w:r w:rsidRPr="0061794E">
              <w:rPr>
                <w:sz w:val="24"/>
                <w:szCs w:val="24"/>
              </w:rPr>
              <w:t>о</w:t>
            </w:r>
            <w:r w:rsidRPr="0061794E">
              <w:rPr>
                <w:sz w:val="24"/>
                <w:szCs w:val="24"/>
              </w:rPr>
              <w:t>тавливать</w:t>
            </w:r>
            <w:r>
              <w:rPr>
                <w:sz w:val="24"/>
                <w:szCs w:val="24"/>
              </w:rPr>
              <w:t xml:space="preserve"> 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коративные и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делия в техн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ке лоскутной пластики (пр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хватка, салфе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ка, грелка на чайник).</w:t>
            </w:r>
          </w:p>
        </w:tc>
        <w:tc>
          <w:tcPr>
            <w:tcW w:w="3119" w:type="dxa"/>
            <w:vMerge/>
            <w:vAlign w:val="center"/>
          </w:tcPr>
          <w:p w:rsidR="00D65532" w:rsidRDefault="00D65532" w:rsidP="00AB6626">
            <w:pPr>
              <w:pStyle w:val="a5"/>
              <w:ind w:left="115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65532" w:rsidRDefault="00D65532" w:rsidP="00D65532">
            <w:pPr>
              <w:jc w:val="both"/>
              <w:rPr>
                <w:sz w:val="20"/>
                <w:szCs w:val="20"/>
              </w:rPr>
            </w:pPr>
            <w:r w:rsidRPr="00D65532">
              <w:rPr>
                <w:sz w:val="20"/>
                <w:szCs w:val="20"/>
              </w:rPr>
              <w:t>§</w:t>
            </w:r>
            <w:r w:rsidR="007257B3">
              <w:rPr>
                <w:sz w:val="20"/>
                <w:szCs w:val="20"/>
              </w:rPr>
              <w:t>18</w:t>
            </w:r>
            <w:r w:rsidRPr="00D65532">
              <w:rPr>
                <w:sz w:val="20"/>
                <w:szCs w:val="20"/>
              </w:rPr>
              <w:t>, стр.</w:t>
            </w:r>
            <w:r w:rsidR="007257B3">
              <w:rPr>
                <w:sz w:val="20"/>
                <w:szCs w:val="20"/>
              </w:rPr>
              <w:lastRenderedPageBreak/>
              <w:t>112-117,</w:t>
            </w:r>
            <w:r w:rsidR="002B155E">
              <w:rPr>
                <w:sz w:val="20"/>
                <w:szCs w:val="20"/>
              </w:rPr>
              <w:t xml:space="preserve"> в</w:t>
            </w:r>
            <w:r w:rsidR="007257B3">
              <w:rPr>
                <w:sz w:val="20"/>
                <w:szCs w:val="20"/>
              </w:rPr>
              <w:t>ы</w:t>
            </w:r>
            <w:r w:rsidR="002B155E">
              <w:rPr>
                <w:sz w:val="20"/>
                <w:szCs w:val="20"/>
              </w:rPr>
              <w:t>полнить практ. р</w:t>
            </w:r>
            <w:r w:rsidR="002B155E">
              <w:rPr>
                <w:sz w:val="20"/>
                <w:szCs w:val="20"/>
              </w:rPr>
              <w:t>а</w:t>
            </w:r>
            <w:r w:rsidR="002B155E">
              <w:rPr>
                <w:sz w:val="20"/>
                <w:szCs w:val="20"/>
              </w:rPr>
              <w:t>б</w:t>
            </w:r>
            <w:r w:rsidR="002B155E">
              <w:rPr>
                <w:sz w:val="20"/>
                <w:szCs w:val="20"/>
              </w:rPr>
              <w:t>о</w:t>
            </w:r>
            <w:r w:rsidR="002B155E">
              <w:rPr>
                <w:sz w:val="20"/>
                <w:szCs w:val="20"/>
              </w:rPr>
              <w:t>ту.</w:t>
            </w:r>
          </w:p>
          <w:p w:rsidR="00D65532" w:rsidRDefault="002B155E" w:rsidP="00D655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вить презент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цию о лоскутном ш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тье.</w:t>
            </w:r>
          </w:p>
          <w:p w:rsidR="00D65532" w:rsidRDefault="00D65532" w:rsidP="00D65532">
            <w:pPr>
              <w:jc w:val="both"/>
              <w:rPr>
                <w:sz w:val="20"/>
                <w:szCs w:val="20"/>
              </w:rPr>
            </w:pPr>
          </w:p>
          <w:p w:rsidR="00D65532" w:rsidRDefault="00D65532" w:rsidP="00D65532">
            <w:pPr>
              <w:jc w:val="both"/>
              <w:rPr>
                <w:sz w:val="20"/>
                <w:szCs w:val="20"/>
              </w:rPr>
            </w:pPr>
          </w:p>
          <w:p w:rsidR="00D65532" w:rsidRDefault="00D65532" w:rsidP="00D65532">
            <w:pPr>
              <w:jc w:val="both"/>
              <w:rPr>
                <w:sz w:val="20"/>
                <w:szCs w:val="20"/>
              </w:rPr>
            </w:pPr>
          </w:p>
          <w:p w:rsidR="007257B3" w:rsidRDefault="007257B3" w:rsidP="00D65532">
            <w:pPr>
              <w:jc w:val="both"/>
              <w:rPr>
                <w:sz w:val="20"/>
                <w:szCs w:val="20"/>
              </w:rPr>
            </w:pPr>
          </w:p>
          <w:p w:rsidR="007257B3" w:rsidRDefault="007257B3" w:rsidP="00D65532">
            <w:pPr>
              <w:jc w:val="both"/>
              <w:rPr>
                <w:sz w:val="20"/>
                <w:szCs w:val="20"/>
              </w:rPr>
            </w:pPr>
          </w:p>
          <w:p w:rsidR="00D65532" w:rsidRDefault="00D65532" w:rsidP="002B155E">
            <w:pPr>
              <w:jc w:val="both"/>
              <w:rPr>
                <w:sz w:val="20"/>
                <w:szCs w:val="20"/>
              </w:rPr>
            </w:pPr>
            <w:r w:rsidRPr="00D65532">
              <w:rPr>
                <w:sz w:val="20"/>
                <w:szCs w:val="20"/>
              </w:rPr>
              <w:t>§</w:t>
            </w:r>
            <w:r w:rsidR="007257B3">
              <w:rPr>
                <w:sz w:val="20"/>
                <w:szCs w:val="20"/>
              </w:rPr>
              <w:t>29</w:t>
            </w:r>
            <w:r w:rsidRPr="00D65532">
              <w:rPr>
                <w:sz w:val="20"/>
                <w:szCs w:val="20"/>
              </w:rPr>
              <w:t>, стр.</w:t>
            </w:r>
            <w:r w:rsidR="007257B3">
              <w:rPr>
                <w:sz w:val="20"/>
                <w:szCs w:val="20"/>
              </w:rPr>
              <w:t>173-177,</w:t>
            </w:r>
            <w:r w:rsidR="002B155E">
              <w:rPr>
                <w:sz w:val="20"/>
                <w:szCs w:val="20"/>
              </w:rPr>
              <w:t xml:space="preserve"> в</w:t>
            </w:r>
            <w:r w:rsidR="002B155E">
              <w:rPr>
                <w:sz w:val="20"/>
                <w:szCs w:val="20"/>
              </w:rPr>
              <w:t>ы</w:t>
            </w:r>
            <w:r w:rsidR="002B155E">
              <w:rPr>
                <w:sz w:val="20"/>
                <w:szCs w:val="20"/>
              </w:rPr>
              <w:t>пол-</w:t>
            </w:r>
            <w:r w:rsidR="002B155E">
              <w:rPr>
                <w:sz w:val="20"/>
                <w:szCs w:val="20"/>
              </w:rPr>
              <w:lastRenderedPageBreak/>
              <w:t>нить практ. р</w:t>
            </w:r>
            <w:r w:rsidR="002B155E">
              <w:rPr>
                <w:sz w:val="20"/>
                <w:szCs w:val="20"/>
              </w:rPr>
              <w:t>а</w:t>
            </w:r>
            <w:r w:rsidR="002B155E">
              <w:rPr>
                <w:sz w:val="20"/>
                <w:szCs w:val="20"/>
              </w:rPr>
              <w:t>б</w:t>
            </w:r>
            <w:r w:rsidR="002B155E">
              <w:rPr>
                <w:sz w:val="20"/>
                <w:szCs w:val="20"/>
              </w:rPr>
              <w:t>о</w:t>
            </w:r>
            <w:r w:rsidR="002B155E">
              <w:rPr>
                <w:sz w:val="20"/>
                <w:szCs w:val="20"/>
              </w:rPr>
              <w:t>ту: и</w:t>
            </w:r>
            <w:r w:rsidR="002B155E">
              <w:rPr>
                <w:sz w:val="20"/>
                <w:szCs w:val="20"/>
              </w:rPr>
              <w:t>з</w:t>
            </w:r>
            <w:r w:rsidR="002B155E">
              <w:rPr>
                <w:sz w:val="20"/>
                <w:szCs w:val="20"/>
              </w:rPr>
              <w:t>г</w:t>
            </w:r>
            <w:r w:rsidR="002B155E">
              <w:rPr>
                <w:sz w:val="20"/>
                <w:szCs w:val="20"/>
              </w:rPr>
              <w:t>о</w:t>
            </w:r>
            <w:r w:rsidR="002B155E">
              <w:rPr>
                <w:sz w:val="20"/>
                <w:szCs w:val="20"/>
              </w:rPr>
              <w:t>т</w:t>
            </w:r>
            <w:r w:rsidR="002B155E">
              <w:rPr>
                <w:sz w:val="20"/>
                <w:szCs w:val="20"/>
              </w:rPr>
              <w:t>о</w:t>
            </w:r>
            <w:r w:rsidR="002B155E">
              <w:rPr>
                <w:sz w:val="20"/>
                <w:szCs w:val="20"/>
              </w:rPr>
              <w:t>вить прихватку.</w:t>
            </w:r>
          </w:p>
          <w:p w:rsidR="002B155E" w:rsidRDefault="002B155E" w:rsidP="002B155E">
            <w:pPr>
              <w:jc w:val="both"/>
              <w:rPr>
                <w:sz w:val="20"/>
                <w:szCs w:val="20"/>
              </w:rPr>
            </w:pPr>
          </w:p>
          <w:p w:rsidR="002B155E" w:rsidRDefault="002B155E" w:rsidP="002B155E">
            <w:pPr>
              <w:jc w:val="both"/>
              <w:rPr>
                <w:sz w:val="20"/>
                <w:szCs w:val="20"/>
              </w:rPr>
            </w:pPr>
          </w:p>
          <w:p w:rsidR="002B155E" w:rsidRPr="00D65532" w:rsidRDefault="002B155E" w:rsidP="002B15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65532" w:rsidRDefault="00D65532" w:rsidP="00AB6626">
            <w:pPr>
              <w:jc w:val="both"/>
            </w:pPr>
          </w:p>
        </w:tc>
        <w:tc>
          <w:tcPr>
            <w:tcW w:w="850" w:type="dxa"/>
          </w:tcPr>
          <w:p w:rsidR="00D65532" w:rsidRDefault="00D65532" w:rsidP="00AB6626">
            <w:pPr>
              <w:jc w:val="both"/>
            </w:pPr>
          </w:p>
        </w:tc>
      </w:tr>
      <w:tr w:rsidR="00D65532" w:rsidTr="00804B85">
        <w:tc>
          <w:tcPr>
            <w:tcW w:w="534" w:type="dxa"/>
            <w:gridSpan w:val="2"/>
            <w:shd w:val="clear" w:color="auto" w:fill="FDE9D9" w:themeFill="accent6" w:themeFillTint="33"/>
          </w:tcPr>
          <w:p w:rsidR="00D65532" w:rsidRPr="009A19EC" w:rsidRDefault="00804B85" w:rsidP="00AB6626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III</w:t>
            </w:r>
          </w:p>
        </w:tc>
        <w:tc>
          <w:tcPr>
            <w:tcW w:w="1417" w:type="dxa"/>
            <w:shd w:val="clear" w:color="auto" w:fill="FDE9D9" w:themeFill="accent6" w:themeFillTint="33"/>
          </w:tcPr>
          <w:p w:rsidR="00D65532" w:rsidRPr="003F6475" w:rsidRDefault="00D65532" w:rsidP="00AB6626">
            <w:pPr>
              <w:jc w:val="both"/>
              <w:rPr>
                <w:b/>
              </w:rPr>
            </w:pPr>
            <w:r w:rsidRPr="003F6475">
              <w:rPr>
                <w:b/>
              </w:rPr>
              <w:t>Создание изделий из текстил</w:t>
            </w:r>
            <w:r w:rsidRPr="003F6475">
              <w:rPr>
                <w:b/>
              </w:rPr>
              <w:t>ь</w:t>
            </w:r>
            <w:r w:rsidRPr="003F6475">
              <w:rPr>
                <w:b/>
              </w:rPr>
              <w:t>ных мат</w:t>
            </w:r>
            <w:r w:rsidRPr="003F6475">
              <w:rPr>
                <w:b/>
              </w:rPr>
              <w:t>е</w:t>
            </w:r>
            <w:r w:rsidRPr="003F6475">
              <w:rPr>
                <w:b/>
              </w:rPr>
              <w:t>риалов.</w:t>
            </w:r>
          </w:p>
        </w:tc>
        <w:tc>
          <w:tcPr>
            <w:tcW w:w="616" w:type="dxa"/>
            <w:shd w:val="clear" w:color="auto" w:fill="FDE9D9" w:themeFill="accent6" w:themeFillTint="33"/>
          </w:tcPr>
          <w:p w:rsidR="00D65532" w:rsidRPr="009A19EC" w:rsidRDefault="00D65532" w:rsidP="00AB6626">
            <w:pPr>
              <w:jc w:val="both"/>
              <w:rPr>
                <w:b/>
                <w:sz w:val="24"/>
                <w:szCs w:val="24"/>
              </w:rPr>
            </w:pPr>
            <w:r w:rsidRPr="009A19EC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2077" w:type="dxa"/>
            <w:gridSpan w:val="2"/>
            <w:shd w:val="clear" w:color="auto" w:fill="FDE9D9" w:themeFill="accent6" w:themeFillTint="33"/>
          </w:tcPr>
          <w:p w:rsidR="00D65532" w:rsidRDefault="00D65532" w:rsidP="00AB6626">
            <w:pPr>
              <w:jc w:val="both"/>
            </w:pPr>
          </w:p>
        </w:tc>
        <w:tc>
          <w:tcPr>
            <w:tcW w:w="993" w:type="dxa"/>
            <w:shd w:val="clear" w:color="auto" w:fill="FDE9D9" w:themeFill="accent6" w:themeFillTint="33"/>
          </w:tcPr>
          <w:p w:rsidR="00D65532" w:rsidRDefault="00D65532" w:rsidP="00AB6626">
            <w:pPr>
              <w:jc w:val="both"/>
            </w:pPr>
          </w:p>
        </w:tc>
        <w:tc>
          <w:tcPr>
            <w:tcW w:w="850" w:type="dxa"/>
            <w:shd w:val="clear" w:color="auto" w:fill="FDE9D9" w:themeFill="accent6" w:themeFillTint="33"/>
          </w:tcPr>
          <w:p w:rsidR="00D65532" w:rsidRDefault="00D65532" w:rsidP="00AB6626">
            <w:pPr>
              <w:jc w:val="both"/>
            </w:pPr>
          </w:p>
        </w:tc>
        <w:tc>
          <w:tcPr>
            <w:tcW w:w="1985" w:type="dxa"/>
            <w:shd w:val="clear" w:color="auto" w:fill="FDE9D9" w:themeFill="accent6" w:themeFillTint="33"/>
          </w:tcPr>
          <w:p w:rsidR="00D65532" w:rsidRDefault="00D65532" w:rsidP="00AB6626">
            <w:pPr>
              <w:jc w:val="both"/>
            </w:pPr>
          </w:p>
        </w:tc>
        <w:tc>
          <w:tcPr>
            <w:tcW w:w="1842" w:type="dxa"/>
            <w:shd w:val="clear" w:color="auto" w:fill="FDE9D9" w:themeFill="accent6" w:themeFillTint="33"/>
          </w:tcPr>
          <w:p w:rsidR="00D65532" w:rsidRDefault="00D65532" w:rsidP="00AB6626">
            <w:pPr>
              <w:jc w:val="both"/>
            </w:pPr>
          </w:p>
        </w:tc>
        <w:tc>
          <w:tcPr>
            <w:tcW w:w="3119" w:type="dxa"/>
            <w:shd w:val="clear" w:color="auto" w:fill="FDE9D9" w:themeFill="accent6" w:themeFillTint="33"/>
            <w:vAlign w:val="center"/>
          </w:tcPr>
          <w:p w:rsidR="00D65532" w:rsidRDefault="00D65532" w:rsidP="00AB6626">
            <w:pPr>
              <w:pStyle w:val="a5"/>
              <w:ind w:left="115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D65532" w:rsidRDefault="00D65532" w:rsidP="00AB6626">
            <w:pPr>
              <w:jc w:val="both"/>
            </w:pPr>
          </w:p>
        </w:tc>
        <w:tc>
          <w:tcPr>
            <w:tcW w:w="709" w:type="dxa"/>
            <w:shd w:val="clear" w:color="auto" w:fill="FDE9D9" w:themeFill="accent6" w:themeFillTint="33"/>
          </w:tcPr>
          <w:p w:rsidR="00D65532" w:rsidRDefault="00D65532" w:rsidP="00AB6626">
            <w:pPr>
              <w:jc w:val="both"/>
            </w:pPr>
          </w:p>
        </w:tc>
        <w:tc>
          <w:tcPr>
            <w:tcW w:w="850" w:type="dxa"/>
            <w:shd w:val="clear" w:color="auto" w:fill="FDE9D9" w:themeFill="accent6" w:themeFillTint="33"/>
          </w:tcPr>
          <w:p w:rsidR="00D65532" w:rsidRDefault="00D65532" w:rsidP="00AB6626">
            <w:pPr>
              <w:jc w:val="both"/>
            </w:pPr>
          </w:p>
        </w:tc>
      </w:tr>
      <w:tr w:rsidR="00D65532" w:rsidTr="00804B85">
        <w:tc>
          <w:tcPr>
            <w:tcW w:w="534" w:type="dxa"/>
            <w:gridSpan w:val="2"/>
          </w:tcPr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  <w:r>
              <w:t>27-28</w:t>
            </w: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86DCA" w:rsidRDefault="00D86DCA" w:rsidP="00AB6626">
            <w:pPr>
              <w:jc w:val="both"/>
            </w:pPr>
          </w:p>
          <w:p w:rsidR="00D86DCA" w:rsidRDefault="00D86DCA" w:rsidP="00AB6626">
            <w:pPr>
              <w:jc w:val="both"/>
            </w:pPr>
          </w:p>
          <w:p w:rsidR="00D86DCA" w:rsidRDefault="00D86DCA" w:rsidP="00AB6626">
            <w:pPr>
              <w:jc w:val="both"/>
            </w:pPr>
          </w:p>
          <w:p w:rsidR="00D86DCA" w:rsidRDefault="00D86DCA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  <w:r>
              <w:t>29-30</w:t>
            </w:r>
          </w:p>
        </w:tc>
        <w:tc>
          <w:tcPr>
            <w:tcW w:w="1417" w:type="dxa"/>
          </w:tcPr>
          <w:p w:rsidR="00D65532" w:rsidRDefault="00D65532" w:rsidP="00AB6626">
            <w:pPr>
              <w:jc w:val="both"/>
              <w:rPr>
                <w:b/>
                <w:i/>
                <w:sz w:val="26"/>
                <w:szCs w:val="26"/>
              </w:rPr>
            </w:pPr>
            <w:r w:rsidRPr="00D80548">
              <w:rPr>
                <w:b/>
                <w:i/>
                <w:sz w:val="26"/>
                <w:szCs w:val="26"/>
              </w:rPr>
              <w:lastRenderedPageBreak/>
              <w:t>Свойства тестиль</w:t>
            </w:r>
            <w:r>
              <w:rPr>
                <w:b/>
                <w:i/>
                <w:sz w:val="26"/>
                <w:szCs w:val="26"/>
              </w:rPr>
              <w:t>-</w:t>
            </w:r>
            <w:r w:rsidRPr="00D80548">
              <w:rPr>
                <w:b/>
                <w:i/>
                <w:sz w:val="26"/>
                <w:szCs w:val="26"/>
              </w:rPr>
              <w:t>ных м</w:t>
            </w:r>
            <w:r w:rsidRPr="00D80548">
              <w:rPr>
                <w:b/>
                <w:i/>
                <w:sz w:val="26"/>
                <w:szCs w:val="26"/>
              </w:rPr>
              <w:t>а</w:t>
            </w:r>
            <w:r w:rsidRPr="00D80548">
              <w:rPr>
                <w:b/>
                <w:i/>
                <w:sz w:val="26"/>
                <w:szCs w:val="26"/>
              </w:rPr>
              <w:t>териалов.</w:t>
            </w:r>
          </w:p>
          <w:p w:rsidR="00D65532" w:rsidRPr="00D80548" w:rsidRDefault="00D65532" w:rsidP="00AB6626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54708E" w:rsidRPr="00453CCD" w:rsidRDefault="00D65532" w:rsidP="0054708E">
            <w:pPr>
              <w:jc w:val="both"/>
              <w:rPr>
                <w:sz w:val="24"/>
                <w:szCs w:val="24"/>
              </w:rPr>
            </w:pPr>
            <w:r w:rsidRPr="00453CCD">
              <w:rPr>
                <w:sz w:val="24"/>
                <w:szCs w:val="24"/>
              </w:rPr>
              <w:t>Натурал</w:t>
            </w:r>
            <w:r w:rsidRPr="00453CCD">
              <w:rPr>
                <w:sz w:val="24"/>
                <w:szCs w:val="24"/>
              </w:rPr>
              <w:t>ь</w:t>
            </w:r>
            <w:r w:rsidRPr="00453CCD">
              <w:rPr>
                <w:sz w:val="24"/>
                <w:szCs w:val="24"/>
              </w:rPr>
              <w:t>ные  в</w:t>
            </w:r>
            <w:r w:rsidRPr="00453CCD">
              <w:rPr>
                <w:sz w:val="24"/>
                <w:szCs w:val="24"/>
              </w:rPr>
              <w:t>о</w:t>
            </w:r>
            <w:r w:rsidRPr="00453CCD">
              <w:rPr>
                <w:sz w:val="24"/>
                <w:szCs w:val="24"/>
              </w:rPr>
              <w:t>локна ра</w:t>
            </w:r>
            <w:r w:rsidRPr="00453CCD">
              <w:rPr>
                <w:sz w:val="24"/>
                <w:szCs w:val="24"/>
              </w:rPr>
              <w:t>с</w:t>
            </w:r>
            <w:r w:rsidRPr="00453CCD">
              <w:rPr>
                <w:sz w:val="24"/>
                <w:szCs w:val="24"/>
              </w:rPr>
              <w:t xml:space="preserve">тительного </w:t>
            </w:r>
            <w:r w:rsidRPr="00453CCD">
              <w:rPr>
                <w:sz w:val="24"/>
                <w:szCs w:val="24"/>
              </w:rPr>
              <w:lastRenderedPageBreak/>
              <w:t>происхо</w:t>
            </w:r>
            <w:r w:rsidRPr="00453CCD">
              <w:rPr>
                <w:sz w:val="24"/>
                <w:szCs w:val="24"/>
              </w:rPr>
              <w:t>ж</w:t>
            </w:r>
            <w:r w:rsidRPr="00453CCD">
              <w:rPr>
                <w:sz w:val="24"/>
                <w:szCs w:val="24"/>
              </w:rPr>
              <w:t>дения.</w:t>
            </w:r>
            <w:r w:rsidR="0054708E" w:rsidRPr="00453CCD">
              <w:rPr>
                <w:sz w:val="24"/>
                <w:szCs w:val="24"/>
              </w:rPr>
              <w:t xml:space="preserve"> </w:t>
            </w:r>
          </w:p>
          <w:p w:rsidR="00D65532" w:rsidRPr="00453CCD" w:rsidRDefault="0054708E" w:rsidP="0054708E">
            <w:pPr>
              <w:jc w:val="both"/>
              <w:rPr>
                <w:sz w:val="24"/>
                <w:szCs w:val="24"/>
              </w:rPr>
            </w:pPr>
            <w:r w:rsidRPr="00453CCD">
              <w:rPr>
                <w:sz w:val="24"/>
                <w:szCs w:val="24"/>
              </w:rPr>
              <w:t>Получение ткани.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комбин</w:t>
            </w:r>
            <w:r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рованный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5532" w:rsidRDefault="00D65532" w:rsidP="00AB6626">
            <w:pPr>
              <w:jc w:val="both"/>
              <w:rPr>
                <w:sz w:val="24"/>
                <w:szCs w:val="24"/>
              </w:rPr>
            </w:pPr>
          </w:p>
          <w:p w:rsidR="00D86DCA" w:rsidRDefault="00D86DCA" w:rsidP="00AB6626">
            <w:pPr>
              <w:jc w:val="both"/>
              <w:rPr>
                <w:sz w:val="24"/>
                <w:szCs w:val="24"/>
              </w:rPr>
            </w:pPr>
          </w:p>
          <w:p w:rsidR="00D86DCA" w:rsidRDefault="00D86DCA" w:rsidP="00AB6626">
            <w:pPr>
              <w:jc w:val="both"/>
              <w:rPr>
                <w:sz w:val="24"/>
                <w:szCs w:val="24"/>
              </w:rPr>
            </w:pPr>
          </w:p>
          <w:p w:rsidR="00D86DCA" w:rsidRDefault="00D86DCA" w:rsidP="00AB6626">
            <w:pPr>
              <w:jc w:val="both"/>
              <w:rPr>
                <w:sz w:val="24"/>
                <w:szCs w:val="24"/>
              </w:rPr>
            </w:pPr>
          </w:p>
          <w:p w:rsidR="00D65532" w:rsidRPr="00453CCD" w:rsidRDefault="00D65532" w:rsidP="00AB6626">
            <w:pPr>
              <w:jc w:val="both"/>
              <w:rPr>
                <w:sz w:val="24"/>
                <w:szCs w:val="24"/>
              </w:rPr>
            </w:pPr>
            <w:r w:rsidRPr="00453CCD">
              <w:rPr>
                <w:sz w:val="24"/>
                <w:szCs w:val="24"/>
              </w:rPr>
              <w:t>Ткацкие переплет</w:t>
            </w:r>
            <w:r w:rsidRPr="00453CCD">
              <w:rPr>
                <w:sz w:val="24"/>
                <w:szCs w:val="24"/>
              </w:rPr>
              <w:t>е</w:t>
            </w:r>
            <w:r w:rsidRPr="00453CCD">
              <w:rPr>
                <w:sz w:val="24"/>
                <w:szCs w:val="24"/>
              </w:rPr>
              <w:t>ния.</w:t>
            </w:r>
            <w:r w:rsidR="0054708E">
              <w:rPr>
                <w:sz w:val="24"/>
                <w:szCs w:val="24"/>
              </w:rPr>
              <w:t xml:space="preserve"> Те</w:t>
            </w:r>
            <w:r w:rsidR="0054708E">
              <w:rPr>
                <w:sz w:val="24"/>
                <w:szCs w:val="24"/>
              </w:rPr>
              <w:t>к</w:t>
            </w:r>
            <w:r w:rsidR="0054708E">
              <w:rPr>
                <w:sz w:val="24"/>
                <w:szCs w:val="24"/>
              </w:rPr>
              <w:t>стильные материалы и их сво</w:t>
            </w:r>
            <w:r w:rsidR="0054708E">
              <w:rPr>
                <w:sz w:val="24"/>
                <w:szCs w:val="24"/>
              </w:rPr>
              <w:t>й</w:t>
            </w:r>
            <w:r w:rsidR="0054708E">
              <w:rPr>
                <w:sz w:val="24"/>
                <w:szCs w:val="24"/>
              </w:rPr>
              <w:t>ства.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комбин</w:t>
            </w:r>
            <w:r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рованный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Pr="008E2057" w:rsidRDefault="00D65532" w:rsidP="00AB662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16" w:type="dxa"/>
          </w:tcPr>
          <w:p w:rsidR="00D65532" w:rsidRPr="00AF3F8F" w:rsidRDefault="00D65532" w:rsidP="00AB6626">
            <w:pPr>
              <w:jc w:val="both"/>
              <w:rPr>
                <w:b/>
                <w:sz w:val="26"/>
                <w:szCs w:val="26"/>
              </w:rPr>
            </w:pPr>
            <w:r w:rsidRPr="008E2057">
              <w:rPr>
                <w:sz w:val="26"/>
                <w:szCs w:val="26"/>
              </w:rPr>
              <w:lastRenderedPageBreak/>
              <w:t xml:space="preserve"> </w:t>
            </w:r>
            <w:r w:rsidRPr="00AF3F8F">
              <w:rPr>
                <w:b/>
                <w:sz w:val="26"/>
                <w:szCs w:val="26"/>
              </w:rPr>
              <w:t>4</w:t>
            </w: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86DCA" w:rsidRDefault="00D86DCA" w:rsidP="00AB6626">
            <w:pPr>
              <w:jc w:val="both"/>
              <w:rPr>
                <w:sz w:val="26"/>
                <w:szCs w:val="26"/>
              </w:rPr>
            </w:pPr>
          </w:p>
          <w:p w:rsidR="00D86DCA" w:rsidRDefault="00D86DCA" w:rsidP="00AB6626">
            <w:pPr>
              <w:jc w:val="both"/>
              <w:rPr>
                <w:sz w:val="26"/>
                <w:szCs w:val="26"/>
              </w:rPr>
            </w:pPr>
          </w:p>
          <w:p w:rsidR="00D86DCA" w:rsidRDefault="00D86DCA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Pr="008E2057" w:rsidRDefault="00D65532" w:rsidP="00AB66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077" w:type="dxa"/>
            <w:gridSpan w:val="2"/>
          </w:tcPr>
          <w:p w:rsidR="00D65532" w:rsidRDefault="00D65532" w:rsidP="00AB6626">
            <w:pPr>
              <w:jc w:val="both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Ознакомить со свойствами нат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ральных волокон растительного происхождения, </w:t>
            </w:r>
            <w:r w:rsidRPr="00D915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различными те</w:t>
            </w:r>
            <w:r w:rsidRPr="00D915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D915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стильными д</w:t>
            </w:r>
            <w:r w:rsidRPr="00D915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15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фектами; с о</w:t>
            </w:r>
            <w:r w:rsidRPr="00D915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D915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новными свойс</w:t>
            </w:r>
            <w:r w:rsidRPr="00D915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D915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вами тканей; на</w:t>
            </w:r>
            <w:r w:rsidRPr="00D915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D915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чить учащихся определять лиц</w:t>
            </w:r>
            <w:r w:rsidRPr="00D915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15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вую и изнано</w:t>
            </w:r>
            <w:r w:rsidRPr="00D915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D915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ную стороны ткани;</w:t>
            </w:r>
            <w:r w:rsidRPr="00A60C9B">
              <w:t xml:space="preserve"> </w:t>
            </w:r>
            <w:r>
              <w:t xml:space="preserve">научить давать </w:t>
            </w:r>
            <w:r w:rsidRPr="00A60C9B">
              <w:t>характер</w:t>
            </w:r>
            <w:r w:rsidRPr="00A60C9B">
              <w:t>и</w:t>
            </w:r>
            <w:r w:rsidRPr="00A60C9B">
              <w:t>стики различных видов волокон и материалов: тк</w:t>
            </w:r>
            <w:r w:rsidRPr="00A60C9B">
              <w:t>а</w:t>
            </w:r>
            <w:r w:rsidRPr="00A60C9B">
              <w:t>ней, ниток, тесьмы, лент по коллекц</w:t>
            </w:r>
            <w:r w:rsidRPr="00A60C9B">
              <w:t>и</w:t>
            </w:r>
            <w:r w:rsidRPr="00A60C9B">
              <w:t>ям. Определять направление дол</w:t>
            </w:r>
            <w:r w:rsidRPr="00A60C9B">
              <w:t>е</w:t>
            </w:r>
            <w:r w:rsidRPr="00A60C9B">
              <w:t>вой нити в ткани. Исследовать сво</w:t>
            </w:r>
            <w:r w:rsidRPr="00A60C9B">
              <w:t>й</w:t>
            </w:r>
            <w:r w:rsidRPr="00A60C9B">
              <w:t>ства нитей основы и утка. Определять виды переплетения нитей в ткани.</w:t>
            </w:r>
          </w:p>
          <w:p w:rsidR="00D65532" w:rsidRPr="00D91595" w:rsidRDefault="00D65532" w:rsidP="00AB6626">
            <w:pPr>
              <w:jc w:val="both"/>
              <w:rPr>
                <w:sz w:val="24"/>
                <w:szCs w:val="24"/>
              </w:rPr>
            </w:pPr>
            <w:r>
              <w:t xml:space="preserve">Ознакомить </w:t>
            </w:r>
            <w:r w:rsidRPr="00A60C9B">
              <w:t xml:space="preserve"> с профессиями оп</w:t>
            </w:r>
            <w:r w:rsidRPr="00A60C9B">
              <w:t>е</w:t>
            </w:r>
            <w:r w:rsidRPr="00A60C9B">
              <w:t xml:space="preserve">ратор прядильного производства  и ткач. </w:t>
            </w:r>
          </w:p>
        </w:tc>
        <w:tc>
          <w:tcPr>
            <w:tcW w:w="993" w:type="dxa"/>
          </w:tcPr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сказ, 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обья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нение,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беседа, </w:t>
            </w:r>
            <w:r w:rsidRPr="005968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уче</w:t>
            </w:r>
            <w:r w:rsidRPr="0059687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9687C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демо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ция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изча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мых</w:t>
            </w:r>
          </w:p>
          <w:p w:rsidR="00D65532" w:rsidRDefault="00D65532" w:rsidP="00AB6626">
            <w:pPr>
              <w:jc w:val="both"/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тов, 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работа.</w:t>
            </w:r>
          </w:p>
        </w:tc>
        <w:tc>
          <w:tcPr>
            <w:tcW w:w="850" w:type="dxa"/>
          </w:tcPr>
          <w:p w:rsidR="00D65532" w:rsidRDefault="00D65532" w:rsidP="00AB6626">
            <w:pPr>
              <w:jc w:val="both"/>
            </w:pPr>
            <w:r>
              <w:lastRenderedPageBreak/>
              <w:t>В</w:t>
            </w:r>
            <w:r>
              <w:t>о</w:t>
            </w:r>
            <w:r>
              <w:t xml:space="preserve">локна   </w:t>
            </w:r>
          </w:p>
          <w:p w:rsidR="00D65532" w:rsidRDefault="00D65532" w:rsidP="00AB6626">
            <w:pPr>
              <w:jc w:val="both"/>
            </w:pPr>
            <w:r>
              <w:t>нат</w:t>
            </w:r>
            <w:r>
              <w:t>у</w:t>
            </w:r>
            <w:r>
              <w:t>рал</w:t>
            </w:r>
            <w:r>
              <w:t>ь</w:t>
            </w:r>
            <w:r>
              <w:t>ные,</w:t>
            </w:r>
          </w:p>
          <w:p w:rsidR="00D65532" w:rsidRDefault="00D65532" w:rsidP="00AB6626">
            <w:pPr>
              <w:jc w:val="both"/>
            </w:pPr>
            <w:r>
              <w:t xml:space="preserve">лен, </w:t>
            </w:r>
          </w:p>
          <w:p w:rsidR="00D65532" w:rsidRDefault="00D65532" w:rsidP="00AB6626">
            <w:pPr>
              <w:jc w:val="both"/>
            </w:pPr>
            <w:r>
              <w:t>хл</w:t>
            </w:r>
            <w:r>
              <w:t>о</w:t>
            </w:r>
            <w:r>
              <w:t xml:space="preserve">пок, </w:t>
            </w:r>
          </w:p>
          <w:p w:rsidR="00D65532" w:rsidRDefault="00D65532" w:rsidP="00AB6626">
            <w:pPr>
              <w:jc w:val="both"/>
            </w:pPr>
            <w:r>
              <w:t xml:space="preserve">пряжа, </w:t>
            </w:r>
          </w:p>
          <w:p w:rsidR="00D65532" w:rsidRDefault="00D65532" w:rsidP="00AB6626">
            <w:pPr>
              <w:jc w:val="both"/>
            </w:pPr>
            <w:r>
              <w:t xml:space="preserve">нить </w:t>
            </w:r>
          </w:p>
          <w:p w:rsidR="00D65532" w:rsidRDefault="00D65532" w:rsidP="00AB6626">
            <w:pPr>
              <w:jc w:val="both"/>
            </w:pPr>
            <w:r>
              <w:lastRenderedPageBreak/>
              <w:t>осн</w:t>
            </w:r>
            <w:r>
              <w:t>о</w:t>
            </w:r>
            <w:r>
              <w:t xml:space="preserve">вы, </w:t>
            </w:r>
          </w:p>
          <w:p w:rsidR="00D65532" w:rsidRDefault="00D65532" w:rsidP="00AB6626">
            <w:pPr>
              <w:jc w:val="both"/>
            </w:pPr>
            <w:r>
              <w:t xml:space="preserve">уток </w:t>
            </w:r>
          </w:p>
          <w:p w:rsidR="00D65532" w:rsidRDefault="00D65532" w:rsidP="00AB6626">
            <w:pPr>
              <w:jc w:val="both"/>
            </w:pPr>
            <w:r>
              <w:t>п</w:t>
            </w:r>
            <w:r>
              <w:t>о</w:t>
            </w:r>
            <w:r>
              <w:t>ло</w:t>
            </w:r>
            <w:r>
              <w:t>т</w:t>
            </w:r>
            <w:r>
              <w:t>няное</w:t>
            </w:r>
          </w:p>
          <w:p w:rsidR="00D65532" w:rsidRDefault="00D65532" w:rsidP="00AB6626">
            <w:pPr>
              <w:jc w:val="both"/>
            </w:pPr>
            <w:r>
              <w:t xml:space="preserve"> пер</w:t>
            </w:r>
            <w:r>
              <w:t>е</w:t>
            </w:r>
            <w:r>
              <w:t>пл</w:t>
            </w:r>
            <w:r>
              <w:t>е</w:t>
            </w:r>
            <w:r>
              <w:t xml:space="preserve">тение </w:t>
            </w:r>
          </w:p>
          <w:p w:rsidR="00D65532" w:rsidRDefault="00D65532" w:rsidP="00AB6626">
            <w:pPr>
              <w:jc w:val="both"/>
            </w:pPr>
          </w:p>
        </w:tc>
        <w:tc>
          <w:tcPr>
            <w:tcW w:w="1985" w:type="dxa"/>
          </w:tcPr>
          <w:p w:rsidR="00D65532" w:rsidRDefault="00D65532" w:rsidP="00AB6626">
            <w:pPr>
              <w:jc w:val="both"/>
            </w:pPr>
            <w:r w:rsidRPr="00A60C9B">
              <w:lastRenderedPageBreak/>
              <w:t>Классификация текстильных в</w:t>
            </w:r>
            <w:r w:rsidRPr="00A60C9B">
              <w:t>о</w:t>
            </w:r>
            <w:r w:rsidRPr="00A60C9B">
              <w:t>локон. Способы получения и сво</w:t>
            </w:r>
            <w:r w:rsidRPr="00A60C9B">
              <w:t>й</w:t>
            </w:r>
            <w:r w:rsidRPr="00A60C9B">
              <w:t>ства натуральных волокон раст</w:t>
            </w:r>
            <w:r w:rsidRPr="00A60C9B">
              <w:t>и</w:t>
            </w:r>
            <w:r w:rsidRPr="00A60C9B">
              <w:t>тельного прои</w:t>
            </w:r>
            <w:r w:rsidRPr="00A60C9B">
              <w:t>с</w:t>
            </w:r>
            <w:r w:rsidRPr="00A60C9B">
              <w:t>хождения. Изг</w:t>
            </w:r>
            <w:r w:rsidRPr="00A60C9B">
              <w:t>о</w:t>
            </w:r>
            <w:r w:rsidRPr="00A60C9B">
              <w:t xml:space="preserve">товление нитей и тканей в условиях </w:t>
            </w:r>
            <w:r w:rsidRPr="00A60C9B">
              <w:lastRenderedPageBreak/>
              <w:t>современного прядильного, ткацкого и отд</w:t>
            </w:r>
            <w:r w:rsidRPr="00A60C9B">
              <w:t>е</w:t>
            </w:r>
            <w:r w:rsidRPr="00A60C9B">
              <w:t>лочного прои</w:t>
            </w:r>
            <w:r w:rsidRPr="00A60C9B">
              <w:t>з</w:t>
            </w:r>
            <w:r w:rsidRPr="00A60C9B">
              <w:t>водства и в д</w:t>
            </w:r>
            <w:r w:rsidRPr="00A60C9B">
              <w:t>о</w:t>
            </w:r>
            <w:r w:rsidRPr="00A60C9B">
              <w:t>машних условиях. Основная и уто</w:t>
            </w:r>
            <w:r w:rsidRPr="00A60C9B">
              <w:t>ч</w:t>
            </w:r>
            <w:r w:rsidRPr="00A60C9B">
              <w:t>ная нити в ткани. Ткацкие перепл</w:t>
            </w:r>
            <w:r w:rsidRPr="00A60C9B">
              <w:t>е</w:t>
            </w:r>
            <w:r w:rsidRPr="00A60C9B">
              <w:t>тения: полотн</w:t>
            </w:r>
            <w:r w:rsidRPr="00A60C9B">
              <w:t>я</w:t>
            </w:r>
            <w:r w:rsidRPr="00A60C9B">
              <w:t>ное, саржевое, с</w:t>
            </w:r>
            <w:r w:rsidRPr="00A60C9B">
              <w:t>а</w:t>
            </w:r>
            <w:r w:rsidRPr="00A60C9B">
              <w:t>тиновое и атла</w:t>
            </w:r>
            <w:r w:rsidRPr="00A60C9B">
              <w:t>с</w:t>
            </w:r>
            <w:r w:rsidRPr="00A60C9B">
              <w:t>ное. Лицевая и изнаночная ст</w:t>
            </w:r>
            <w:r w:rsidRPr="00A60C9B">
              <w:t>о</w:t>
            </w:r>
            <w:r w:rsidRPr="00A60C9B">
              <w:t>роны ткани. О</w:t>
            </w:r>
            <w:r w:rsidRPr="00A60C9B">
              <w:t>б</w:t>
            </w:r>
            <w:r w:rsidRPr="00A60C9B">
              <w:t>щие свойства те</w:t>
            </w:r>
            <w:r w:rsidRPr="00A60C9B">
              <w:t>к</w:t>
            </w:r>
            <w:r w:rsidRPr="00A60C9B">
              <w:t>стильных мат</w:t>
            </w:r>
            <w:r w:rsidRPr="00A60C9B">
              <w:t>е</w:t>
            </w:r>
            <w:r w:rsidRPr="00A60C9B">
              <w:t>риалов: физич</w:t>
            </w:r>
            <w:r w:rsidRPr="00A60C9B">
              <w:t>е</w:t>
            </w:r>
            <w:r w:rsidRPr="00A60C9B">
              <w:t>ские, эргономич</w:t>
            </w:r>
            <w:r w:rsidRPr="00A60C9B">
              <w:t>е</w:t>
            </w:r>
            <w:r w:rsidRPr="00A60C9B">
              <w:t>ские, эстетич</w:t>
            </w:r>
            <w:r w:rsidRPr="00A60C9B">
              <w:t>е</w:t>
            </w:r>
            <w:r w:rsidRPr="00A60C9B">
              <w:t>ские, технолог</w:t>
            </w:r>
            <w:r w:rsidRPr="00A60C9B">
              <w:t>и</w:t>
            </w:r>
            <w:r w:rsidRPr="00A60C9B">
              <w:t>ческие. Виды и свойства те</w:t>
            </w:r>
            <w:r w:rsidRPr="00A60C9B">
              <w:t>к</w:t>
            </w:r>
            <w:r w:rsidRPr="00A60C9B">
              <w:t>стильных мат</w:t>
            </w:r>
            <w:r w:rsidRPr="00A60C9B">
              <w:t>е</w:t>
            </w:r>
            <w:r w:rsidRPr="00A60C9B">
              <w:t>риалов из волокон растительного происхождения: хлопчатобума</w:t>
            </w:r>
            <w:r w:rsidRPr="00A60C9B">
              <w:t>ж</w:t>
            </w:r>
            <w:r w:rsidRPr="00A60C9B">
              <w:t>ных и льняных тканей, ниток, тесьмы, лент</w:t>
            </w:r>
            <w:r>
              <w:t>.</w:t>
            </w:r>
          </w:p>
        </w:tc>
        <w:tc>
          <w:tcPr>
            <w:tcW w:w="1842" w:type="dxa"/>
          </w:tcPr>
          <w:p w:rsidR="00D65532" w:rsidRPr="003F6475" w:rsidRDefault="00D65532" w:rsidP="00AB662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-</w:t>
            </w:r>
            <w:r w:rsidRPr="003F6475">
              <w:rPr>
                <w:b/>
                <w:sz w:val="24"/>
                <w:szCs w:val="24"/>
              </w:rPr>
              <w:t>знать:</w:t>
            </w:r>
            <w:r w:rsidRPr="003F6475">
              <w:rPr>
                <w:sz w:val="24"/>
                <w:szCs w:val="24"/>
              </w:rPr>
              <w:t>принци</w:t>
            </w:r>
            <w:r>
              <w:rPr>
                <w:sz w:val="24"/>
                <w:szCs w:val="24"/>
              </w:rPr>
              <w:t>-</w:t>
            </w:r>
            <w:r w:rsidRPr="003F6475">
              <w:rPr>
                <w:sz w:val="24"/>
                <w:szCs w:val="24"/>
              </w:rPr>
              <w:t>пы изготовл</w:t>
            </w:r>
            <w:r w:rsidRPr="003F6475">
              <w:rPr>
                <w:sz w:val="24"/>
                <w:szCs w:val="24"/>
              </w:rPr>
              <w:t>е</w:t>
            </w:r>
            <w:r w:rsidRPr="003F6475">
              <w:rPr>
                <w:sz w:val="24"/>
                <w:szCs w:val="24"/>
              </w:rPr>
              <w:t>ния пряжи,</w:t>
            </w:r>
            <w:r>
              <w:rPr>
                <w:sz w:val="24"/>
                <w:szCs w:val="24"/>
              </w:rPr>
              <w:t xml:space="preserve"> </w:t>
            </w:r>
            <w:r w:rsidRPr="003F6475">
              <w:rPr>
                <w:sz w:val="24"/>
                <w:szCs w:val="24"/>
              </w:rPr>
              <w:t>н</w:t>
            </w:r>
            <w:r w:rsidRPr="003F6475">
              <w:rPr>
                <w:sz w:val="24"/>
                <w:szCs w:val="24"/>
              </w:rPr>
              <w:t>и</w:t>
            </w:r>
            <w:r w:rsidRPr="003F6475">
              <w:rPr>
                <w:sz w:val="24"/>
                <w:szCs w:val="24"/>
              </w:rPr>
              <w:t>тей,ткани;</w:t>
            </w:r>
            <w:r>
              <w:rPr>
                <w:sz w:val="24"/>
                <w:szCs w:val="24"/>
              </w:rPr>
              <w:t xml:space="preserve"> </w:t>
            </w:r>
            <w:r w:rsidRPr="003F6475">
              <w:rPr>
                <w:sz w:val="24"/>
                <w:szCs w:val="24"/>
              </w:rPr>
              <w:t>классифик</w:t>
            </w:r>
            <w:r w:rsidRPr="003F6475">
              <w:rPr>
                <w:sz w:val="24"/>
                <w:szCs w:val="24"/>
              </w:rPr>
              <w:t>а</w:t>
            </w:r>
            <w:r w:rsidRPr="003F6475">
              <w:rPr>
                <w:sz w:val="24"/>
                <w:szCs w:val="24"/>
              </w:rPr>
              <w:t>цию текстил</w:t>
            </w:r>
            <w:r w:rsidRPr="003F6475">
              <w:rPr>
                <w:sz w:val="24"/>
                <w:szCs w:val="24"/>
              </w:rPr>
              <w:t>ь</w:t>
            </w:r>
            <w:r w:rsidRPr="003F6475">
              <w:rPr>
                <w:sz w:val="24"/>
                <w:szCs w:val="24"/>
              </w:rPr>
              <w:t>ных волокон;</w:t>
            </w:r>
            <w:r>
              <w:rPr>
                <w:sz w:val="24"/>
                <w:szCs w:val="24"/>
              </w:rPr>
              <w:t xml:space="preserve"> </w:t>
            </w:r>
            <w:r w:rsidRPr="003F6475">
              <w:rPr>
                <w:sz w:val="24"/>
                <w:szCs w:val="24"/>
              </w:rPr>
              <w:t>структуру п</w:t>
            </w:r>
            <w:r w:rsidRPr="003F6475">
              <w:rPr>
                <w:sz w:val="24"/>
                <w:szCs w:val="24"/>
              </w:rPr>
              <w:t>о</w:t>
            </w:r>
            <w:r w:rsidRPr="003F6475">
              <w:rPr>
                <w:sz w:val="24"/>
                <w:szCs w:val="24"/>
              </w:rPr>
              <w:t>лотняного п</w:t>
            </w:r>
            <w:r w:rsidRPr="003F6475">
              <w:rPr>
                <w:sz w:val="24"/>
                <w:szCs w:val="24"/>
              </w:rPr>
              <w:t>е</w:t>
            </w:r>
            <w:r w:rsidRPr="003F6475">
              <w:rPr>
                <w:sz w:val="24"/>
                <w:szCs w:val="24"/>
              </w:rPr>
              <w:lastRenderedPageBreak/>
              <w:t>реплетения;</w:t>
            </w:r>
            <w:r>
              <w:rPr>
                <w:sz w:val="24"/>
                <w:szCs w:val="24"/>
              </w:rPr>
              <w:t xml:space="preserve"> </w:t>
            </w:r>
            <w:r w:rsidRPr="003F6475">
              <w:rPr>
                <w:sz w:val="24"/>
                <w:szCs w:val="24"/>
              </w:rPr>
              <w:t>свойства х/б и льняных тк</w:t>
            </w:r>
            <w:r w:rsidRPr="003F6475">
              <w:rPr>
                <w:sz w:val="24"/>
                <w:szCs w:val="24"/>
              </w:rPr>
              <w:t>а</w:t>
            </w:r>
            <w:r w:rsidRPr="003F6475">
              <w:rPr>
                <w:sz w:val="24"/>
                <w:szCs w:val="24"/>
              </w:rPr>
              <w:t xml:space="preserve">ней.  </w:t>
            </w:r>
          </w:p>
          <w:p w:rsidR="00D65532" w:rsidRPr="003F6475" w:rsidRDefault="00D65532" w:rsidP="00AB6626">
            <w:pPr>
              <w:jc w:val="both"/>
              <w:rPr>
                <w:sz w:val="24"/>
                <w:szCs w:val="24"/>
              </w:rPr>
            </w:pPr>
            <w:r w:rsidRPr="003F6475">
              <w:rPr>
                <w:b/>
                <w:sz w:val="24"/>
                <w:szCs w:val="24"/>
              </w:rPr>
              <w:t>-уметь:</w:t>
            </w:r>
            <w:r w:rsidRPr="003F6475">
              <w:rPr>
                <w:sz w:val="24"/>
                <w:szCs w:val="24"/>
              </w:rPr>
              <w:t xml:space="preserve"> опр</w:t>
            </w:r>
            <w:r w:rsidRPr="003F6475">
              <w:rPr>
                <w:sz w:val="24"/>
                <w:szCs w:val="24"/>
              </w:rPr>
              <w:t>е</w:t>
            </w:r>
            <w:r w:rsidRPr="003F6475">
              <w:rPr>
                <w:sz w:val="24"/>
                <w:szCs w:val="24"/>
              </w:rPr>
              <w:t>делять в ткани уточную и д</w:t>
            </w:r>
            <w:r w:rsidRPr="003F6475">
              <w:rPr>
                <w:sz w:val="24"/>
                <w:szCs w:val="24"/>
              </w:rPr>
              <w:t>о</w:t>
            </w:r>
            <w:r w:rsidRPr="003F6475">
              <w:rPr>
                <w:sz w:val="24"/>
                <w:szCs w:val="24"/>
              </w:rPr>
              <w:t>левую нити, лицевую и и</w:t>
            </w:r>
            <w:r w:rsidRPr="003F6475">
              <w:rPr>
                <w:sz w:val="24"/>
                <w:szCs w:val="24"/>
              </w:rPr>
              <w:t>з</w:t>
            </w:r>
            <w:r w:rsidRPr="003F6475">
              <w:rPr>
                <w:sz w:val="24"/>
                <w:szCs w:val="24"/>
              </w:rPr>
              <w:t>наночную ст</w:t>
            </w:r>
            <w:r w:rsidRPr="003F6475">
              <w:rPr>
                <w:sz w:val="24"/>
                <w:szCs w:val="24"/>
              </w:rPr>
              <w:t>о</w:t>
            </w:r>
            <w:r w:rsidRPr="003F6475">
              <w:rPr>
                <w:sz w:val="24"/>
                <w:szCs w:val="24"/>
              </w:rPr>
              <w:t xml:space="preserve">роны ткани.    </w:t>
            </w:r>
          </w:p>
          <w:p w:rsidR="00D65532" w:rsidRPr="00494216" w:rsidRDefault="00D65532" w:rsidP="00AB6626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0"/>
                <w:szCs w:val="20"/>
              </w:rPr>
              <w:t>-</w:t>
            </w:r>
            <w:r w:rsidRPr="00494216">
              <w:rPr>
                <w:b/>
                <w:sz w:val="24"/>
                <w:szCs w:val="24"/>
              </w:rPr>
              <w:t>использовать:</w:t>
            </w:r>
          </w:p>
          <w:p w:rsidR="00D65532" w:rsidRDefault="00D65532" w:rsidP="00AB6626">
            <w:pPr>
              <w:jc w:val="both"/>
            </w:pPr>
            <w:r>
              <w:t>при выборе тк</w:t>
            </w:r>
            <w:r>
              <w:t>а</w:t>
            </w:r>
            <w:r>
              <w:t>ни и раскройных работах.</w:t>
            </w:r>
          </w:p>
        </w:tc>
        <w:tc>
          <w:tcPr>
            <w:tcW w:w="3119" w:type="dxa"/>
            <w:vAlign w:val="center"/>
          </w:tcPr>
          <w:p w:rsidR="00D65532" w:rsidRPr="00E816D8" w:rsidRDefault="00D65532" w:rsidP="00AB6626">
            <w:pPr>
              <w:pStyle w:val="a5"/>
              <w:ind w:right="34"/>
              <w:jc w:val="both"/>
            </w:pPr>
            <w:r w:rsidRPr="00E816D8">
              <w:rPr>
                <w:w w:val="90"/>
                <w:u w:val="single"/>
              </w:rPr>
              <w:lastRenderedPageBreak/>
              <w:t xml:space="preserve">Л </w:t>
            </w:r>
            <w:r w:rsidRPr="00E816D8">
              <w:rPr>
                <w:u w:val="single"/>
              </w:rPr>
              <w:t>и ч н о с т н ы е:</w:t>
            </w:r>
          </w:p>
          <w:p w:rsidR="00D65532" w:rsidRPr="00E816D8" w:rsidRDefault="00D65532" w:rsidP="00AB6626">
            <w:pPr>
              <w:pStyle w:val="a5"/>
              <w:ind w:right="34"/>
              <w:jc w:val="both"/>
            </w:pPr>
            <w:r w:rsidRPr="00E816D8">
              <w:t>по</w:t>
            </w:r>
            <w:r>
              <w:t xml:space="preserve">ложительно </w:t>
            </w:r>
            <w:r w:rsidRPr="00E816D8">
              <w:t>отн</w:t>
            </w:r>
            <w:r>
              <w:t>о</w:t>
            </w:r>
            <w:r w:rsidRPr="00E816D8">
              <w:t>сится к учению, к познавательной деятель</w:t>
            </w:r>
            <w:r>
              <w:t>ности, желает пр</w:t>
            </w:r>
            <w:r>
              <w:t>и</w:t>
            </w:r>
            <w:r w:rsidRPr="00E816D8">
              <w:t>обре</w:t>
            </w:r>
            <w:r w:rsidRPr="00E816D8">
              <w:softHyphen/>
              <w:t>тать новые знания, умения, совершенство</w:t>
            </w:r>
            <w:r>
              <w:t xml:space="preserve">вать имеющиеся; использует </w:t>
            </w:r>
            <w:r w:rsidRPr="00596D76">
              <w:t xml:space="preserve"> фанта</w:t>
            </w:r>
            <w:r>
              <w:t>зию</w:t>
            </w:r>
            <w:r w:rsidRPr="00596D76">
              <w:t>, во</w:t>
            </w:r>
            <w:r>
              <w:t>ображение</w:t>
            </w:r>
            <w:r w:rsidRPr="00596D76">
              <w:t xml:space="preserve"> при выполнении учебных </w:t>
            </w:r>
            <w:r w:rsidRPr="00596D76">
              <w:lastRenderedPageBreak/>
              <w:t>действий.</w:t>
            </w:r>
          </w:p>
          <w:p w:rsidR="00D65532" w:rsidRPr="00E816D8" w:rsidRDefault="00D65532" w:rsidP="00AB6626">
            <w:pPr>
              <w:pStyle w:val="a5"/>
              <w:ind w:right="34"/>
              <w:jc w:val="both"/>
            </w:pPr>
            <w:r w:rsidRPr="00E816D8">
              <w:rPr>
                <w:u w:val="single"/>
              </w:rPr>
              <w:t>Поз н а в а т е л ь н ы е</w:t>
            </w:r>
            <w:r>
              <w:t>:</w:t>
            </w:r>
            <w:r w:rsidRPr="00E816D8">
              <w:t xml:space="preserve"> анализирует, сравнива</w:t>
            </w:r>
            <w:r>
              <w:t>ет, классифи</w:t>
            </w:r>
            <w:r w:rsidRPr="00E816D8">
              <w:t>цирует и обобщ</w:t>
            </w:r>
            <w:r w:rsidRPr="00E816D8">
              <w:t>а</w:t>
            </w:r>
            <w:r w:rsidRPr="00E816D8">
              <w:t>ет факты и явления; выя</w:t>
            </w:r>
            <w:r w:rsidRPr="00E816D8">
              <w:t>в</w:t>
            </w:r>
            <w:r w:rsidRPr="00E816D8">
              <w:t xml:space="preserve">ляет причины и </w:t>
            </w:r>
            <w:r w:rsidRPr="005A49B6">
              <w:t>следствия простых явлений; сам</w:t>
            </w:r>
            <w:r w:rsidRPr="005A49B6">
              <w:t>о</w:t>
            </w:r>
            <w:r w:rsidRPr="005A49B6">
              <w:t>стоятельно отби</w:t>
            </w:r>
            <w:r>
              <w:t xml:space="preserve">рает </w:t>
            </w:r>
            <w:r w:rsidRPr="005A49B6">
              <w:t xml:space="preserve"> нео</w:t>
            </w:r>
            <w:r w:rsidRPr="005A49B6">
              <w:t>б</w:t>
            </w:r>
            <w:r w:rsidRPr="005A49B6">
              <w:t>ходимую информа</w:t>
            </w:r>
            <w:r>
              <w:t>цию по характеристике и примен</w:t>
            </w:r>
            <w:r>
              <w:t>е</w:t>
            </w:r>
            <w:r>
              <w:t>нию натуральных волокон растительного происхо</w:t>
            </w:r>
            <w:r>
              <w:t>ж</w:t>
            </w:r>
            <w:r>
              <w:t>дения в текстильной пр</w:t>
            </w:r>
            <w:r>
              <w:t>о</w:t>
            </w:r>
            <w:r>
              <w:t>мышленности</w:t>
            </w:r>
            <w:r w:rsidRPr="005A49B6">
              <w:t>; учит</w:t>
            </w:r>
            <w:r>
              <w:t>ся изг</w:t>
            </w:r>
            <w:r>
              <w:t>о</w:t>
            </w:r>
            <w:r>
              <w:t>тавливать образец ткани полотняного переплетения</w:t>
            </w:r>
            <w:r w:rsidRPr="00E816D8">
              <w:t xml:space="preserve">; </w:t>
            </w:r>
            <w:r w:rsidRPr="00A60C9B">
              <w:t>Знакомиться с професси</w:t>
            </w:r>
            <w:r w:rsidRPr="00A60C9B">
              <w:t>я</w:t>
            </w:r>
            <w:r w:rsidRPr="00A60C9B">
              <w:t>ми оператор прядильного производства  и ткач. Оформлять результаты и</w:t>
            </w:r>
            <w:r w:rsidRPr="00A60C9B">
              <w:t>с</w:t>
            </w:r>
            <w:r w:rsidRPr="00A60C9B">
              <w:t>следований</w:t>
            </w:r>
            <w:r>
              <w:t xml:space="preserve">. Использует </w:t>
            </w:r>
            <w:r w:rsidRPr="00E816D8">
              <w:t>полученную информацию в проектной деятельности под руково</w:t>
            </w:r>
            <w:r>
              <w:t>дством учителя-кон</w:t>
            </w:r>
            <w:r w:rsidRPr="00E816D8">
              <w:t>сультанта.</w:t>
            </w:r>
          </w:p>
          <w:p w:rsidR="00D65532" w:rsidRPr="00EB35CD" w:rsidRDefault="00D65532" w:rsidP="00AB6626">
            <w:pPr>
              <w:ind w:right="34"/>
              <w:jc w:val="both"/>
              <w:rPr>
                <w:sz w:val="24"/>
                <w:szCs w:val="24"/>
                <w:u w:val="single"/>
              </w:rPr>
            </w:pPr>
            <w:r w:rsidRPr="00EB35CD">
              <w:rPr>
                <w:sz w:val="24"/>
                <w:szCs w:val="24"/>
                <w:u w:val="single"/>
              </w:rPr>
              <w:t>Р е г у л я т и в н ы е :</w:t>
            </w:r>
          </w:p>
          <w:p w:rsidR="00D65532" w:rsidRDefault="00D65532" w:rsidP="00AB6626">
            <w:pPr>
              <w:ind w:right="34"/>
              <w:jc w:val="both"/>
              <w:rPr>
                <w:sz w:val="24"/>
                <w:szCs w:val="24"/>
              </w:rPr>
            </w:pPr>
            <w:r w:rsidRPr="00E816D8">
              <w:rPr>
                <w:sz w:val="24"/>
                <w:szCs w:val="24"/>
              </w:rPr>
              <w:t>принимает и сохраняет учебную за</w:t>
            </w:r>
            <w:r>
              <w:rPr>
                <w:sz w:val="24"/>
                <w:szCs w:val="24"/>
              </w:rPr>
              <w:t>да</w:t>
            </w:r>
            <w:r w:rsidRPr="00E816D8">
              <w:rPr>
                <w:sz w:val="24"/>
                <w:szCs w:val="24"/>
              </w:rPr>
              <w:t>чу; планирует (в сотрудничестве с учит</w:t>
            </w:r>
            <w:r w:rsidRPr="00E816D8">
              <w:rPr>
                <w:sz w:val="24"/>
                <w:szCs w:val="24"/>
              </w:rPr>
              <w:t>е</w:t>
            </w:r>
            <w:r w:rsidRPr="00E816D8">
              <w:rPr>
                <w:sz w:val="24"/>
                <w:szCs w:val="24"/>
              </w:rPr>
              <w:t>лем и одноклас</w:t>
            </w:r>
            <w:r>
              <w:rPr>
                <w:sz w:val="24"/>
                <w:szCs w:val="24"/>
              </w:rPr>
              <w:t>с</w:t>
            </w:r>
            <w:r w:rsidRPr="00E816D8">
              <w:rPr>
                <w:sz w:val="24"/>
                <w:szCs w:val="24"/>
              </w:rPr>
              <w:t>никами или самостоятельно) нео</w:t>
            </w:r>
            <w:r w:rsidRPr="00E816D8">
              <w:rPr>
                <w:sz w:val="24"/>
                <w:szCs w:val="24"/>
              </w:rPr>
              <w:t>б</w:t>
            </w:r>
            <w:r w:rsidRPr="00E816D8">
              <w:rPr>
                <w:sz w:val="24"/>
                <w:szCs w:val="24"/>
              </w:rPr>
              <w:t>ходимые дейст</w:t>
            </w:r>
            <w:r>
              <w:rPr>
                <w:sz w:val="24"/>
                <w:szCs w:val="24"/>
              </w:rPr>
              <w:t>вия, опе</w:t>
            </w:r>
            <w:r w:rsidRPr="00E816D8">
              <w:rPr>
                <w:sz w:val="24"/>
                <w:szCs w:val="24"/>
              </w:rPr>
              <w:t>р</w:t>
            </w:r>
            <w:r w:rsidRPr="00E816D8">
              <w:rPr>
                <w:sz w:val="24"/>
                <w:szCs w:val="24"/>
              </w:rPr>
              <w:t>а</w:t>
            </w:r>
            <w:r w:rsidRPr="00E816D8">
              <w:rPr>
                <w:sz w:val="24"/>
                <w:szCs w:val="24"/>
              </w:rPr>
              <w:t xml:space="preserve">ции, действует по плану, </w:t>
            </w:r>
            <w:r w:rsidRPr="00E816D8">
              <w:rPr>
                <w:sz w:val="24"/>
                <w:szCs w:val="24"/>
              </w:rPr>
              <w:lastRenderedPageBreak/>
              <w:t>используя наряду с осно</w:t>
            </w:r>
            <w:r w:rsidRPr="00E816D8">
              <w:rPr>
                <w:sz w:val="24"/>
                <w:szCs w:val="24"/>
              </w:rPr>
              <w:t>в</w:t>
            </w:r>
            <w:r w:rsidRPr="00E816D8">
              <w:rPr>
                <w:sz w:val="24"/>
                <w:szCs w:val="24"/>
              </w:rPr>
              <w:t>ными и дополнительные средства (справочная лит</w:t>
            </w:r>
            <w:r w:rsidRPr="00E816D8">
              <w:rPr>
                <w:sz w:val="24"/>
                <w:szCs w:val="24"/>
              </w:rPr>
              <w:t>е</w:t>
            </w:r>
            <w:r w:rsidRPr="00E816D8">
              <w:rPr>
                <w:sz w:val="24"/>
                <w:szCs w:val="24"/>
              </w:rPr>
              <w:t>рату</w:t>
            </w:r>
            <w:r>
              <w:rPr>
                <w:sz w:val="24"/>
                <w:szCs w:val="24"/>
              </w:rPr>
              <w:t xml:space="preserve">ра, </w:t>
            </w:r>
            <w:r w:rsidRPr="00E816D8">
              <w:rPr>
                <w:sz w:val="24"/>
                <w:szCs w:val="24"/>
              </w:rPr>
              <w:t xml:space="preserve">средства ИКТ); </w:t>
            </w:r>
          </w:p>
          <w:p w:rsidR="00D65532" w:rsidRDefault="00D65532" w:rsidP="00AB6626">
            <w:pPr>
              <w:pStyle w:val="a5"/>
              <w:jc w:val="both"/>
              <w:rPr>
                <w:sz w:val="20"/>
                <w:szCs w:val="20"/>
              </w:rPr>
            </w:pPr>
            <w:r w:rsidRPr="00A50FDF">
              <w:rPr>
                <w:u w:val="single"/>
              </w:rPr>
              <w:t>К о м м у н и к а т и в н ы е</w:t>
            </w:r>
            <w:r>
              <w:t>:</w:t>
            </w:r>
            <w:r w:rsidRPr="00E816D8">
              <w:t xml:space="preserve"> задает вопросы, слу</w:t>
            </w:r>
            <w:r>
              <w:t>шает и отве</w:t>
            </w:r>
            <w:r w:rsidRPr="00E816D8">
              <w:t>чает на вопросы др</w:t>
            </w:r>
            <w:r w:rsidRPr="00E816D8">
              <w:t>у</w:t>
            </w:r>
            <w:r w:rsidRPr="00E816D8">
              <w:t>гих, формулирует собс</w:t>
            </w:r>
            <w:r w:rsidRPr="00E816D8">
              <w:t>т</w:t>
            </w:r>
            <w:r w:rsidRPr="00E816D8">
              <w:t>венные мысли, высказывает и обосновыв</w:t>
            </w:r>
            <w:r>
              <w:t>ает свою точку зрения, при необ</w:t>
            </w:r>
            <w:r w:rsidRPr="00E816D8">
              <w:t>ходимости отстаивает свою точку зр</w:t>
            </w:r>
            <w:r w:rsidRPr="00E816D8">
              <w:t>е</w:t>
            </w:r>
            <w:r w:rsidRPr="00E816D8">
              <w:t>ния, аргументируя ее; учи</w:t>
            </w:r>
            <w:r w:rsidRPr="00E816D8">
              <w:t>т</w:t>
            </w:r>
            <w:r w:rsidRPr="00E816D8">
              <w:t>ся подтверждать аргументы фактами; осуществляет с</w:t>
            </w:r>
            <w:r w:rsidRPr="00E816D8">
              <w:t>о</w:t>
            </w:r>
            <w:r w:rsidRPr="00E816D8">
              <w:t>вместную деятельность в парах и рабо</w:t>
            </w:r>
            <w:r>
              <w:t>чих группах с уче</w:t>
            </w:r>
            <w:r w:rsidRPr="00E816D8">
              <w:t>том конкретных учебно- познаватель</w:t>
            </w:r>
            <w:r>
              <w:t>ных задач; учится кри</w:t>
            </w:r>
            <w:r w:rsidRPr="00E816D8">
              <w:t>тично относит</w:t>
            </w:r>
            <w:r w:rsidRPr="00E816D8">
              <w:t>ь</w:t>
            </w:r>
            <w:r w:rsidRPr="00E816D8">
              <w:t>ся к своему мнению; пон</w:t>
            </w:r>
            <w:r w:rsidRPr="00E816D8">
              <w:t>и</w:t>
            </w:r>
            <w:r w:rsidRPr="00E816D8">
              <w:t>мать точку зрения другого;</w:t>
            </w:r>
          </w:p>
        </w:tc>
        <w:tc>
          <w:tcPr>
            <w:tcW w:w="567" w:type="dxa"/>
          </w:tcPr>
          <w:p w:rsidR="00883D60" w:rsidRDefault="00883D60" w:rsidP="00D65532">
            <w:pPr>
              <w:jc w:val="both"/>
              <w:rPr>
                <w:sz w:val="20"/>
                <w:szCs w:val="20"/>
              </w:rPr>
            </w:pPr>
          </w:p>
          <w:p w:rsidR="00883D60" w:rsidRDefault="00883D60" w:rsidP="00D65532">
            <w:pPr>
              <w:jc w:val="both"/>
              <w:rPr>
                <w:sz w:val="20"/>
                <w:szCs w:val="20"/>
              </w:rPr>
            </w:pPr>
          </w:p>
          <w:p w:rsidR="00883D60" w:rsidRDefault="00883D60" w:rsidP="00D65532">
            <w:pPr>
              <w:jc w:val="both"/>
              <w:rPr>
                <w:sz w:val="20"/>
                <w:szCs w:val="20"/>
              </w:rPr>
            </w:pPr>
          </w:p>
          <w:p w:rsidR="00883D60" w:rsidRDefault="00883D60" w:rsidP="00D65532">
            <w:pPr>
              <w:jc w:val="both"/>
              <w:rPr>
                <w:sz w:val="20"/>
                <w:szCs w:val="20"/>
              </w:rPr>
            </w:pPr>
          </w:p>
          <w:p w:rsidR="00D65532" w:rsidRDefault="00D65532" w:rsidP="00D65532">
            <w:pPr>
              <w:jc w:val="both"/>
              <w:rPr>
                <w:sz w:val="20"/>
                <w:szCs w:val="20"/>
              </w:rPr>
            </w:pPr>
            <w:r w:rsidRPr="00D65532">
              <w:rPr>
                <w:sz w:val="20"/>
                <w:szCs w:val="20"/>
              </w:rPr>
              <w:t>§</w:t>
            </w:r>
            <w:r w:rsidR="0054708E">
              <w:rPr>
                <w:sz w:val="20"/>
                <w:szCs w:val="20"/>
              </w:rPr>
              <w:t>14</w:t>
            </w:r>
            <w:r w:rsidRPr="00D65532">
              <w:rPr>
                <w:sz w:val="20"/>
                <w:szCs w:val="20"/>
              </w:rPr>
              <w:t>, стр.</w:t>
            </w:r>
            <w:r w:rsidR="0054708E">
              <w:rPr>
                <w:sz w:val="20"/>
                <w:szCs w:val="20"/>
              </w:rPr>
              <w:t>82-90,</w:t>
            </w:r>
          </w:p>
          <w:p w:rsidR="002B155E" w:rsidRDefault="002B155E" w:rsidP="002B15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си в </w:t>
            </w:r>
            <w:r>
              <w:rPr>
                <w:sz w:val="20"/>
                <w:szCs w:val="20"/>
              </w:rPr>
              <w:lastRenderedPageBreak/>
              <w:t>тетр. учить.</w:t>
            </w:r>
          </w:p>
          <w:p w:rsidR="00D65532" w:rsidRDefault="002B155E" w:rsidP="00D655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мить коллекцию тканей</w:t>
            </w:r>
            <w:r w:rsidR="0063382B">
              <w:rPr>
                <w:sz w:val="20"/>
                <w:szCs w:val="20"/>
              </w:rPr>
              <w:t>.</w:t>
            </w:r>
          </w:p>
          <w:p w:rsidR="00D65532" w:rsidRDefault="00D65532" w:rsidP="00D65532">
            <w:pPr>
              <w:jc w:val="both"/>
              <w:rPr>
                <w:sz w:val="20"/>
                <w:szCs w:val="20"/>
              </w:rPr>
            </w:pPr>
          </w:p>
          <w:p w:rsidR="00D65532" w:rsidRDefault="00D65532" w:rsidP="00D65532">
            <w:pPr>
              <w:jc w:val="both"/>
              <w:rPr>
                <w:sz w:val="20"/>
                <w:szCs w:val="20"/>
              </w:rPr>
            </w:pPr>
          </w:p>
          <w:p w:rsidR="00D65532" w:rsidRDefault="00D65532" w:rsidP="00D65532">
            <w:pPr>
              <w:jc w:val="both"/>
              <w:rPr>
                <w:sz w:val="20"/>
                <w:szCs w:val="20"/>
              </w:rPr>
            </w:pPr>
          </w:p>
          <w:p w:rsidR="00D65532" w:rsidRDefault="00D65532" w:rsidP="00D65532">
            <w:pPr>
              <w:jc w:val="both"/>
              <w:rPr>
                <w:sz w:val="20"/>
                <w:szCs w:val="20"/>
              </w:rPr>
            </w:pPr>
          </w:p>
          <w:p w:rsidR="00D86DCA" w:rsidRDefault="00D86DCA" w:rsidP="00D65532">
            <w:pPr>
              <w:jc w:val="both"/>
              <w:rPr>
                <w:sz w:val="20"/>
                <w:szCs w:val="20"/>
              </w:rPr>
            </w:pPr>
          </w:p>
          <w:p w:rsidR="00D86DCA" w:rsidRDefault="00D86DCA" w:rsidP="00D65532">
            <w:pPr>
              <w:jc w:val="both"/>
              <w:rPr>
                <w:sz w:val="20"/>
                <w:szCs w:val="20"/>
              </w:rPr>
            </w:pPr>
          </w:p>
          <w:p w:rsidR="00D86DCA" w:rsidRDefault="00D86DCA" w:rsidP="00D65532">
            <w:pPr>
              <w:jc w:val="both"/>
              <w:rPr>
                <w:sz w:val="20"/>
                <w:szCs w:val="20"/>
              </w:rPr>
            </w:pPr>
          </w:p>
          <w:p w:rsidR="00D65532" w:rsidRDefault="00D65532" w:rsidP="00D65532">
            <w:pPr>
              <w:jc w:val="both"/>
              <w:rPr>
                <w:sz w:val="20"/>
                <w:szCs w:val="20"/>
              </w:rPr>
            </w:pPr>
          </w:p>
          <w:p w:rsidR="0054708E" w:rsidRDefault="0054708E" w:rsidP="00D655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§14 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вторить,</w:t>
            </w:r>
          </w:p>
          <w:p w:rsidR="0054708E" w:rsidRDefault="0054708E" w:rsidP="00D655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</w:t>
            </w:r>
            <w:r w:rsidR="00D65532" w:rsidRPr="00D6553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15</w:t>
            </w:r>
          </w:p>
          <w:p w:rsidR="00D65532" w:rsidRDefault="0054708E" w:rsidP="00D655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учить</w:t>
            </w:r>
            <w:r w:rsidR="00D65532" w:rsidRPr="00D65532">
              <w:rPr>
                <w:sz w:val="20"/>
                <w:szCs w:val="20"/>
              </w:rPr>
              <w:t>, стр.</w:t>
            </w:r>
            <w:r>
              <w:rPr>
                <w:sz w:val="20"/>
                <w:szCs w:val="20"/>
              </w:rPr>
              <w:t>90-93,</w:t>
            </w:r>
          </w:p>
          <w:p w:rsidR="0063382B" w:rsidRDefault="0063382B" w:rsidP="0063382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си в тетр. учи</w:t>
            </w:r>
            <w:r>
              <w:rPr>
                <w:sz w:val="20"/>
                <w:szCs w:val="20"/>
              </w:rPr>
              <w:lastRenderedPageBreak/>
              <w:t>ть.</w:t>
            </w:r>
          </w:p>
          <w:p w:rsidR="00883D60" w:rsidRDefault="0063382B" w:rsidP="0063382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Выполнить практ. 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ту: и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вить о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зец ткани. Подг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вить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общ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об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рии шв. </w:t>
            </w:r>
            <w:r w:rsidR="00883D60">
              <w:rPr>
                <w:sz w:val="20"/>
                <w:szCs w:val="20"/>
              </w:rPr>
              <w:t>ма</w:t>
            </w:r>
          </w:p>
          <w:p w:rsidR="00883D60" w:rsidRDefault="00883D60" w:rsidP="00883D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шины.</w:t>
            </w:r>
          </w:p>
          <w:p w:rsidR="00883D60" w:rsidRDefault="00883D60" w:rsidP="0063382B">
            <w:pPr>
              <w:jc w:val="both"/>
              <w:rPr>
                <w:sz w:val="20"/>
                <w:szCs w:val="20"/>
              </w:rPr>
            </w:pPr>
          </w:p>
          <w:p w:rsidR="0063382B" w:rsidRDefault="0063382B" w:rsidP="0063382B">
            <w:pPr>
              <w:jc w:val="both"/>
              <w:rPr>
                <w:sz w:val="20"/>
                <w:szCs w:val="20"/>
              </w:rPr>
            </w:pPr>
          </w:p>
          <w:p w:rsidR="0063382B" w:rsidRDefault="0063382B" w:rsidP="0063382B">
            <w:pPr>
              <w:jc w:val="both"/>
              <w:rPr>
                <w:sz w:val="20"/>
                <w:szCs w:val="20"/>
              </w:rPr>
            </w:pPr>
          </w:p>
          <w:p w:rsidR="0063382B" w:rsidRDefault="0063382B" w:rsidP="0063382B">
            <w:pPr>
              <w:jc w:val="both"/>
              <w:rPr>
                <w:sz w:val="20"/>
                <w:szCs w:val="20"/>
              </w:rPr>
            </w:pPr>
          </w:p>
          <w:p w:rsidR="0063382B" w:rsidRDefault="0063382B" w:rsidP="0063382B">
            <w:pPr>
              <w:jc w:val="both"/>
              <w:rPr>
                <w:sz w:val="20"/>
                <w:szCs w:val="20"/>
              </w:rPr>
            </w:pPr>
          </w:p>
          <w:p w:rsidR="0063382B" w:rsidRPr="00D65532" w:rsidRDefault="0063382B" w:rsidP="0063382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65532" w:rsidRDefault="00D65532" w:rsidP="00AB6626">
            <w:pPr>
              <w:jc w:val="both"/>
            </w:pPr>
          </w:p>
        </w:tc>
        <w:tc>
          <w:tcPr>
            <w:tcW w:w="850" w:type="dxa"/>
          </w:tcPr>
          <w:p w:rsidR="00D65532" w:rsidRDefault="00D65532" w:rsidP="00AB6626">
            <w:pPr>
              <w:jc w:val="both"/>
            </w:pPr>
          </w:p>
        </w:tc>
      </w:tr>
      <w:tr w:rsidR="00D65532" w:rsidTr="00804B85">
        <w:tc>
          <w:tcPr>
            <w:tcW w:w="534" w:type="dxa"/>
            <w:gridSpan w:val="2"/>
          </w:tcPr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  <w:r>
              <w:t>31-32</w:t>
            </w: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523A65" w:rsidRDefault="00523A65" w:rsidP="00AB6626">
            <w:pPr>
              <w:jc w:val="both"/>
            </w:pPr>
          </w:p>
          <w:p w:rsidR="00523A65" w:rsidRDefault="00523A65" w:rsidP="00AB6626">
            <w:pPr>
              <w:jc w:val="both"/>
            </w:pPr>
          </w:p>
          <w:p w:rsidR="00523A65" w:rsidRDefault="00523A65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523A65" w:rsidRDefault="00523A65" w:rsidP="00AB6626">
            <w:pPr>
              <w:jc w:val="both"/>
            </w:pPr>
          </w:p>
          <w:p w:rsidR="00523A65" w:rsidRDefault="00523A65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  <w:r>
              <w:t>33-34</w:t>
            </w: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  <w:r>
              <w:t>35-</w:t>
            </w:r>
            <w:r>
              <w:lastRenderedPageBreak/>
              <w:t>36</w:t>
            </w: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</w:tc>
        <w:tc>
          <w:tcPr>
            <w:tcW w:w="1417" w:type="dxa"/>
          </w:tcPr>
          <w:p w:rsidR="00D65532" w:rsidRDefault="00D65532" w:rsidP="00AB6626">
            <w:pPr>
              <w:jc w:val="both"/>
              <w:rPr>
                <w:b/>
                <w:i/>
                <w:sz w:val="26"/>
                <w:szCs w:val="26"/>
              </w:rPr>
            </w:pPr>
            <w:r w:rsidRPr="00D80548">
              <w:rPr>
                <w:b/>
                <w:i/>
                <w:sz w:val="26"/>
                <w:szCs w:val="26"/>
              </w:rPr>
              <w:lastRenderedPageBreak/>
              <w:t>Швейная машина.</w:t>
            </w:r>
          </w:p>
          <w:p w:rsidR="00D65532" w:rsidRDefault="00D65532" w:rsidP="00AB6626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D65532" w:rsidRPr="006B6A8F" w:rsidRDefault="00D65532" w:rsidP="00AB6626">
            <w:pPr>
              <w:jc w:val="both"/>
              <w:rPr>
                <w:sz w:val="24"/>
                <w:szCs w:val="24"/>
              </w:rPr>
            </w:pPr>
            <w:r w:rsidRPr="006B6A8F">
              <w:rPr>
                <w:sz w:val="24"/>
                <w:szCs w:val="24"/>
              </w:rPr>
              <w:t>Совреме</w:t>
            </w:r>
            <w:r w:rsidRPr="006B6A8F">
              <w:rPr>
                <w:sz w:val="24"/>
                <w:szCs w:val="24"/>
              </w:rPr>
              <w:t>н</w:t>
            </w:r>
            <w:r w:rsidRPr="006B6A8F">
              <w:rPr>
                <w:sz w:val="24"/>
                <w:szCs w:val="24"/>
              </w:rPr>
              <w:t>ная быт</w:t>
            </w:r>
            <w:r w:rsidRPr="006B6A8F">
              <w:rPr>
                <w:sz w:val="24"/>
                <w:szCs w:val="24"/>
              </w:rPr>
              <w:t>о</w:t>
            </w:r>
            <w:r w:rsidRPr="006B6A8F">
              <w:rPr>
                <w:sz w:val="24"/>
                <w:szCs w:val="24"/>
              </w:rPr>
              <w:t>вая шв</w:t>
            </w:r>
            <w:r>
              <w:rPr>
                <w:sz w:val="24"/>
                <w:szCs w:val="24"/>
              </w:rPr>
              <w:t xml:space="preserve">. </w:t>
            </w:r>
            <w:r w:rsidRPr="006B6A8F">
              <w:rPr>
                <w:sz w:val="24"/>
                <w:szCs w:val="24"/>
              </w:rPr>
              <w:t>машина с электр</w:t>
            </w:r>
            <w:r w:rsidRPr="006B6A8F">
              <w:rPr>
                <w:sz w:val="24"/>
                <w:szCs w:val="24"/>
              </w:rPr>
              <w:t>о</w:t>
            </w:r>
            <w:r w:rsidRPr="006B6A8F">
              <w:rPr>
                <w:sz w:val="24"/>
                <w:szCs w:val="24"/>
              </w:rPr>
              <w:t>приводом.</w:t>
            </w:r>
            <w:r w:rsidR="00523A65" w:rsidRPr="006B6A8F">
              <w:rPr>
                <w:sz w:val="24"/>
                <w:szCs w:val="24"/>
              </w:rPr>
              <w:t xml:space="preserve"> Подготовка швейной машины к работе. Приёмы работы.</w:t>
            </w:r>
          </w:p>
          <w:p w:rsidR="00D65532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комбин</w:t>
            </w:r>
            <w:r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рованный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23A65" w:rsidRPr="006B6A8F" w:rsidRDefault="00523A65" w:rsidP="00523A65">
            <w:pPr>
              <w:jc w:val="both"/>
              <w:rPr>
                <w:sz w:val="24"/>
                <w:szCs w:val="24"/>
              </w:rPr>
            </w:pPr>
          </w:p>
          <w:p w:rsidR="00D65532" w:rsidRPr="00A90735" w:rsidRDefault="00523A65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операции при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шинной обработке изделия. ВТО ткани.</w:t>
            </w:r>
          </w:p>
          <w:p w:rsidR="00D65532" w:rsidRPr="00A90735" w:rsidRDefault="00523A65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553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65532"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комбин</w:t>
            </w:r>
            <w:r w:rsidR="00D65532"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="00D65532"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рованный</w:t>
            </w:r>
            <w:r w:rsidR="00D6553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65532"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5532" w:rsidRDefault="00D65532" w:rsidP="00AB6626">
            <w:pPr>
              <w:jc w:val="both"/>
              <w:rPr>
                <w:sz w:val="24"/>
                <w:szCs w:val="24"/>
              </w:rPr>
            </w:pPr>
          </w:p>
          <w:p w:rsidR="00D65532" w:rsidRDefault="00D65532" w:rsidP="00AB6626">
            <w:pPr>
              <w:jc w:val="both"/>
              <w:rPr>
                <w:sz w:val="24"/>
                <w:szCs w:val="24"/>
              </w:rPr>
            </w:pPr>
          </w:p>
          <w:p w:rsidR="00D65532" w:rsidRDefault="00D65532" w:rsidP="00AB6626">
            <w:pPr>
              <w:jc w:val="both"/>
              <w:rPr>
                <w:sz w:val="24"/>
                <w:szCs w:val="24"/>
              </w:rPr>
            </w:pPr>
          </w:p>
          <w:p w:rsidR="00523A65" w:rsidRDefault="00523A65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швы.</w:t>
            </w:r>
          </w:p>
          <w:p w:rsidR="00D65532" w:rsidRPr="00A90735" w:rsidRDefault="00523A65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553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65532"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комбин</w:t>
            </w:r>
            <w:r w:rsidR="00D65532"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="00D65532"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рованный</w:t>
            </w:r>
            <w:r w:rsidR="00D6553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65532"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Pr="00D80548" w:rsidRDefault="00D65532" w:rsidP="00AB662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16" w:type="dxa"/>
          </w:tcPr>
          <w:p w:rsidR="00D65532" w:rsidRPr="00B26FD8" w:rsidRDefault="00D65532" w:rsidP="00AB6626">
            <w:pPr>
              <w:jc w:val="both"/>
              <w:rPr>
                <w:b/>
                <w:sz w:val="26"/>
                <w:szCs w:val="26"/>
              </w:rPr>
            </w:pPr>
            <w:r w:rsidRPr="00B26FD8">
              <w:rPr>
                <w:b/>
                <w:sz w:val="26"/>
                <w:szCs w:val="26"/>
              </w:rPr>
              <w:lastRenderedPageBreak/>
              <w:t xml:space="preserve"> 6 </w:t>
            </w: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523A65" w:rsidRDefault="00523A65" w:rsidP="00AB6626">
            <w:pPr>
              <w:jc w:val="both"/>
              <w:rPr>
                <w:sz w:val="26"/>
                <w:szCs w:val="26"/>
              </w:rPr>
            </w:pPr>
          </w:p>
          <w:p w:rsidR="00D65532" w:rsidRPr="008E2057" w:rsidRDefault="00D65532" w:rsidP="00AB66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077" w:type="dxa"/>
            <w:gridSpan w:val="2"/>
          </w:tcPr>
          <w:p w:rsidR="00D65532" w:rsidRDefault="00D65532" w:rsidP="00AB6626">
            <w:pPr>
              <w:jc w:val="both"/>
            </w:pPr>
            <w:r>
              <w:t xml:space="preserve">Ознакомить с </w:t>
            </w:r>
            <w:r w:rsidRPr="00A60C9B">
              <w:t>ус</w:t>
            </w:r>
            <w:r w:rsidRPr="00A60C9B">
              <w:t>т</w:t>
            </w:r>
            <w:r w:rsidRPr="00A60C9B">
              <w:t>ройство</w:t>
            </w:r>
            <w:r>
              <w:t>м</w:t>
            </w:r>
            <w:r w:rsidRPr="00A60C9B">
              <w:t xml:space="preserve"> совр</w:t>
            </w:r>
            <w:r w:rsidRPr="00A60C9B">
              <w:t>е</w:t>
            </w:r>
            <w:r w:rsidRPr="00A60C9B">
              <w:t>менной бытовой швейной машины с электриче</w:t>
            </w:r>
            <w:r>
              <w:t>ским приводом. Научить п</w:t>
            </w:r>
            <w:r w:rsidRPr="00A60C9B">
              <w:t>одготавливать швейную машину к работе: наматывать нижнюю нитку на шпульку, запра</w:t>
            </w:r>
            <w:r w:rsidRPr="00A60C9B">
              <w:t>в</w:t>
            </w:r>
            <w:r w:rsidRPr="00A60C9B">
              <w:t>лять верхнюю и нижнюю нитки, выводить нижнюю нитку наверх. В</w:t>
            </w:r>
            <w:r w:rsidRPr="00A60C9B">
              <w:t>ы</w:t>
            </w:r>
            <w:r w:rsidRPr="00A60C9B">
              <w:t>полнять прямую и зигзагообразную машинные строчки с различной дл</w:t>
            </w:r>
            <w:r w:rsidRPr="00A60C9B">
              <w:t>и</w:t>
            </w:r>
            <w:r w:rsidRPr="00A60C9B">
              <w:t>ной стежка по н</w:t>
            </w:r>
            <w:r w:rsidRPr="00A60C9B">
              <w:t>а</w:t>
            </w:r>
            <w:r w:rsidRPr="00A60C9B">
              <w:t>меченным линиям по прямой и с п</w:t>
            </w:r>
            <w:r w:rsidRPr="00A60C9B">
              <w:t>о</w:t>
            </w:r>
            <w:r w:rsidRPr="00A60C9B">
              <w:t>воротом под углом с использованием переключателя в</w:t>
            </w:r>
            <w:r w:rsidRPr="00A60C9B">
              <w:t>и</w:t>
            </w:r>
            <w:r w:rsidRPr="00A60C9B">
              <w:t>да строчек и рег</w:t>
            </w:r>
            <w:r w:rsidRPr="00A60C9B">
              <w:t>у</w:t>
            </w:r>
            <w:r w:rsidRPr="00A60C9B">
              <w:t>лятора длины стежка. Выполнять закрепки в начале и конце строчки с использованием клавиши шитья назад. Находить и представлять и</w:t>
            </w:r>
            <w:r w:rsidRPr="00A60C9B">
              <w:t>н</w:t>
            </w:r>
            <w:r w:rsidRPr="00A60C9B">
              <w:lastRenderedPageBreak/>
              <w:t>формацию об и</w:t>
            </w:r>
            <w:r w:rsidRPr="00A60C9B">
              <w:t>с</w:t>
            </w:r>
            <w:r w:rsidRPr="00A60C9B">
              <w:t>тории швейной машины. Овлад</w:t>
            </w:r>
            <w:r w:rsidRPr="00A60C9B">
              <w:t>е</w:t>
            </w:r>
            <w:r w:rsidRPr="00A60C9B">
              <w:t>вать безопасными приёмами труда</w:t>
            </w:r>
            <w:r w:rsidR="002D7AD4">
              <w:t>.</w:t>
            </w:r>
          </w:p>
        </w:tc>
        <w:tc>
          <w:tcPr>
            <w:tcW w:w="993" w:type="dxa"/>
          </w:tcPr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сказ, 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обья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нение,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беседа, </w:t>
            </w:r>
            <w:r w:rsidRPr="005968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уче</w:t>
            </w:r>
            <w:r w:rsidRPr="0059687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9687C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демо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ция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изча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мых</w:t>
            </w:r>
          </w:p>
          <w:p w:rsidR="00D65532" w:rsidRDefault="00D65532" w:rsidP="00AB6626">
            <w:pPr>
              <w:jc w:val="both"/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тов, 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работа.</w:t>
            </w:r>
          </w:p>
        </w:tc>
        <w:tc>
          <w:tcPr>
            <w:tcW w:w="850" w:type="dxa"/>
          </w:tcPr>
          <w:p w:rsidR="00D65532" w:rsidRDefault="00D65532" w:rsidP="00AB6626">
            <w:pPr>
              <w:jc w:val="both"/>
            </w:pPr>
            <w:r>
              <w:t>ун</w:t>
            </w:r>
            <w:r>
              <w:t>и</w:t>
            </w:r>
            <w:r>
              <w:t>ве</w:t>
            </w:r>
            <w:r>
              <w:t>р</w:t>
            </w:r>
            <w:r>
              <w:t>сал</w:t>
            </w:r>
            <w:r>
              <w:t>ь</w:t>
            </w:r>
            <w:r>
              <w:t>ная шве</w:t>
            </w:r>
            <w:r>
              <w:t>й</w:t>
            </w:r>
            <w:r>
              <w:t>ная м</w:t>
            </w:r>
            <w:r>
              <w:t>а</w:t>
            </w:r>
            <w:r>
              <w:t>шина,</w:t>
            </w:r>
          </w:p>
          <w:p w:rsidR="00D65532" w:rsidRDefault="00D65532" w:rsidP="00AB6626">
            <w:pPr>
              <w:jc w:val="both"/>
            </w:pPr>
            <w:r>
              <w:t xml:space="preserve"> пр</w:t>
            </w:r>
            <w:r>
              <w:t>и</w:t>
            </w:r>
            <w:r>
              <w:t xml:space="preserve">вод, </w:t>
            </w:r>
          </w:p>
          <w:p w:rsidR="00D65532" w:rsidRDefault="00D65532" w:rsidP="00AB6626">
            <w:pPr>
              <w:jc w:val="both"/>
            </w:pPr>
            <w:r>
              <w:t>мех</w:t>
            </w:r>
            <w:r>
              <w:t>а</w:t>
            </w:r>
            <w:r>
              <w:t xml:space="preserve">низм </w:t>
            </w:r>
          </w:p>
          <w:p w:rsidR="00D65532" w:rsidRDefault="00D65532" w:rsidP="00AB6626">
            <w:pPr>
              <w:jc w:val="both"/>
            </w:pPr>
            <w:r>
              <w:t>мах</w:t>
            </w:r>
            <w:r>
              <w:t>о</w:t>
            </w:r>
            <w:r>
              <w:t xml:space="preserve">вого </w:t>
            </w:r>
          </w:p>
          <w:p w:rsidR="00D65532" w:rsidRDefault="00D65532" w:rsidP="00AB6626">
            <w:pPr>
              <w:jc w:val="both"/>
            </w:pPr>
            <w:r>
              <w:t>кол</w:t>
            </w:r>
            <w:r>
              <w:t>е</w:t>
            </w:r>
            <w:r>
              <w:t xml:space="preserve">са, </w:t>
            </w:r>
          </w:p>
          <w:p w:rsidR="00D65532" w:rsidRDefault="00D65532" w:rsidP="00AB6626">
            <w:pPr>
              <w:jc w:val="both"/>
            </w:pPr>
            <w:r>
              <w:t>о</w:t>
            </w:r>
            <w:r>
              <w:t>с</w:t>
            </w:r>
            <w:r>
              <w:t>но</w:t>
            </w:r>
            <w:r>
              <w:t>в</w:t>
            </w:r>
            <w:r>
              <w:t xml:space="preserve">ные узлы </w:t>
            </w:r>
          </w:p>
          <w:p w:rsidR="00D65532" w:rsidRDefault="00D65532" w:rsidP="00AB6626">
            <w:pPr>
              <w:jc w:val="both"/>
            </w:pPr>
            <w:r>
              <w:t>шв. м</w:t>
            </w:r>
            <w:r>
              <w:t>а</w:t>
            </w:r>
            <w:r>
              <w:t>шины,</w:t>
            </w:r>
          </w:p>
          <w:p w:rsidR="00D65532" w:rsidRDefault="00D65532" w:rsidP="00AB6626">
            <w:pPr>
              <w:jc w:val="both"/>
            </w:pPr>
            <w:r>
              <w:t>рег</w:t>
            </w:r>
            <w:r>
              <w:t>у</w:t>
            </w:r>
            <w:r>
              <w:t xml:space="preserve">лятор длины </w:t>
            </w:r>
          </w:p>
          <w:p w:rsidR="00D65532" w:rsidRDefault="00D65532" w:rsidP="00AB6626">
            <w:pPr>
              <w:jc w:val="both"/>
            </w:pPr>
            <w:r>
              <w:t>сте</w:t>
            </w:r>
            <w:r>
              <w:t>ж</w:t>
            </w:r>
            <w:r>
              <w:t>ка ,</w:t>
            </w:r>
          </w:p>
          <w:p w:rsidR="00D65532" w:rsidRDefault="00D65532" w:rsidP="00AB6626">
            <w:pPr>
              <w:jc w:val="both"/>
            </w:pPr>
            <w:r>
              <w:t>рег</w:t>
            </w:r>
            <w:r>
              <w:t>у</w:t>
            </w:r>
            <w:r>
              <w:t>лятор нат</w:t>
            </w:r>
            <w:r>
              <w:t>я</w:t>
            </w:r>
            <w:r>
              <w:t>же</w:t>
            </w:r>
            <w:r w:rsidR="00696513">
              <w:t>ния нити,</w:t>
            </w:r>
          </w:p>
          <w:p w:rsidR="00696513" w:rsidRDefault="00696513" w:rsidP="00AB6626">
            <w:pPr>
              <w:jc w:val="both"/>
            </w:pPr>
            <w:r>
              <w:t>ста</w:t>
            </w:r>
            <w:r>
              <w:t>ч</w:t>
            </w:r>
            <w:r>
              <w:lastRenderedPageBreak/>
              <w:t>ной шов вза</w:t>
            </w:r>
            <w:r>
              <w:t>у</w:t>
            </w:r>
            <w:r>
              <w:t>тю</w:t>
            </w:r>
            <w:r>
              <w:t>ж</w:t>
            </w:r>
            <w:r>
              <w:t>ку, враз</w:t>
            </w:r>
            <w:r>
              <w:t>у</w:t>
            </w:r>
            <w:r>
              <w:t>тю</w:t>
            </w:r>
            <w:r>
              <w:t>ж</w:t>
            </w:r>
            <w:r>
              <w:t xml:space="preserve">ку, </w:t>
            </w:r>
          </w:p>
          <w:p w:rsidR="00D65532" w:rsidRDefault="00696513" w:rsidP="00AB6626">
            <w:pPr>
              <w:jc w:val="both"/>
            </w:pPr>
            <w:r>
              <w:t>шов впо</w:t>
            </w:r>
            <w:r>
              <w:t>д</w:t>
            </w:r>
            <w:r>
              <w:t>гибку с о</w:t>
            </w:r>
            <w:r>
              <w:t>т</w:t>
            </w:r>
            <w:r>
              <w:t>кр</w:t>
            </w:r>
            <w:r>
              <w:t>ы</w:t>
            </w:r>
            <w:r>
              <w:t>тым и з</w:t>
            </w:r>
            <w:r>
              <w:t>а</w:t>
            </w:r>
            <w:r>
              <w:t>кр</w:t>
            </w:r>
            <w:r>
              <w:t>ы</w:t>
            </w:r>
            <w:r>
              <w:t>тым срез</w:t>
            </w:r>
            <w:r>
              <w:t>а</w:t>
            </w:r>
            <w:r>
              <w:t>ми</w:t>
            </w:r>
          </w:p>
        </w:tc>
        <w:tc>
          <w:tcPr>
            <w:tcW w:w="1985" w:type="dxa"/>
          </w:tcPr>
          <w:p w:rsidR="00D65532" w:rsidRDefault="00D65532" w:rsidP="00AB6626">
            <w:pPr>
              <w:jc w:val="both"/>
            </w:pPr>
            <w:r w:rsidRPr="002039DA">
              <w:lastRenderedPageBreak/>
              <w:t>Современная б</w:t>
            </w:r>
            <w:r w:rsidRPr="002039DA">
              <w:t>ы</w:t>
            </w:r>
            <w:r w:rsidRPr="002039DA">
              <w:t>товая швейная машина с эле</w:t>
            </w:r>
            <w:r w:rsidRPr="002039DA">
              <w:t>к</w:t>
            </w:r>
            <w:r w:rsidRPr="002039DA">
              <w:t>трическим прив</w:t>
            </w:r>
            <w:r w:rsidRPr="002039DA">
              <w:t>о</w:t>
            </w:r>
            <w:r w:rsidRPr="002039DA">
              <w:t>дом. Основные узлы швейной машины. Орган</w:t>
            </w:r>
            <w:r w:rsidRPr="002039DA">
              <w:t>и</w:t>
            </w:r>
            <w:r w:rsidRPr="002039DA">
              <w:t>зация рабочего места для выпо</w:t>
            </w:r>
            <w:r w:rsidRPr="002039DA">
              <w:t>л</w:t>
            </w:r>
            <w:r w:rsidRPr="002039DA">
              <w:t>нения машинных работ. Подготовка швейной машины к работе: намотка нижней нитки на шпульку, заправка верхней и нижней ниток, выведение нижней нитки н</w:t>
            </w:r>
            <w:r w:rsidRPr="002039DA">
              <w:t>а</w:t>
            </w:r>
            <w:r w:rsidRPr="002039DA">
              <w:t>верх. Приёмы р</w:t>
            </w:r>
            <w:r w:rsidRPr="002039DA">
              <w:t>а</w:t>
            </w:r>
            <w:r w:rsidRPr="002039DA">
              <w:t>боты на швейной машине: начало работы, поворот строчки под у</w:t>
            </w:r>
            <w:r w:rsidRPr="002039DA">
              <w:t>г</w:t>
            </w:r>
            <w:r w:rsidRPr="002039DA">
              <w:t>лом, закрепление машинной стро</w:t>
            </w:r>
            <w:r w:rsidRPr="002039DA">
              <w:t>ч</w:t>
            </w:r>
            <w:r w:rsidRPr="002039DA">
              <w:t>ки в начале и ко</w:t>
            </w:r>
            <w:r w:rsidRPr="002039DA">
              <w:t>н</w:t>
            </w:r>
            <w:r w:rsidRPr="002039DA">
              <w:t>це работы, око</w:t>
            </w:r>
            <w:r w:rsidRPr="002039DA">
              <w:t>н</w:t>
            </w:r>
            <w:r w:rsidRPr="002039DA">
              <w:t>чание работы. Н</w:t>
            </w:r>
            <w:r w:rsidRPr="002039DA">
              <w:t>е</w:t>
            </w:r>
            <w:r w:rsidRPr="002039DA">
              <w:t>поладки, связа</w:t>
            </w:r>
            <w:r w:rsidRPr="002039DA">
              <w:t>н</w:t>
            </w:r>
            <w:r w:rsidRPr="002039DA">
              <w:t>ные с неправил</w:t>
            </w:r>
            <w:r w:rsidRPr="002039DA">
              <w:t>ь</w:t>
            </w:r>
            <w:r w:rsidRPr="002039DA">
              <w:t>ной заправкой н</w:t>
            </w:r>
            <w:r w:rsidRPr="002039DA">
              <w:t>и</w:t>
            </w:r>
            <w:r w:rsidRPr="002039DA">
              <w:t>ток. Назначение и правила использ</w:t>
            </w:r>
            <w:r w:rsidRPr="002039DA">
              <w:t>о</w:t>
            </w:r>
            <w:r w:rsidRPr="002039DA">
              <w:t>вания регул</w:t>
            </w:r>
            <w:r w:rsidRPr="002039DA">
              <w:t>и</w:t>
            </w:r>
            <w:r w:rsidRPr="002039DA">
              <w:lastRenderedPageBreak/>
              <w:t>рующих механи</w:t>
            </w:r>
            <w:r w:rsidRPr="002039DA">
              <w:t>з</w:t>
            </w:r>
            <w:r w:rsidRPr="002039DA">
              <w:t>мов: переключ</w:t>
            </w:r>
            <w:r w:rsidRPr="002039DA">
              <w:t>а</w:t>
            </w:r>
            <w:r w:rsidRPr="002039DA">
              <w:t>теля вида строчек, регулятора длины стежка, клавиши шитья назад</w:t>
            </w:r>
            <w:r w:rsidR="00523A65">
              <w:t>. М</w:t>
            </w:r>
            <w:r w:rsidR="00523A65">
              <w:t>а</w:t>
            </w:r>
            <w:r w:rsidR="00523A65">
              <w:t>шинные швы.</w:t>
            </w:r>
          </w:p>
        </w:tc>
        <w:tc>
          <w:tcPr>
            <w:tcW w:w="1842" w:type="dxa"/>
          </w:tcPr>
          <w:p w:rsidR="00D65532" w:rsidRPr="004C1C55" w:rsidRDefault="00D65532" w:rsidP="00AB662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-</w:t>
            </w:r>
            <w:r w:rsidRPr="004C1C55">
              <w:rPr>
                <w:b/>
                <w:sz w:val="24"/>
                <w:szCs w:val="24"/>
              </w:rPr>
              <w:t>знать</w:t>
            </w:r>
            <w:r w:rsidRPr="004C1C55">
              <w:rPr>
                <w:sz w:val="24"/>
                <w:szCs w:val="24"/>
              </w:rPr>
              <w:t>: приемы безопасной  работы на швейной м</w:t>
            </w:r>
            <w:r w:rsidRPr="004C1C55">
              <w:rPr>
                <w:sz w:val="24"/>
                <w:szCs w:val="24"/>
              </w:rPr>
              <w:t>а</w:t>
            </w:r>
            <w:r w:rsidRPr="004C1C55">
              <w:rPr>
                <w:sz w:val="24"/>
                <w:szCs w:val="24"/>
              </w:rPr>
              <w:t>шине, виды машин, прим</w:t>
            </w:r>
            <w:r w:rsidRPr="004C1C55">
              <w:rPr>
                <w:sz w:val="24"/>
                <w:szCs w:val="24"/>
              </w:rPr>
              <w:t>е</w:t>
            </w:r>
            <w:r w:rsidRPr="004C1C55">
              <w:rPr>
                <w:sz w:val="24"/>
                <w:szCs w:val="24"/>
              </w:rPr>
              <w:t>няемых в швейной пр</w:t>
            </w:r>
            <w:r w:rsidRPr="004C1C55">
              <w:rPr>
                <w:sz w:val="24"/>
                <w:szCs w:val="24"/>
              </w:rPr>
              <w:t>о</w:t>
            </w:r>
            <w:r w:rsidRPr="004C1C55">
              <w:rPr>
                <w:sz w:val="24"/>
                <w:szCs w:val="24"/>
              </w:rPr>
              <w:t>мышленности,</w:t>
            </w:r>
          </w:p>
          <w:p w:rsidR="00D65532" w:rsidRPr="004C1C55" w:rsidRDefault="00D65532" w:rsidP="00AB6626">
            <w:pPr>
              <w:jc w:val="both"/>
              <w:rPr>
                <w:sz w:val="24"/>
                <w:szCs w:val="24"/>
              </w:rPr>
            </w:pPr>
            <w:r w:rsidRPr="004C1C55">
              <w:rPr>
                <w:sz w:val="24"/>
                <w:szCs w:val="24"/>
              </w:rPr>
              <w:t>устройство б</w:t>
            </w:r>
            <w:r w:rsidRPr="004C1C55">
              <w:rPr>
                <w:sz w:val="24"/>
                <w:szCs w:val="24"/>
              </w:rPr>
              <w:t>ы</w:t>
            </w:r>
            <w:r w:rsidRPr="004C1C55">
              <w:rPr>
                <w:sz w:val="24"/>
                <w:szCs w:val="24"/>
              </w:rPr>
              <w:t>товой униве</w:t>
            </w:r>
            <w:r w:rsidRPr="004C1C55">
              <w:rPr>
                <w:sz w:val="24"/>
                <w:szCs w:val="24"/>
              </w:rPr>
              <w:t>р</w:t>
            </w:r>
            <w:r w:rsidRPr="004C1C55">
              <w:rPr>
                <w:sz w:val="24"/>
                <w:szCs w:val="24"/>
              </w:rPr>
              <w:t>сальной шв. машины,  на</w:t>
            </w:r>
            <w:r>
              <w:rPr>
                <w:sz w:val="24"/>
                <w:szCs w:val="24"/>
              </w:rPr>
              <w:t>-</w:t>
            </w:r>
            <w:r w:rsidRPr="004C1C55">
              <w:rPr>
                <w:sz w:val="24"/>
                <w:szCs w:val="24"/>
              </w:rPr>
              <w:t>значение о</w:t>
            </w:r>
            <w:r w:rsidRPr="004C1C55">
              <w:rPr>
                <w:sz w:val="24"/>
                <w:szCs w:val="24"/>
              </w:rPr>
              <w:t>с</w:t>
            </w:r>
            <w:r w:rsidRPr="004C1C55">
              <w:rPr>
                <w:sz w:val="24"/>
                <w:szCs w:val="24"/>
              </w:rPr>
              <w:t>новных узлов шв. машины, организацию рабочего места, правила подг</w:t>
            </w:r>
            <w:r w:rsidRPr="004C1C55">
              <w:rPr>
                <w:sz w:val="24"/>
                <w:szCs w:val="24"/>
              </w:rPr>
              <w:t>о</w:t>
            </w:r>
            <w:r w:rsidRPr="004C1C55">
              <w:rPr>
                <w:sz w:val="24"/>
                <w:szCs w:val="24"/>
              </w:rPr>
              <w:t>товки к работе, устройство м</w:t>
            </w:r>
            <w:r w:rsidRPr="004C1C55">
              <w:rPr>
                <w:sz w:val="24"/>
                <w:szCs w:val="24"/>
              </w:rPr>
              <w:t>о</w:t>
            </w:r>
            <w:r w:rsidR="00523A65">
              <w:rPr>
                <w:sz w:val="24"/>
                <w:szCs w:val="24"/>
              </w:rPr>
              <w:t>талки, класс</w:t>
            </w:r>
            <w:r w:rsidR="00523A65">
              <w:rPr>
                <w:sz w:val="24"/>
                <w:szCs w:val="24"/>
              </w:rPr>
              <w:t>и</w:t>
            </w:r>
            <w:r w:rsidR="00523A65">
              <w:rPr>
                <w:sz w:val="24"/>
                <w:szCs w:val="24"/>
              </w:rPr>
              <w:t>фикацию м</w:t>
            </w:r>
            <w:r w:rsidR="00523A65">
              <w:rPr>
                <w:sz w:val="24"/>
                <w:szCs w:val="24"/>
              </w:rPr>
              <w:t>а</w:t>
            </w:r>
            <w:r w:rsidR="00523A65">
              <w:rPr>
                <w:sz w:val="24"/>
                <w:szCs w:val="24"/>
              </w:rPr>
              <w:t>шинных швов.</w:t>
            </w:r>
            <w:r w:rsidRPr="004C1C55">
              <w:rPr>
                <w:sz w:val="24"/>
                <w:szCs w:val="24"/>
              </w:rPr>
              <w:t xml:space="preserve"> </w:t>
            </w:r>
          </w:p>
          <w:p w:rsidR="00D65532" w:rsidRPr="004C1C55" w:rsidRDefault="00D65532" w:rsidP="00AB6626">
            <w:pPr>
              <w:jc w:val="both"/>
              <w:rPr>
                <w:sz w:val="24"/>
                <w:szCs w:val="24"/>
              </w:rPr>
            </w:pPr>
            <w:r w:rsidRPr="004C1C55">
              <w:rPr>
                <w:b/>
                <w:sz w:val="24"/>
                <w:szCs w:val="24"/>
              </w:rPr>
              <w:t>-понимать</w:t>
            </w:r>
            <w:r w:rsidRPr="004C1C55">
              <w:rPr>
                <w:sz w:val="24"/>
                <w:szCs w:val="24"/>
              </w:rPr>
              <w:t>: значение пр</w:t>
            </w:r>
            <w:r w:rsidRPr="004C1C55">
              <w:rPr>
                <w:sz w:val="24"/>
                <w:szCs w:val="24"/>
              </w:rPr>
              <w:t>а</w:t>
            </w:r>
            <w:r w:rsidRPr="004C1C55">
              <w:rPr>
                <w:sz w:val="24"/>
                <w:szCs w:val="24"/>
              </w:rPr>
              <w:t>вильной подг</w:t>
            </w:r>
            <w:r w:rsidRPr="004C1C55">
              <w:rPr>
                <w:sz w:val="24"/>
                <w:szCs w:val="24"/>
              </w:rPr>
              <w:t>о</w:t>
            </w:r>
            <w:r w:rsidRPr="004C1C55">
              <w:rPr>
                <w:sz w:val="24"/>
                <w:szCs w:val="24"/>
              </w:rPr>
              <w:t>товки швейной машины к р</w:t>
            </w:r>
            <w:r w:rsidRPr="004C1C55">
              <w:rPr>
                <w:sz w:val="24"/>
                <w:szCs w:val="24"/>
              </w:rPr>
              <w:t>а</w:t>
            </w:r>
            <w:r w:rsidRPr="004C1C55">
              <w:rPr>
                <w:sz w:val="24"/>
                <w:szCs w:val="24"/>
              </w:rPr>
              <w:t xml:space="preserve">боте. </w:t>
            </w:r>
          </w:p>
          <w:p w:rsidR="00D65532" w:rsidRPr="004C1C55" w:rsidRDefault="00D65532" w:rsidP="00AB6626">
            <w:pPr>
              <w:jc w:val="both"/>
              <w:rPr>
                <w:sz w:val="24"/>
                <w:szCs w:val="24"/>
              </w:rPr>
            </w:pPr>
            <w:r w:rsidRPr="004C1C55">
              <w:rPr>
                <w:sz w:val="24"/>
                <w:szCs w:val="24"/>
              </w:rPr>
              <w:t>-</w:t>
            </w:r>
            <w:r w:rsidRPr="004C1C55">
              <w:rPr>
                <w:b/>
                <w:sz w:val="24"/>
                <w:szCs w:val="24"/>
              </w:rPr>
              <w:t>уметь:</w:t>
            </w:r>
            <w:r w:rsidRPr="004C1C55">
              <w:rPr>
                <w:sz w:val="24"/>
                <w:szCs w:val="24"/>
              </w:rPr>
              <w:t xml:space="preserve"> нам</w:t>
            </w:r>
            <w:r w:rsidRPr="004C1C55">
              <w:rPr>
                <w:sz w:val="24"/>
                <w:szCs w:val="24"/>
              </w:rPr>
              <w:t>а</w:t>
            </w:r>
            <w:r w:rsidRPr="004C1C55">
              <w:rPr>
                <w:sz w:val="24"/>
                <w:szCs w:val="24"/>
              </w:rPr>
              <w:lastRenderedPageBreak/>
              <w:t>тывать нитки на шпульку, заправлять верхнюю и нижнюю ни</w:t>
            </w:r>
            <w:r w:rsidRPr="004C1C55">
              <w:rPr>
                <w:sz w:val="24"/>
                <w:szCs w:val="24"/>
              </w:rPr>
              <w:t>т</w:t>
            </w:r>
            <w:r w:rsidRPr="004C1C55">
              <w:rPr>
                <w:sz w:val="24"/>
                <w:szCs w:val="24"/>
              </w:rPr>
              <w:t>ки, выполнять машинную строчку с ра</w:t>
            </w:r>
            <w:r w:rsidRPr="004C1C55">
              <w:rPr>
                <w:sz w:val="24"/>
                <w:szCs w:val="24"/>
              </w:rPr>
              <w:t>з</w:t>
            </w:r>
            <w:r w:rsidR="00523A65">
              <w:rPr>
                <w:sz w:val="24"/>
                <w:szCs w:val="24"/>
              </w:rPr>
              <w:t>личной длиной стежка, выпо</w:t>
            </w:r>
            <w:r w:rsidR="00523A65">
              <w:rPr>
                <w:sz w:val="24"/>
                <w:szCs w:val="24"/>
              </w:rPr>
              <w:t>л</w:t>
            </w:r>
            <w:r w:rsidR="00523A65">
              <w:rPr>
                <w:sz w:val="24"/>
                <w:szCs w:val="24"/>
              </w:rPr>
              <w:t>нять соедин</w:t>
            </w:r>
            <w:r w:rsidR="00523A65">
              <w:rPr>
                <w:sz w:val="24"/>
                <w:szCs w:val="24"/>
              </w:rPr>
              <w:t>и</w:t>
            </w:r>
            <w:r w:rsidR="00523A65">
              <w:rPr>
                <w:sz w:val="24"/>
                <w:szCs w:val="24"/>
              </w:rPr>
              <w:t>тельные  и краевые м</w:t>
            </w:r>
            <w:r w:rsidR="00523A65">
              <w:rPr>
                <w:sz w:val="24"/>
                <w:szCs w:val="24"/>
              </w:rPr>
              <w:t>а</w:t>
            </w:r>
            <w:r w:rsidR="00523A65">
              <w:rPr>
                <w:sz w:val="24"/>
                <w:szCs w:val="24"/>
              </w:rPr>
              <w:t>шинные швы.</w:t>
            </w:r>
          </w:p>
          <w:p w:rsidR="00D65532" w:rsidRPr="004C1C55" w:rsidRDefault="00D65532" w:rsidP="00AB6626">
            <w:pPr>
              <w:jc w:val="both"/>
              <w:rPr>
                <w:sz w:val="24"/>
                <w:szCs w:val="24"/>
              </w:rPr>
            </w:pPr>
            <w:r w:rsidRPr="004C1C5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и</w:t>
            </w:r>
            <w:r w:rsidRPr="004C1C55">
              <w:rPr>
                <w:b/>
                <w:sz w:val="24"/>
                <w:szCs w:val="24"/>
              </w:rPr>
              <w:t>спользовать:</w:t>
            </w:r>
            <w:r w:rsidRPr="004C1C55">
              <w:rPr>
                <w:sz w:val="24"/>
                <w:szCs w:val="24"/>
              </w:rPr>
              <w:t xml:space="preserve"> при самосто</w:t>
            </w:r>
            <w:r w:rsidRPr="004C1C55">
              <w:rPr>
                <w:sz w:val="24"/>
                <w:szCs w:val="24"/>
              </w:rPr>
              <w:t>я</w:t>
            </w:r>
            <w:r w:rsidRPr="004C1C55">
              <w:rPr>
                <w:sz w:val="24"/>
                <w:szCs w:val="24"/>
              </w:rPr>
              <w:t xml:space="preserve">тельной работе на шв. машине. </w:t>
            </w:r>
          </w:p>
          <w:p w:rsidR="00D65532" w:rsidRDefault="00D65532" w:rsidP="00AB6626">
            <w:pPr>
              <w:jc w:val="both"/>
            </w:pPr>
          </w:p>
        </w:tc>
        <w:tc>
          <w:tcPr>
            <w:tcW w:w="3119" w:type="dxa"/>
            <w:vAlign w:val="center"/>
          </w:tcPr>
          <w:p w:rsidR="00D65532" w:rsidRDefault="00D65532" w:rsidP="00AB6626">
            <w:pPr>
              <w:pStyle w:val="a5"/>
              <w:ind w:right="34"/>
              <w:jc w:val="both"/>
            </w:pPr>
            <w:r w:rsidRPr="00992D64">
              <w:rPr>
                <w:w w:val="90"/>
                <w:u w:val="single"/>
              </w:rPr>
              <w:lastRenderedPageBreak/>
              <w:t xml:space="preserve">Л </w:t>
            </w:r>
            <w:r w:rsidRPr="00992D64">
              <w:rPr>
                <w:u w:val="single"/>
              </w:rPr>
              <w:t>и ч н о с т н ы е:</w:t>
            </w:r>
            <w:r w:rsidRPr="0038354A">
              <w:t xml:space="preserve"> </w:t>
            </w:r>
          </w:p>
          <w:p w:rsidR="00D65532" w:rsidRDefault="00D65532" w:rsidP="00AB6626">
            <w:pPr>
              <w:pStyle w:val="a5"/>
              <w:ind w:right="34"/>
              <w:jc w:val="both"/>
            </w:pPr>
            <w:r w:rsidRPr="0038354A">
              <w:t>оценива</w:t>
            </w:r>
            <w:r w:rsidRPr="0038354A">
              <w:softHyphen/>
              <w:t>ет ситуацию на уроке с точки зрения ва</w:t>
            </w:r>
            <w:r w:rsidRPr="0038354A">
              <w:t>ж</w:t>
            </w:r>
            <w:r w:rsidRPr="0038354A">
              <w:t>ности образования; пол</w:t>
            </w:r>
            <w:r w:rsidRPr="0038354A">
              <w:t>о</w:t>
            </w:r>
            <w:r w:rsidRPr="0038354A">
              <w:t>жительно относится к уч</w:t>
            </w:r>
            <w:r w:rsidRPr="0038354A">
              <w:t>е</w:t>
            </w:r>
            <w:r w:rsidRPr="0038354A">
              <w:t>нию, к познавательной де</w:t>
            </w:r>
            <w:r w:rsidRPr="0038354A">
              <w:t>я</w:t>
            </w:r>
            <w:r w:rsidRPr="0038354A">
              <w:t>тельности, желает при-обре</w:t>
            </w:r>
            <w:r w:rsidRPr="0038354A">
              <w:softHyphen/>
              <w:t xml:space="preserve">тать новые знания, умения, совершенствовать имеющиеся. </w:t>
            </w:r>
          </w:p>
          <w:p w:rsidR="00D65532" w:rsidRPr="0038354A" w:rsidRDefault="00D65532" w:rsidP="00AB6626">
            <w:pPr>
              <w:pStyle w:val="a5"/>
              <w:ind w:left="81" w:right="34"/>
              <w:jc w:val="both"/>
            </w:pPr>
            <w:r w:rsidRPr="00992D64">
              <w:rPr>
                <w:u w:val="single"/>
              </w:rPr>
              <w:t>Поз н а в а т е л ь н ы е:</w:t>
            </w:r>
            <w:r w:rsidRPr="0038354A">
              <w:t xml:space="preserve"> осознает познавательную задачу; самостоятельно предполагает, какая и</w:t>
            </w:r>
            <w:r w:rsidRPr="0038354A">
              <w:t>н</w:t>
            </w:r>
            <w:r w:rsidRPr="0038354A">
              <w:t>формация нужна для р</w:t>
            </w:r>
            <w:r w:rsidRPr="0038354A">
              <w:t>е</w:t>
            </w:r>
            <w:r w:rsidRPr="0038354A">
              <w:t>шения предметной уче</w:t>
            </w:r>
            <w:r w:rsidRPr="0038354A">
              <w:t>б</w:t>
            </w:r>
            <w:r w:rsidRPr="0038354A">
              <w:t xml:space="preserve">ной задачи, состоящей </w:t>
            </w:r>
          </w:p>
          <w:p w:rsidR="00D65532" w:rsidRDefault="00D65532" w:rsidP="00AB6626">
            <w:pPr>
              <w:pStyle w:val="a5"/>
              <w:ind w:left="105" w:right="34"/>
              <w:jc w:val="both"/>
            </w:pPr>
            <w:r w:rsidRPr="0038354A">
              <w:t>из нескольких шагов; ч</w:t>
            </w:r>
            <w:r w:rsidRPr="0038354A">
              <w:t>и</w:t>
            </w:r>
            <w:r w:rsidRPr="0038354A">
              <w:t>тает и слушает, извлекая нуж</w:t>
            </w:r>
            <w:r w:rsidRPr="0038354A">
              <w:softHyphen/>
              <w:t>ную информацию, а также самостоятельно н</w:t>
            </w:r>
            <w:r w:rsidRPr="0038354A">
              <w:t>а</w:t>
            </w:r>
            <w:r w:rsidRPr="0038354A">
              <w:t xml:space="preserve">ходит ее </w:t>
            </w:r>
            <w:r w:rsidRPr="001D2ADC">
              <w:t>в материалах учебников</w:t>
            </w:r>
            <w:r>
              <w:t>:</w:t>
            </w:r>
            <w:r w:rsidRPr="001D2ADC">
              <w:t xml:space="preserve"> </w:t>
            </w:r>
            <w:r>
              <w:t xml:space="preserve">знает </w:t>
            </w:r>
            <w:r w:rsidRPr="001D2ADC">
              <w:t>назнач</w:t>
            </w:r>
            <w:r w:rsidRPr="001D2ADC">
              <w:t>е</w:t>
            </w:r>
            <w:r w:rsidRPr="001D2ADC">
              <w:t>ние, устройство и при</w:t>
            </w:r>
            <w:r w:rsidRPr="001D2ADC">
              <w:t>н</w:t>
            </w:r>
            <w:r w:rsidRPr="001D2ADC">
              <w:t>цип действия регуляторов швейной машины</w:t>
            </w:r>
            <w:r>
              <w:t>.</w:t>
            </w:r>
            <w:r w:rsidR="00523A65">
              <w:t xml:space="preserve"> Умеет выполнять соединител</w:t>
            </w:r>
            <w:r w:rsidR="00523A65">
              <w:t>ь</w:t>
            </w:r>
            <w:r w:rsidR="00523A65">
              <w:t>ные и краевые машинные швы.</w:t>
            </w:r>
            <w:r w:rsidRPr="001D2ADC">
              <w:t xml:space="preserve"> </w:t>
            </w:r>
            <w:r>
              <w:t xml:space="preserve">Учится овладевать </w:t>
            </w:r>
            <w:r w:rsidRPr="001D2ADC">
              <w:t>безопасными приёмами</w:t>
            </w:r>
            <w:r w:rsidRPr="00A60C9B">
              <w:t xml:space="preserve"> труда</w:t>
            </w:r>
            <w:r>
              <w:t>.</w:t>
            </w:r>
          </w:p>
          <w:p w:rsidR="005B5976" w:rsidRDefault="00D65532" w:rsidP="00AB6626">
            <w:pPr>
              <w:pStyle w:val="a5"/>
              <w:ind w:left="19" w:right="34"/>
              <w:jc w:val="both"/>
            </w:pPr>
            <w:r w:rsidRPr="00992D64">
              <w:rPr>
                <w:u w:val="single"/>
              </w:rPr>
              <w:lastRenderedPageBreak/>
              <w:t>Р е г у л я т и в н ы е:</w:t>
            </w:r>
            <w:r w:rsidRPr="0038354A">
              <w:t xml:space="preserve"> учи</w:t>
            </w:r>
            <w:r w:rsidRPr="0038354A">
              <w:t>т</w:t>
            </w:r>
            <w:r w:rsidRPr="0038354A">
              <w:t>ся обнаруживать и форм</w:t>
            </w:r>
            <w:r w:rsidRPr="0038354A">
              <w:t>у</w:t>
            </w:r>
            <w:r w:rsidRPr="0038354A">
              <w:t>лировать учебную пробл</w:t>
            </w:r>
            <w:r w:rsidRPr="0038354A">
              <w:t>е</w:t>
            </w:r>
            <w:r w:rsidRPr="0038354A">
              <w:t>му совместно с учителем; принимает и со</w:t>
            </w:r>
            <w:r w:rsidRPr="0038354A">
              <w:softHyphen/>
              <w:t>храняет учебную задачу; планирует (в сотрудничестве с учит</w:t>
            </w:r>
            <w:r w:rsidRPr="0038354A">
              <w:t>е</w:t>
            </w:r>
            <w:r w:rsidRPr="0038354A">
              <w:t>лем и одноклассниками или самостоятельно) необ</w:t>
            </w:r>
            <w:r w:rsidRPr="0038354A">
              <w:softHyphen/>
              <w:t>ходимые действия, опер</w:t>
            </w:r>
            <w:r w:rsidRPr="0038354A">
              <w:t>а</w:t>
            </w:r>
            <w:r w:rsidRPr="0038354A">
              <w:t>ции, действует по плану.</w:t>
            </w:r>
          </w:p>
          <w:p w:rsidR="00D65532" w:rsidRDefault="00D65532" w:rsidP="00AB6626">
            <w:pPr>
              <w:pStyle w:val="a5"/>
              <w:ind w:left="19" w:right="34"/>
              <w:jc w:val="both"/>
            </w:pPr>
            <w:r w:rsidRPr="0038354A">
              <w:t xml:space="preserve"> </w:t>
            </w:r>
          </w:p>
          <w:p w:rsidR="00D65532" w:rsidRDefault="00D65532" w:rsidP="00AB6626">
            <w:pPr>
              <w:ind w:right="34"/>
              <w:jc w:val="both"/>
              <w:rPr>
                <w:sz w:val="20"/>
                <w:szCs w:val="20"/>
              </w:rPr>
            </w:pPr>
            <w:r w:rsidRPr="00992D64">
              <w:rPr>
                <w:u w:val="single"/>
              </w:rPr>
              <w:t>К о м м у н и к а т и в н ы е :</w:t>
            </w:r>
            <w:r w:rsidRPr="0038354A">
              <w:t xml:space="preserve"> задает вопросы, слушает и отве</w:t>
            </w:r>
            <w:r w:rsidRPr="0038354A">
              <w:softHyphen/>
              <w:t>чает на вопросы других, формулирует собственные мысли, высказывает и обо</w:t>
            </w:r>
            <w:r w:rsidRPr="0038354A">
              <w:t>с</w:t>
            </w:r>
            <w:r w:rsidRPr="0038354A">
              <w:t>новывает свою точку зрения, при необ</w:t>
            </w:r>
            <w:r w:rsidRPr="0038354A">
              <w:softHyphen/>
              <w:t>ходимости отстаив</w:t>
            </w:r>
            <w:r w:rsidRPr="0038354A">
              <w:t>а</w:t>
            </w:r>
            <w:r w:rsidRPr="0038354A">
              <w:t>ет свою точку зрения, арг</w:t>
            </w:r>
            <w:r w:rsidRPr="0038354A">
              <w:t>у</w:t>
            </w:r>
            <w:r w:rsidRPr="0038354A">
              <w:t>ментируя ее, учится подтве</w:t>
            </w:r>
            <w:r w:rsidRPr="0038354A">
              <w:t>р</w:t>
            </w:r>
            <w:r w:rsidRPr="0038354A">
              <w:t>ждать аргументы фактами.</w:t>
            </w:r>
          </w:p>
        </w:tc>
        <w:tc>
          <w:tcPr>
            <w:tcW w:w="567" w:type="dxa"/>
          </w:tcPr>
          <w:p w:rsidR="00883D60" w:rsidRDefault="00883D60" w:rsidP="00AB6626">
            <w:pPr>
              <w:jc w:val="both"/>
              <w:rPr>
                <w:sz w:val="20"/>
                <w:szCs w:val="20"/>
              </w:rPr>
            </w:pPr>
          </w:p>
          <w:p w:rsidR="00883D60" w:rsidRDefault="00883D60" w:rsidP="00AB6626">
            <w:pPr>
              <w:jc w:val="both"/>
              <w:rPr>
                <w:sz w:val="20"/>
                <w:szCs w:val="20"/>
              </w:rPr>
            </w:pPr>
          </w:p>
          <w:p w:rsidR="00883D60" w:rsidRDefault="00883D60" w:rsidP="00AB6626">
            <w:pPr>
              <w:jc w:val="both"/>
              <w:rPr>
                <w:sz w:val="20"/>
                <w:szCs w:val="20"/>
              </w:rPr>
            </w:pPr>
          </w:p>
          <w:p w:rsidR="00D65532" w:rsidRDefault="00D65532" w:rsidP="00AB6626">
            <w:pPr>
              <w:jc w:val="both"/>
              <w:rPr>
                <w:sz w:val="20"/>
                <w:szCs w:val="20"/>
              </w:rPr>
            </w:pPr>
            <w:r w:rsidRPr="00D65532">
              <w:rPr>
                <w:sz w:val="20"/>
                <w:szCs w:val="20"/>
              </w:rPr>
              <w:t>§</w:t>
            </w:r>
            <w:r w:rsidR="0054708E">
              <w:rPr>
                <w:sz w:val="20"/>
                <w:szCs w:val="20"/>
              </w:rPr>
              <w:t>19</w:t>
            </w:r>
            <w:r w:rsidRPr="00D65532">
              <w:rPr>
                <w:sz w:val="20"/>
                <w:szCs w:val="20"/>
              </w:rPr>
              <w:t>, стр.</w:t>
            </w:r>
            <w:r w:rsidR="0054708E">
              <w:rPr>
                <w:sz w:val="20"/>
                <w:szCs w:val="20"/>
              </w:rPr>
              <w:t>119-120,</w:t>
            </w:r>
          </w:p>
          <w:p w:rsidR="0063382B" w:rsidRDefault="0063382B" w:rsidP="0063382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си в тетр. учить.</w:t>
            </w:r>
          </w:p>
          <w:p w:rsidR="00523A65" w:rsidRDefault="00523A65" w:rsidP="00523A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виться к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ё</w:t>
            </w:r>
            <w:r>
              <w:rPr>
                <w:sz w:val="20"/>
                <w:szCs w:val="20"/>
              </w:rPr>
              <w:t>ту.</w:t>
            </w:r>
          </w:p>
          <w:p w:rsidR="0063382B" w:rsidRDefault="0063382B" w:rsidP="00AB6626">
            <w:pPr>
              <w:jc w:val="both"/>
              <w:rPr>
                <w:sz w:val="20"/>
                <w:szCs w:val="20"/>
              </w:rPr>
            </w:pPr>
          </w:p>
          <w:p w:rsidR="00D65532" w:rsidRDefault="00D65532" w:rsidP="00AB6626">
            <w:pPr>
              <w:jc w:val="both"/>
              <w:rPr>
                <w:sz w:val="20"/>
                <w:szCs w:val="20"/>
              </w:rPr>
            </w:pPr>
          </w:p>
          <w:p w:rsidR="00D65532" w:rsidRDefault="00D65532" w:rsidP="00AB6626">
            <w:pPr>
              <w:jc w:val="both"/>
              <w:rPr>
                <w:sz w:val="20"/>
                <w:szCs w:val="20"/>
              </w:rPr>
            </w:pPr>
          </w:p>
          <w:p w:rsidR="00D65532" w:rsidRDefault="00D65532" w:rsidP="00AB6626">
            <w:pPr>
              <w:jc w:val="both"/>
              <w:rPr>
                <w:sz w:val="20"/>
                <w:szCs w:val="20"/>
              </w:rPr>
            </w:pPr>
          </w:p>
          <w:p w:rsidR="00D65532" w:rsidRDefault="00D65532" w:rsidP="00AB6626">
            <w:pPr>
              <w:jc w:val="both"/>
              <w:rPr>
                <w:sz w:val="20"/>
                <w:szCs w:val="20"/>
              </w:rPr>
            </w:pPr>
          </w:p>
          <w:p w:rsidR="00D65532" w:rsidRDefault="00D65532" w:rsidP="00AB6626">
            <w:pPr>
              <w:jc w:val="both"/>
              <w:rPr>
                <w:sz w:val="20"/>
                <w:szCs w:val="20"/>
              </w:rPr>
            </w:pPr>
          </w:p>
          <w:p w:rsidR="00D65532" w:rsidRDefault="00D65532" w:rsidP="00AB6626">
            <w:pPr>
              <w:jc w:val="both"/>
              <w:rPr>
                <w:sz w:val="20"/>
                <w:szCs w:val="20"/>
              </w:rPr>
            </w:pPr>
          </w:p>
          <w:p w:rsidR="00D65532" w:rsidRDefault="00D65532" w:rsidP="00AB6626">
            <w:pPr>
              <w:jc w:val="both"/>
              <w:rPr>
                <w:sz w:val="20"/>
                <w:szCs w:val="20"/>
              </w:rPr>
            </w:pPr>
          </w:p>
          <w:p w:rsidR="00D65532" w:rsidRDefault="00D65532" w:rsidP="00AB6626">
            <w:pPr>
              <w:jc w:val="both"/>
              <w:rPr>
                <w:sz w:val="20"/>
                <w:szCs w:val="20"/>
              </w:rPr>
            </w:pPr>
            <w:r w:rsidRPr="00D65532">
              <w:rPr>
                <w:sz w:val="20"/>
                <w:szCs w:val="20"/>
              </w:rPr>
              <w:t>§</w:t>
            </w:r>
            <w:r w:rsidR="00523A65">
              <w:rPr>
                <w:sz w:val="20"/>
                <w:szCs w:val="20"/>
              </w:rPr>
              <w:t xml:space="preserve">20-21,  </w:t>
            </w:r>
            <w:r w:rsidRPr="00D65532">
              <w:rPr>
                <w:sz w:val="20"/>
                <w:szCs w:val="20"/>
              </w:rPr>
              <w:t>стр.</w:t>
            </w:r>
            <w:r w:rsidR="00523A65">
              <w:rPr>
                <w:sz w:val="20"/>
                <w:szCs w:val="20"/>
              </w:rPr>
              <w:t>129-</w:t>
            </w:r>
            <w:r w:rsidR="00523A65">
              <w:rPr>
                <w:sz w:val="20"/>
                <w:szCs w:val="20"/>
              </w:rPr>
              <w:lastRenderedPageBreak/>
              <w:t>134,</w:t>
            </w:r>
          </w:p>
          <w:p w:rsidR="0063382B" w:rsidRDefault="0063382B" w:rsidP="0063382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си в тетр. учить. </w:t>
            </w:r>
          </w:p>
          <w:p w:rsidR="00D65532" w:rsidRDefault="00D65532" w:rsidP="00AB6626">
            <w:pPr>
              <w:jc w:val="both"/>
              <w:rPr>
                <w:sz w:val="20"/>
                <w:szCs w:val="20"/>
              </w:rPr>
            </w:pPr>
          </w:p>
          <w:p w:rsidR="00D65532" w:rsidRDefault="00D65532" w:rsidP="00AB6626">
            <w:pPr>
              <w:jc w:val="both"/>
              <w:rPr>
                <w:sz w:val="20"/>
                <w:szCs w:val="20"/>
              </w:rPr>
            </w:pPr>
          </w:p>
          <w:p w:rsidR="00D65532" w:rsidRDefault="00D65532" w:rsidP="00AB6626">
            <w:pPr>
              <w:jc w:val="both"/>
              <w:rPr>
                <w:sz w:val="20"/>
                <w:szCs w:val="20"/>
              </w:rPr>
            </w:pPr>
          </w:p>
          <w:p w:rsidR="00D65532" w:rsidRDefault="00D65532" w:rsidP="00AB6626">
            <w:pPr>
              <w:jc w:val="both"/>
              <w:rPr>
                <w:sz w:val="20"/>
                <w:szCs w:val="20"/>
              </w:rPr>
            </w:pPr>
          </w:p>
          <w:p w:rsidR="00D65532" w:rsidRDefault="00D65532" w:rsidP="00AB6626">
            <w:pPr>
              <w:jc w:val="both"/>
              <w:rPr>
                <w:sz w:val="20"/>
                <w:szCs w:val="20"/>
              </w:rPr>
            </w:pPr>
          </w:p>
          <w:p w:rsidR="00883D60" w:rsidRDefault="00883D60" w:rsidP="00AB6626">
            <w:pPr>
              <w:jc w:val="both"/>
              <w:rPr>
                <w:sz w:val="20"/>
                <w:szCs w:val="20"/>
              </w:rPr>
            </w:pPr>
          </w:p>
          <w:p w:rsidR="00D65532" w:rsidRDefault="00D65532" w:rsidP="00AB6626">
            <w:pPr>
              <w:jc w:val="both"/>
              <w:rPr>
                <w:sz w:val="20"/>
                <w:szCs w:val="20"/>
              </w:rPr>
            </w:pPr>
          </w:p>
          <w:p w:rsidR="00D65532" w:rsidRDefault="00D65532" w:rsidP="00AB6626">
            <w:pPr>
              <w:jc w:val="both"/>
              <w:rPr>
                <w:sz w:val="20"/>
                <w:szCs w:val="20"/>
              </w:rPr>
            </w:pPr>
          </w:p>
          <w:p w:rsidR="00D65532" w:rsidRDefault="00523A65" w:rsidP="00AB66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§22</w:t>
            </w:r>
            <w:r w:rsidR="00D65532" w:rsidRPr="00D65532">
              <w:rPr>
                <w:sz w:val="20"/>
                <w:szCs w:val="20"/>
              </w:rPr>
              <w:t>, стр.</w:t>
            </w:r>
            <w:r>
              <w:rPr>
                <w:sz w:val="20"/>
                <w:szCs w:val="20"/>
              </w:rPr>
              <w:t>135-137.</w:t>
            </w:r>
          </w:p>
          <w:p w:rsidR="0063382B" w:rsidRDefault="0063382B" w:rsidP="0063382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си в тетр. учить.</w:t>
            </w:r>
          </w:p>
          <w:p w:rsidR="00D65532" w:rsidRDefault="00523A65" w:rsidP="00AB66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мить о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разцы машинных шво</w:t>
            </w:r>
            <w:r>
              <w:rPr>
                <w:sz w:val="20"/>
                <w:szCs w:val="20"/>
              </w:rPr>
              <w:lastRenderedPageBreak/>
              <w:t>в.</w:t>
            </w:r>
          </w:p>
          <w:p w:rsidR="00D65532" w:rsidRDefault="00D65532" w:rsidP="00AB6626">
            <w:pPr>
              <w:jc w:val="both"/>
              <w:rPr>
                <w:sz w:val="20"/>
                <w:szCs w:val="20"/>
              </w:rPr>
            </w:pPr>
          </w:p>
          <w:p w:rsidR="00D65532" w:rsidRDefault="00D65532" w:rsidP="00AB6626">
            <w:pPr>
              <w:jc w:val="both"/>
              <w:rPr>
                <w:sz w:val="20"/>
                <w:szCs w:val="20"/>
              </w:rPr>
            </w:pPr>
          </w:p>
          <w:p w:rsidR="00D65532" w:rsidRDefault="00D65532" w:rsidP="00AB6626">
            <w:pPr>
              <w:jc w:val="both"/>
              <w:rPr>
                <w:sz w:val="20"/>
                <w:szCs w:val="20"/>
              </w:rPr>
            </w:pPr>
          </w:p>
          <w:p w:rsidR="00D65532" w:rsidRDefault="00D65532" w:rsidP="00AB6626">
            <w:pPr>
              <w:jc w:val="both"/>
              <w:rPr>
                <w:sz w:val="20"/>
                <w:szCs w:val="20"/>
              </w:rPr>
            </w:pPr>
          </w:p>
          <w:p w:rsidR="00D65532" w:rsidRDefault="00D65532" w:rsidP="00AB6626">
            <w:pPr>
              <w:jc w:val="both"/>
              <w:rPr>
                <w:sz w:val="20"/>
                <w:szCs w:val="20"/>
              </w:rPr>
            </w:pPr>
          </w:p>
          <w:p w:rsidR="00D65532" w:rsidRDefault="00D65532" w:rsidP="00AB6626">
            <w:pPr>
              <w:jc w:val="both"/>
              <w:rPr>
                <w:sz w:val="20"/>
                <w:szCs w:val="20"/>
              </w:rPr>
            </w:pPr>
          </w:p>
          <w:p w:rsidR="00D65532" w:rsidRDefault="00D65532" w:rsidP="00AB6626">
            <w:pPr>
              <w:jc w:val="both"/>
              <w:rPr>
                <w:sz w:val="20"/>
                <w:szCs w:val="20"/>
              </w:rPr>
            </w:pPr>
          </w:p>
          <w:p w:rsidR="00D65532" w:rsidRDefault="00D65532" w:rsidP="00AB6626">
            <w:pPr>
              <w:jc w:val="both"/>
              <w:rPr>
                <w:sz w:val="20"/>
                <w:szCs w:val="20"/>
              </w:rPr>
            </w:pPr>
          </w:p>
          <w:p w:rsidR="00D65532" w:rsidRDefault="00D65532" w:rsidP="00AB6626">
            <w:pPr>
              <w:jc w:val="both"/>
              <w:rPr>
                <w:sz w:val="20"/>
                <w:szCs w:val="20"/>
              </w:rPr>
            </w:pPr>
          </w:p>
          <w:p w:rsidR="00D65532" w:rsidRDefault="00D65532" w:rsidP="00AB6626">
            <w:pPr>
              <w:jc w:val="both"/>
              <w:rPr>
                <w:sz w:val="20"/>
                <w:szCs w:val="20"/>
              </w:rPr>
            </w:pPr>
          </w:p>
          <w:p w:rsidR="00D65532" w:rsidRDefault="00D65532" w:rsidP="00AB6626">
            <w:pPr>
              <w:jc w:val="both"/>
              <w:rPr>
                <w:sz w:val="20"/>
                <w:szCs w:val="20"/>
              </w:rPr>
            </w:pPr>
          </w:p>
          <w:p w:rsidR="00D65532" w:rsidRDefault="00D65532" w:rsidP="00AB6626">
            <w:pPr>
              <w:jc w:val="both"/>
              <w:rPr>
                <w:sz w:val="20"/>
                <w:szCs w:val="20"/>
              </w:rPr>
            </w:pPr>
          </w:p>
          <w:p w:rsidR="00D65532" w:rsidRDefault="00D65532" w:rsidP="00AB6626">
            <w:pPr>
              <w:jc w:val="both"/>
            </w:pPr>
          </w:p>
        </w:tc>
        <w:tc>
          <w:tcPr>
            <w:tcW w:w="709" w:type="dxa"/>
          </w:tcPr>
          <w:p w:rsidR="00D65532" w:rsidRDefault="00D65532" w:rsidP="00AB6626">
            <w:pPr>
              <w:jc w:val="both"/>
            </w:pPr>
          </w:p>
        </w:tc>
        <w:tc>
          <w:tcPr>
            <w:tcW w:w="850" w:type="dxa"/>
          </w:tcPr>
          <w:p w:rsidR="00D65532" w:rsidRDefault="00D65532" w:rsidP="00AB6626">
            <w:pPr>
              <w:jc w:val="both"/>
            </w:pPr>
          </w:p>
        </w:tc>
      </w:tr>
      <w:tr w:rsidR="00D65532" w:rsidTr="00804B85">
        <w:tc>
          <w:tcPr>
            <w:tcW w:w="534" w:type="dxa"/>
            <w:gridSpan w:val="2"/>
          </w:tcPr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  <w:r>
              <w:t>37-38</w:t>
            </w: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696513" w:rsidRDefault="00696513" w:rsidP="00AB6626">
            <w:pPr>
              <w:jc w:val="both"/>
            </w:pPr>
          </w:p>
          <w:p w:rsidR="00696513" w:rsidRDefault="00696513" w:rsidP="00AB6626">
            <w:pPr>
              <w:jc w:val="both"/>
            </w:pPr>
          </w:p>
          <w:p w:rsidR="00696513" w:rsidRDefault="00696513" w:rsidP="00AB6626">
            <w:pPr>
              <w:jc w:val="both"/>
            </w:pPr>
          </w:p>
          <w:p w:rsidR="00696513" w:rsidRDefault="00696513" w:rsidP="00AB6626">
            <w:pPr>
              <w:jc w:val="both"/>
            </w:pPr>
          </w:p>
          <w:p w:rsidR="00883D60" w:rsidRDefault="00883D60" w:rsidP="00AB6626">
            <w:pPr>
              <w:jc w:val="both"/>
            </w:pPr>
          </w:p>
          <w:p w:rsidR="005B5976" w:rsidRDefault="005B5976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  <w:r>
              <w:t>39-40</w:t>
            </w: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63382B" w:rsidRDefault="0063382B" w:rsidP="00AB6626">
            <w:pPr>
              <w:jc w:val="both"/>
            </w:pPr>
          </w:p>
          <w:p w:rsidR="0063382B" w:rsidRDefault="0063382B" w:rsidP="00AB6626">
            <w:pPr>
              <w:jc w:val="both"/>
            </w:pPr>
          </w:p>
          <w:p w:rsidR="0063382B" w:rsidRDefault="0063382B" w:rsidP="00AB6626">
            <w:pPr>
              <w:jc w:val="both"/>
            </w:pPr>
          </w:p>
          <w:p w:rsidR="0063382B" w:rsidRDefault="0063382B" w:rsidP="00AB6626">
            <w:pPr>
              <w:jc w:val="both"/>
            </w:pPr>
          </w:p>
          <w:p w:rsidR="005B5976" w:rsidRDefault="005B5976" w:rsidP="00AB6626">
            <w:pPr>
              <w:jc w:val="both"/>
            </w:pPr>
          </w:p>
          <w:p w:rsidR="0063382B" w:rsidRDefault="0063382B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  <w:r>
              <w:t>41-42</w:t>
            </w:r>
          </w:p>
        </w:tc>
        <w:tc>
          <w:tcPr>
            <w:tcW w:w="1417" w:type="dxa"/>
          </w:tcPr>
          <w:p w:rsidR="00D65532" w:rsidRDefault="00D65532" w:rsidP="00AB6626">
            <w:pPr>
              <w:jc w:val="both"/>
              <w:rPr>
                <w:b/>
                <w:i/>
                <w:sz w:val="26"/>
                <w:szCs w:val="26"/>
              </w:rPr>
            </w:pPr>
            <w:r w:rsidRPr="002109C4">
              <w:rPr>
                <w:b/>
                <w:i/>
                <w:sz w:val="26"/>
                <w:szCs w:val="26"/>
              </w:rPr>
              <w:lastRenderedPageBreak/>
              <w:t>Конс</w:t>
            </w:r>
            <w:r w:rsidRPr="002109C4">
              <w:rPr>
                <w:b/>
                <w:i/>
                <w:sz w:val="26"/>
                <w:szCs w:val="26"/>
              </w:rPr>
              <w:t>т</w:t>
            </w:r>
            <w:r w:rsidRPr="002109C4">
              <w:rPr>
                <w:b/>
                <w:i/>
                <w:sz w:val="26"/>
                <w:szCs w:val="26"/>
              </w:rPr>
              <w:t>руиров</w:t>
            </w:r>
            <w:r w:rsidRPr="002109C4">
              <w:rPr>
                <w:b/>
                <w:i/>
                <w:sz w:val="26"/>
                <w:szCs w:val="26"/>
              </w:rPr>
              <w:t>а</w:t>
            </w:r>
            <w:r w:rsidRPr="002109C4">
              <w:rPr>
                <w:b/>
                <w:i/>
                <w:sz w:val="26"/>
                <w:szCs w:val="26"/>
              </w:rPr>
              <w:t>ние швейных изделий.</w:t>
            </w:r>
          </w:p>
          <w:p w:rsidR="00D65532" w:rsidRDefault="00D65532" w:rsidP="00AB6626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D65532" w:rsidRPr="00AF1E9E" w:rsidRDefault="00D65532" w:rsidP="00AB6626">
            <w:pPr>
              <w:jc w:val="both"/>
            </w:pPr>
            <w:r w:rsidRPr="00AF1E9E">
              <w:t>Снятие</w:t>
            </w:r>
            <w:r>
              <w:t xml:space="preserve"> </w:t>
            </w:r>
          </w:p>
          <w:p w:rsidR="00D65532" w:rsidRDefault="00D65532" w:rsidP="00AB6626">
            <w:pPr>
              <w:jc w:val="both"/>
            </w:pPr>
            <w:r>
              <w:t>м</w:t>
            </w:r>
            <w:r w:rsidRPr="00AF1E9E">
              <w:t>ерок</w:t>
            </w:r>
            <w:r>
              <w:t xml:space="preserve">. 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комбин</w:t>
            </w:r>
            <w:r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рованный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696513" w:rsidRDefault="00696513" w:rsidP="00AB6626">
            <w:pPr>
              <w:jc w:val="both"/>
            </w:pPr>
          </w:p>
          <w:p w:rsidR="00696513" w:rsidRDefault="00696513" w:rsidP="00AB6626">
            <w:pPr>
              <w:jc w:val="both"/>
            </w:pPr>
          </w:p>
          <w:p w:rsidR="00696513" w:rsidRDefault="00696513" w:rsidP="00AB6626">
            <w:pPr>
              <w:jc w:val="both"/>
            </w:pPr>
          </w:p>
          <w:p w:rsidR="00696513" w:rsidRDefault="00696513" w:rsidP="00AB6626">
            <w:pPr>
              <w:jc w:val="both"/>
            </w:pPr>
          </w:p>
          <w:p w:rsidR="00696513" w:rsidRDefault="00696513" w:rsidP="00AB6626">
            <w:pPr>
              <w:jc w:val="both"/>
            </w:pPr>
          </w:p>
          <w:p w:rsidR="005B5976" w:rsidRDefault="005B5976" w:rsidP="00AB6626">
            <w:pPr>
              <w:jc w:val="both"/>
            </w:pPr>
          </w:p>
          <w:p w:rsidR="005B5976" w:rsidRDefault="005B5976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  <w:r>
              <w:t xml:space="preserve">Построение чертежа фартука. </w:t>
            </w:r>
          </w:p>
          <w:p w:rsidR="00D65532" w:rsidRDefault="00D65532" w:rsidP="00AB6626">
            <w:pPr>
              <w:jc w:val="both"/>
            </w:pPr>
            <w:r w:rsidRPr="00A50FDF">
              <w:rPr>
                <w:i/>
                <w:sz w:val="24"/>
                <w:szCs w:val="24"/>
              </w:rPr>
              <w:t>(урок-практ</w:t>
            </w:r>
            <w:r w:rsidRPr="00A50FDF">
              <w:rPr>
                <w:i/>
                <w:sz w:val="24"/>
                <w:szCs w:val="24"/>
              </w:rPr>
              <w:t>и</w:t>
            </w:r>
            <w:r w:rsidRPr="00A50FDF">
              <w:rPr>
                <w:i/>
                <w:sz w:val="24"/>
                <w:szCs w:val="24"/>
              </w:rPr>
              <w:t>кум</w:t>
            </w:r>
            <w:r>
              <w:rPr>
                <w:sz w:val="24"/>
                <w:szCs w:val="24"/>
              </w:rPr>
              <w:t>)</w:t>
            </w: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63382B" w:rsidRDefault="0063382B" w:rsidP="00AB6626">
            <w:pPr>
              <w:jc w:val="both"/>
            </w:pPr>
          </w:p>
          <w:p w:rsidR="0063382B" w:rsidRDefault="0063382B" w:rsidP="00AB6626">
            <w:pPr>
              <w:jc w:val="both"/>
            </w:pPr>
          </w:p>
          <w:p w:rsidR="0063382B" w:rsidRDefault="0063382B" w:rsidP="00AB6626">
            <w:pPr>
              <w:jc w:val="both"/>
            </w:pPr>
          </w:p>
          <w:p w:rsidR="0063382B" w:rsidRDefault="0063382B" w:rsidP="00AB6626">
            <w:pPr>
              <w:jc w:val="both"/>
            </w:pPr>
          </w:p>
          <w:p w:rsidR="0063382B" w:rsidRDefault="0063382B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  <w:r>
              <w:t>Моделир</w:t>
            </w:r>
            <w:r>
              <w:t>о</w:t>
            </w:r>
            <w:r>
              <w:t>вание фа</w:t>
            </w:r>
            <w:r>
              <w:t>р</w:t>
            </w:r>
            <w:r>
              <w:t>тука.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комбин</w:t>
            </w:r>
            <w:r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рованный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5532" w:rsidRDefault="00D65532" w:rsidP="00AB6626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D65532" w:rsidRPr="002109C4" w:rsidRDefault="00D65532" w:rsidP="00AB66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6" w:type="dxa"/>
          </w:tcPr>
          <w:p w:rsidR="00D65532" w:rsidRDefault="00D65532" w:rsidP="00AB6626">
            <w:pPr>
              <w:jc w:val="both"/>
              <w:rPr>
                <w:b/>
                <w:i/>
                <w:sz w:val="26"/>
                <w:szCs w:val="26"/>
              </w:rPr>
            </w:pPr>
            <w:r w:rsidRPr="002109C4">
              <w:rPr>
                <w:b/>
                <w:i/>
                <w:sz w:val="26"/>
                <w:szCs w:val="26"/>
              </w:rPr>
              <w:lastRenderedPageBreak/>
              <w:t xml:space="preserve"> 6</w:t>
            </w:r>
          </w:p>
          <w:p w:rsidR="00D65532" w:rsidRDefault="00D65532" w:rsidP="00AB6626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696513" w:rsidRDefault="00696513" w:rsidP="00AB6626">
            <w:pPr>
              <w:jc w:val="both"/>
              <w:rPr>
                <w:sz w:val="26"/>
                <w:szCs w:val="26"/>
              </w:rPr>
            </w:pPr>
          </w:p>
          <w:p w:rsidR="00696513" w:rsidRDefault="00696513" w:rsidP="00AB6626">
            <w:pPr>
              <w:jc w:val="both"/>
              <w:rPr>
                <w:sz w:val="26"/>
                <w:szCs w:val="26"/>
              </w:rPr>
            </w:pPr>
          </w:p>
          <w:p w:rsidR="00696513" w:rsidRDefault="00696513" w:rsidP="00AB6626">
            <w:pPr>
              <w:jc w:val="both"/>
              <w:rPr>
                <w:sz w:val="26"/>
                <w:szCs w:val="26"/>
              </w:rPr>
            </w:pPr>
          </w:p>
          <w:p w:rsidR="00696513" w:rsidRDefault="00696513" w:rsidP="00AB6626">
            <w:pPr>
              <w:jc w:val="both"/>
              <w:rPr>
                <w:sz w:val="26"/>
                <w:szCs w:val="26"/>
              </w:rPr>
            </w:pPr>
          </w:p>
          <w:p w:rsidR="005B5976" w:rsidRDefault="005B5976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63382B" w:rsidRDefault="0063382B" w:rsidP="00AB6626">
            <w:pPr>
              <w:jc w:val="both"/>
              <w:rPr>
                <w:sz w:val="26"/>
                <w:szCs w:val="26"/>
              </w:rPr>
            </w:pPr>
          </w:p>
          <w:p w:rsidR="0063382B" w:rsidRDefault="0063382B" w:rsidP="00AB6626">
            <w:pPr>
              <w:jc w:val="both"/>
              <w:rPr>
                <w:sz w:val="26"/>
                <w:szCs w:val="26"/>
              </w:rPr>
            </w:pPr>
          </w:p>
          <w:p w:rsidR="0063382B" w:rsidRDefault="0063382B" w:rsidP="00AB6626">
            <w:pPr>
              <w:jc w:val="both"/>
              <w:rPr>
                <w:sz w:val="26"/>
                <w:szCs w:val="26"/>
              </w:rPr>
            </w:pPr>
          </w:p>
          <w:p w:rsidR="0063382B" w:rsidRDefault="0063382B" w:rsidP="00AB6626">
            <w:pPr>
              <w:jc w:val="both"/>
              <w:rPr>
                <w:sz w:val="26"/>
                <w:szCs w:val="26"/>
              </w:rPr>
            </w:pPr>
          </w:p>
          <w:p w:rsidR="0063382B" w:rsidRDefault="0063382B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Pr="002109C4" w:rsidRDefault="00D65532" w:rsidP="00AB66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077" w:type="dxa"/>
            <w:gridSpan w:val="2"/>
          </w:tcPr>
          <w:p w:rsidR="00D65532" w:rsidRPr="00A60C9B" w:rsidRDefault="00D65532" w:rsidP="00AB6626">
            <w:pPr>
              <w:pStyle w:val="a4"/>
              <w:jc w:val="both"/>
            </w:pPr>
            <w:r>
              <w:lastRenderedPageBreak/>
              <w:t>Ознакомить справилами сн</w:t>
            </w:r>
            <w:r>
              <w:t>я</w:t>
            </w:r>
            <w:r>
              <w:t>тия мерок. На</w:t>
            </w:r>
            <w:r>
              <w:t>у</w:t>
            </w:r>
            <w:r>
              <w:t>чить с</w:t>
            </w:r>
            <w:r w:rsidRPr="00A60C9B">
              <w:t>нимать мерки с фигуры человека и зап</w:t>
            </w:r>
            <w:r w:rsidRPr="00A60C9B">
              <w:t>и</w:t>
            </w:r>
            <w:r w:rsidRPr="00A60C9B">
              <w:t>сывать результ</w:t>
            </w:r>
            <w:r w:rsidRPr="00A60C9B">
              <w:t>а</w:t>
            </w:r>
            <w:r w:rsidRPr="00A60C9B">
              <w:t>ты измере</w:t>
            </w:r>
            <w:r>
              <w:t>ний;</w:t>
            </w:r>
            <w:r w:rsidRPr="00A60C9B">
              <w:t xml:space="preserve"> </w:t>
            </w:r>
            <w:r>
              <w:t>р</w:t>
            </w:r>
            <w:r w:rsidRPr="00A60C9B">
              <w:t>ассчитывать по формулам о</w:t>
            </w:r>
            <w:r w:rsidRPr="00A60C9B">
              <w:t>т</w:t>
            </w:r>
            <w:r w:rsidRPr="00A60C9B">
              <w:t>дельные элеме</w:t>
            </w:r>
            <w:r w:rsidRPr="00A60C9B">
              <w:t>н</w:t>
            </w:r>
            <w:r w:rsidRPr="00A60C9B">
              <w:t>ты чертежей швейных изд</w:t>
            </w:r>
            <w:r w:rsidRPr="00A60C9B">
              <w:t>е</w:t>
            </w:r>
            <w:r w:rsidRPr="00A60C9B">
              <w:t>лий. Строить че</w:t>
            </w:r>
            <w:r w:rsidRPr="00A60C9B">
              <w:t>р</w:t>
            </w:r>
            <w:r w:rsidRPr="00A60C9B">
              <w:t>тёж швейного и</w:t>
            </w:r>
            <w:r w:rsidRPr="00A60C9B">
              <w:t>з</w:t>
            </w:r>
            <w:r w:rsidRPr="00A60C9B">
              <w:t>делия в масштабе 1 : 4 и в нат</w:t>
            </w:r>
            <w:r w:rsidRPr="00A60C9B">
              <w:t>у</w:t>
            </w:r>
            <w:r w:rsidRPr="00A60C9B">
              <w:t>ральную велич</w:t>
            </w:r>
            <w:r w:rsidRPr="00A60C9B">
              <w:t>и</w:t>
            </w:r>
            <w:r w:rsidRPr="00A60C9B">
              <w:t>ну по своим ме</w:t>
            </w:r>
            <w:r w:rsidRPr="00A60C9B">
              <w:t>р</w:t>
            </w:r>
            <w:r w:rsidRPr="00A60C9B">
              <w:t>кам или по з</w:t>
            </w:r>
            <w:r w:rsidRPr="00A60C9B">
              <w:t>а</w:t>
            </w:r>
            <w:r w:rsidRPr="00A60C9B">
              <w:t>данным разм</w:t>
            </w:r>
            <w:r w:rsidRPr="00A60C9B">
              <w:t>е</w:t>
            </w:r>
            <w:r w:rsidRPr="00A60C9B">
              <w:t xml:space="preserve">рам. Копировать </w:t>
            </w:r>
            <w:r w:rsidRPr="00A60C9B">
              <w:lastRenderedPageBreak/>
              <w:t>готовую выкро</w:t>
            </w:r>
            <w:r w:rsidRPr="00A60C9B">
              <w:t>й</w:t>
            </w:r>
            <w:r w:rsidRPr="00A60C9B">
              <w:t>ку. Находить и представлять и</w:t>
            </w:r>
            <w:r w:rsidRPr="00A60C9B">
              <w:t>н</w:t>
            </w:r>
            <w:r w:rsidRPr="00A60C9B">
              <w:t>формацию об и</w:t>
            </w:r>
            <w:r w:rsidRPr="00A60C9B">
              <w:t>с</w:t>
            </w:r>
            <w:r w:rsidRPr="00A60C9B">
              <w:t>тории швейных изделий</w:t>
            </w:r>
            <w:r w:rsidR="0063382B">
              <w:t>.</w:t>
            </w:r>
          </w:p>
        </w:tc>
        <w:tc>
          <w:tcPr>
            <w:tcW w:w="993" w:type="dxa"/>
          </w:tcPr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сказ, 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обья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нение,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беседа,</w:t>
            </w:r>
            <w:r w:rsidRPr="005968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с уче</w:t>
            </w:r>
            <w:r w:rsidRPr="0059687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9687C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демо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ция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изча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мых</w:t>
            </w:r>
          </w:p>
          <w:p w:rsidR="00D65532" w:rsidRDefault="00D65532" w:rsidP="00AB6626">
            <w:pPr>
              <w:jc w:val="both"/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тов, 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работа.</w:t>
            </w:r>
          </w:p>
        </w:tc>
        <w:tc>
          <w:tcPr>
            <w:tcW w:w="850" w:type="dxa"/>
          </w:tcPr>
          <w:p w:rsidR="00D65532" w:rsidRDefault="00D65532" w:rsidP="00AB6626">
            <w:pPr>
              <w:jc w:val="both"/>
            </w:pPr>
            <w:r>
              <w:t>раб</w:t>
            </w:r>
            <w:r>
              <w:t>о</w:t>
            </w:r>
            <w:r>
              <w:t>чая оде</w:t>
            </w:r>
            <w:r>
              <w:t>ж</w:t>
            </w:r>
            <w:r>
              <w:t>да,</w:t>
            </w:r>
          </w:p>
          <w:p w:rsidR="00D65532" w:rsidRDefault="00D65532" w:rsidP="00AB6626">
            <w:pPr>
              <w:jc w:val="both"/>
            </w:pPr>
            <w:r>
              <w:t>ко</w:t>
            </w:r>
            <w:r>
              <w:t>н</w:t>
            </w:r>
            <w:r>
              <w:t xml:space="preserve">струирова- </w:t>
            </w:r>
          </w:p>
          <w:p w:rsidR="00D65532" w:rsidRDefault="00D65532" w:rsidP="00AB6626">
            <w:pPr>
              <w:jc w:val="both"/>
            </w:pPr>
            <w:r>
              <w:t xml:space="preserve">ние, </w:t>
            </w:r>
          </w:p>
          <w:p w:rsidR="00D65532" w:rsidRDefault="00D65532" w:rsidP="00AB6626">
            <w:pPr>
              <w:jc w:val="both"/>
            </w:pPr>
            <w:r>
              <w:t xml:space="preserve">мерки, </w:t>
            </w:r>
          </w:p>
          <w:p w:rsidR="00D65532" w:rsidRDefault="00D65532" w:rsidP="00AB6626">
            <w:pPr>
              <w:jc w:val="both"/>
            </w:pPr>
            <w:r>
              <w:t>ра</w:t>
            </w:r>
            <w:r>
              <w:t>с</w:t>
            </w:r>
            <w:r>
              <w:t>четно-гр</w:t>
            </w:r>
            <w:r>
              <w:t>а</w:t>
            </w:r>
            <w:r>
              <w:t>фич</w:t>
            </w:r>
            <w:r>
              <w:t>е</w:t>
            </w:r>
            <w:r>
              <w:t xml:space="preserve">ская </w:t>
            </w:r>
          </w:p>
          <w:p w:rsidR="00D65532" w:rsidRDefault="00D65532" w:rsidP="00AB6626">
            <w:pPr>
              <w:jc w:val="both"/>
            </w:pPr>
            <w:r>
              <w:t>си</w:t>
            </w:r>
            <w:r>
              <w:t>с</w:t>
            </w:r>
            <w:r>
              <w:t>тема,</w:t>
            </w:r>
          </w:p>
          <w:p w:rsidR="00D65532" w:rsidRDefault="00D65532" w:rsidP="00AB6626">
            <w:pPr>
              <w:jc w:val="both"/>
            </w:pPr>
            <w:r>
              <w:t>че</w:t>
            </w:r>
            <w:r>
              <w:t>р</w:t>
            </w:r>
            <w:r>
              <w:t xml:space="preserve">теж  </w:t>
            </w:r>
          </w:p>
          <w:p w:rsidR="00D65532" w:rsidRDefault="00D65532" w:rsidP="00AB6626">
            <w:pPr>
              <w:jc w:val="both"/>
            </w:pPr>
            <w:r>
              <w:t>ма</w:t>
            </w:r>
            <w:r>
              <w:t>с</w:t>
            </w:r>
            <w:r>
              <w:t>штаб</w:t>
            </w: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  <w:r>
              <w:t>мод</w:t>
            </w:r>
            <w:r>
              <w:t>е</w:t>
            </w:r>
            <w:r>
              <w:t>лир</w:t>
            </w:r>
            <w:r>
              <w:t>о</w:t>
            </w:r>
            <w:r>
              <w:t xml:space="preserve">вание,  </w:t>
            </w:r>
          </w:p>
          <w:p w:rsidR="00D65532" w:rsidRDefault="00D65532" w:rsidP="00AB6626">
            <w:pPr>
              <w:jc w:val="both"/>
            </w:pPr>
            <w:r>
              <w:lastRenderedPageBreak/>
              <w:t>ко</w:t>
            </w:r>
            <w:r>
              <w:t>м</w:t>
            </w:r>
            <w:r>
              <w:t>поз</w:t>
            </w:r>
            <w:r>
              <w:t>и</w:t>
            </w:r>
            <w:r>
              <w:t>ция,</w:t>
            </w:r>
          </w:p>
          <w:p w:rsidR="00D65532" w:rsidRDefault="00D65532" w:rsidP="00AB6626">
            <w:pPr>
              <w:jc w:val="both"/>
            </w:pPr>
            <w:r>
              <w:t>сил</w:t>
            </w:r>
            <w:r>
              <w:t>у</w:t>
            </w:r>
            <w:r>
              <w:t xml:space="preserve">эт, </w:t>
            </w:r>
          </w:p>
          <w:p w:rsidR="00D65532" w:rsidRDefault="00D65532" w:rsidP="00AB6626">
            <w:pPr>
              <w:jc w:val="both"/>
            </w:pPr>
            <w:r>
              <w:t>пр</w:t>
            </w:r>
            <w:r>
              <w:t>о</w:t>
            </w:r>
            <w:r>
              <w:t>по</w:t>
            </w:r>
            <w:r>
              <w:t>р</w:t>
            </w:r>
            <w:r>
              <w:t>ции,</w:t>
            </w:r>
          </w:p>
          <w:p w:rsidR="00D65532" w:rsidRDefault="00D65532" w:rsidP="00AB6626">
            <w:pPr>
              <w:jc w:val="both"/>
            </w:pPr>
            <w:r>
              <w:t xml:space="preserve">ритм, </w:t>
            </w:r>
          </w:p>
          <w:p w:rsidR="00D65532" w:rsidRDefault="00D65532" w:rsidP="00AB6626">
            <w:pPr>
              <w:jc w:val="both"/>
            </w:pPr>
            <w:r>
              <w:t xml:space="preserve">фасон  </w:t>
            </w: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</w:tc>
        <w:tc>
          <w:tcPr>
            <w:tcW w:w="1985" w:type="dxa"/>
          </w:tcPr>
          <w:p w:rsidR="00D65532" w:rsidRDefault="00D65532" w:rsidP="00AB6626">
            <w:pPr>
              <w:jc w:val="both"/>
            </w:pPr>
            <w:r w:rsidRPr="00A60C9B">
              <w:lastRenderedPageBreak/>
              <w:t>Понятие о черт</w:t>
            </w:r>
            <w:r w:rsidRPr="00A60C9B">
              <w:t>е</w:t>
            </w:r>
            <w:r w:rsidRPr="00A60C9B">
              <w:t>же и выкройке швейного изд</w:t>
            </w:r>
            <w:r w:rsidRPr="00A60C9B">
              <w:t>е</w:t>
            </w:r>
            <w:r w:rsidRPr="00A60C9B">
              <w:t>лия. Инструменты и приспособления для изготовления выкройки. Опр</w:t>
            </w:r>
            <w:r w:rsidRPr="00A60C9B">
              <w:t>е</w:t>
            </w:r>
            <w:r w:rsidRPr="00A60C9B">
              <w:t>деление размеров швейного изд</w:t>
            </w:r>
            <w:r w:rsidRPr="00A60C9B">
              <w:t>е</w:t>
            </w:r>
            <w:r w:rsidRPr="00A60C9B">
              <w:t>лия. Располож</w:t>
            </w:r>
            <w:r w:rsidRPr="00A60C9B">
              <w:t>е</w:t>
            </w:r>
            <w:r w:rsidRPr="00A60C9B">
              <w:t>ние конструкти</w:t>
            </w:r>
            <w:r w:rsidRPr="00A60C9B">
              <w:t>в</w:t>
            </w:r>
            <w:r w:rsidRPr="00A60C9B">
              <w:t>ных линий фиг</w:t>
            </w:r>
            <w:r w:rsidRPr="00A60C9B">
              <w:t>у</w:t>
            </w:r>
            <w:r w:rsidRPr="00A60C9B">
              <w:t>ры. Снятие мерок. Особенности п</w:t>
            </w:r>
            <w:r w:rsidRPr="00A60C9B">
              <w:t>о</w:t>
            </w:r>
            <w:r w:rsidRPr="00A60C9B">
              <w:t>строения выкроек салфетки, поду</w:t>
            </w:r>
            <w:r w:rsidRPr="00A60C9B">
              <w:t>ш</w:t>
            </w:r>
            <w:r w:rsidRPr="00A60C9B">
              <w:t>ки для стула, фа</w:t>
            </w:r>
            <w:r w:rsidRPr="00A60C9B">
              <w:t>р</w:t>
            </w:r>
            <w:r w:rsidRPr="00A60C9B">
              <w:t>тука, прямой ю</w:t>
            </w:r>
            <w:r w:rsidRPr="00A60C9B">
              <w:t>б</w:t>
            </w:r>
            <w:r w:rsidRPr="00A60C9B">
              <w:t>ки с кулиской на резинке, сарафана, топа. Подготовка выкройки к ра</w:t>
            </w:r>
            <w:r w:rsidRPr="00A60C9B">
              <w:t>с</w:t>
            </w:r>
            <w:r w:rsidRPr="00A60C9B">
              <w:t>крою. Копиров</w:t>
            </w:r>
            <w:r w:rsidRPr="00A60C9B">
              <w:t>а</w:t>
            </w:r>
            <w:r w:rsidRPr="00A60C9B">
              <w:t>ние готовой в</w:t>
            </w:r>
            <w:r w:rsidRPr="00A60C9B">
              <w:t>ы</w:t>
            </w:r>
            <w:r w:rsidRPr="00A60C9B">
              <w:lastRenderedPageBreak/>
              <w:t>кройки. Правила безопасной раб</w:t>
            </w:r>
            <w:r w:rsidRPr="00A60C9B">
              <w:t>о</w:t>
            </w:r>
            <w:r w:rsidRPr="00A60C9B">
              <w:t>ты ножницами</w:t>
            </w:r>
            <w:r w:rsidR="0063382B">
              <w:t>.</w:t>
            </w:r>
          </w:p>
        </w:tc>
        <w:tc>
          <w:tcPr>
            <w:tcW w:w="1842" w:type="dxa"/>
          </w:tcPr>
          <w:p w:rsidR="00D65532" w:rsidRPr="001D2ADC" w:rsidRDefault="00D65532" w:rsidP="00AB6626">
            <w:pPr>
              <w:jc w:val="both"/>
              <w:rPr>
                <w:sz w:val="24"/>
                <w:szCs w:val="24"/>
              </w:rPr>
            </w:pPr>
            <w:r w:rsidRPr="001D2ADC">
              <w:rPr>
                <w:b/>
                <w:sz w:val="24"/>
                <w:szCs w:val="24"/>
              </w:rPr>
              <w:lastRenderedPageBreak/>
              <w:t>-знать</w:t>
            </w:r>
            <w:r w:rsidRPr="001D2ADC">
              <w:rPr>
                <w:sz w:val="24"/>
                <w:szCs w:val="24"/>
              </w:rPr>
              <w:t>: краткие сведения из и</w:t>
            </w:r>
            <w:r w:rsidRPr="001D2ADC">
              <w:rPr>
                <w:sz w:val="24"/>
                <w:szCs w:val="24"/>
              </w:rPr>
              <w:t>с</w:t>
            </w:r>
            <w:r w:rsidRPr="001D2ADC">
              <w:rPr>
                <w:sz w:val="24"/>
                <w:szCs w:val="24"/>
              </w:rPr>
              <w:t>тории одежды,</w:t>
            </w:r>
            <w:r>
              <w:rPr>
                <w:sz w:val="24"/>
                <w:szCs w:val="24"/>
              </w:rPr>
              <w:t xml:space="preserve"> </w:t>
            </w:r>
            <w:r w:rsidRPr="001D2ADC">
              <w:rPr>
                <w:sz w:val="24"/>
                <w:szCs w:val="24"/>
              </w:rPr>
              <w:t>требования,</w:t>
            </w:r>
            <w:r>
              <w:rPr>
                <w:sz w:val="24"/>
                <w:szCs w:val="24"/>
              </w:rPr>
              <w:t xml:space="preserve"> </w:t>
            </w:r>
            <w:r w:rsidRPr="001D2ADC">
              <w:rPr>
                <w:sz w:val="24"/>
                <w:szCs w:val="24"/>
              </w:rPr>
              <w:t>предъявляемые к одежде,</w:t>
            </w:r>
            <w:r>
              <w:rPr>
                <w:sz w:val="24"/>
                <w:szCs w:val="24"/>
              </w:rPr>
              <w:t xml:space="preserve"> </w:t>
            </w:r>
            <w:r w:rsidRPr="001D2ADC">
              <w:rPr>
                <w:sz w:val="24"/>
                <w:szCs w:val="24"/>
              </w:rPr>
              <w:t>о</w:t>
            </w:r>
            <w:r w:rsidRPr="001D2ADC">
              <w:rPr>
                <w:sz w:val="24"/>
                <w:szCs w:val="24"/>
              </w:rPr>
              <w:t>б</w:t>
            </w:r>
            <w:r w:rsidRPr="001D2ADC">
              <w:rPr>
                <w:sz w:val="24"/>
                <w:szCs w:val="24"/>
              </w:rPr>
              <w:t>щие правила построения и оформления чертежей изд</w:t>
            </w:r>
            <w:r w:rsidRPr="001D2ADC">
              <w:rPr>
                <w:sz w:val="24"/>
                <w:szCs w:val="24"/>
              </w:rPr>
              <w:t>е</w:t>
            </w:r>
            <w:r w:rsidRPr="001D2ADC">
              <w:rPr>
                <w:sz w:val="24"/>
                <w:szCs w:val="24"/>
              </w:rPr>
              <w:t>лий, правила снятия  мерок, последовател</w:t>
            </w:r>
            <w:r w:rsidRPr="001D2ADC">
              <w:rPr>
                <w:sz w:val="24"/>
                <w:szCs w:val="24"/>
              </w:rPr>
              <w:t>ь</w:t>
            </w:r>
            <w:r w:rsidRPr="001D2ADC">
              <w:rPr>
                <w:sz w:val="24"/>
                <w:szCs w:val="24"/>
              </w:rPr>
              <w:t>ность постро</w:t>
            </w:r>
            <w:r w:rsidRPr="001D2ADC">
              <w:rPr>
                <w:sz w:val="24"/>
                <w:szCs w:val="24"/>
              </w:rPr>
              <w:t>е</w:t>
            </w:r>
            <w:r w:rsidRPr="001D2ADC">
              <w:rPr>
                <w:sz w:val="24"/>
                <w:szCs w:val="24"/>
              </w:rPr>
              <w:t>ния чертежа фарт</w:t>
            </w:r>
            <w:r w:rsidRPr="001D2ADC">
              <w:rPr>
                <w:sz w:val="24"/>
                <w:szCs w:val="24"/>
              </w:rPr>
              <w:t>у</w:t>
            </w:r>
            <w:r w:rsidRPr="001D2ADC">
              <w:rPr>
                <w:sz w:val="24"/>
                <w:szCs w:val="24"/>
              </w:rPr>
              <w:t>ка,особенности  моделирования  рабочей оде</w:t>
            </w:r>
            <w:r w:rsidRPr="001D2ADC">
              <w:rPr>
                <w:sz w:val="24"/>
                <w:szCs w:val="24"/>
              </w:rPr>
              <w:t>ж</w:t>
            </w:r>
            <w:r w:rsidRPr="001D2ADC">
              <w:rPr>
                <w:sz w:val="24"/>
                <w:szCs w:val="24"/>
              </w:rPr>
              <w:t>ды, правила подготовки в</w:t>
            </w:r>
            <w:r w:rsidRPr="001D2ADC">
              <w:rPr>
                <w:sz w:val="24"/>
                <w:szCs w:val="24"/>
              </w:rPr>
              <w:t>ы</w:t>
            </w:r>
            <w:r w:rsidRPr="001D2ADC">
              <w:rPr>
                <w:sz w:val="24"/>
                <w:szCs w:val="24"/>
              </w:rPr>
              <w:t>кройки к ра</w:t>
            </w:r>
            <w:r w:rsidRPr="001D2ADC">
              <w:rPr>
                <w:sz w:val="24"/>
                <w:szCs w:val="24"/>
              </w:rPr>
              <w:t>с</w:t>
            </w:r>
            <w:r w:rsidRPr="001D2ADC">
              <w:rPr>
                <w:sz w:val="24"/>
                <w:szCs w:val="24"/>
              </w:rPr>
              <w:lastRenderedPageBreak/>
              <w:t>крою.</w:t>
            </w:r>
          </w:p>
          <w:p w:rsidR="00D65532" w:rsidRPr="001D2ADC" w:rsidRDefault="00D65532" w:rsidP="00AB6626">
            <w:pPr>
              <w:jc w:val="both"/>
              <w:rPr>
                <w:sz w:val="24"/>
                <w:szCs w:val="24"/>
              </w:rPr>
            </w:pPr>
            <w:r w:rsidRPr="001D2ADC">
              <w:rPr>
                <w:sz w:val="24"/>
                <w:szCs w:val="24"/>
              </w:rPr>
              <w:t>-</w:t>
            </w:r>
            <w:r w:rsidRPr="001D2ADC">
              <w:rPr>
                <w:b/>
                <w:sz w:val="24"/>
                <w:szCs w:val="24"/>
              </w:rPr>
              <w:t>понимать:</w:t>
            </w:r>
            <w:r w:rsidRPr="001D2ADC">
              <w:rPr>
                <w:sz w:val="24"/>
                <w:szCs w:val="24"/>
              </w:rPr>
              <w:t xml:space="preserve"> что от пр</w:t>
            </w:r>
            <w:r w:rsidRPr="001D2ADC">
              <w:rPr>
                <w:sz w:val="24"/>
                <w:szCs w:val="24"/>
              </w:rPr>
              <w:t>а</w:t>
            </w:r>
            <w:r w:rsidRPr="001D2ADC">
              <w:rPr>
                <w:sz w:val="24"/>
                <w:szCs w:val="24"/>
              </w:rPr>
              <w:t>вильного сн</w:t>
            </w:r>
            <w:r w:rsidRPr="001D2ADC">
              <w:rPr>
                <w:sz w:val="24"/>
                <w:szCs w:val="24"/>
              </w:rPr>
              <w:t>я</w:t>
            </w:r>
            <w:r w:rsidRPr="001D2ADC">
              <w:rPr>
                <w:sz w:val="24"/>
                <w:szCs w:val="24"/>
              </w:rPr>
              <w:t>тия мерок з</w:t>
            </w:r>
            <w:r w:rsidRPr="001D2ADC">
              <w:rPr>
                <w:sz w:val="24"/>
                <w:szCs w:val="24"/>
              </w:rPr>
              <w:t>а</w:t>
            </w:r>
            <w:r w:rsidRPr="001D2ADC">
              <w:rPr>
                <w:sz w:val="24"/>
                <w:szCs w:val="24"/>
              </w:rPr>
              <w:t>висит точность построения чертежа.</w:t>
            </w:r>
          </w:p>
          <w:p w:rsidR="00D65532" w:rsidRPr="001D2ADC" w:rsidRDefault="00D65532" w:rsidP="00AB6626">
            <w:pPr>
              <w:jc w:val="both"/>
              <w:rPr>
                <w:sz w:val="24"/>
                <w:szCs w:val="24"/>
              </w:rPr>
            </w:pPr>
            <w:r w:rsidRPr="001D2ADC">
              <w:rPr>
                <w:sz w:val="24"/>
                <w:szCs w:val="24"/>
              </w:rPr>
              <w:t xml:space="preserve"> -</w:t>
            </w:r>
            <w:r w:rsidRPr="001D2ADC">
              <w:rPr>
                <w:b/>
                <w:sz w:val="24"/>
                <w:szCs w:val="24"/>
              </w:rPr>
              <w:t>уметь</w:t>
            </w:r>
            <w:r w:rsidRPr="001D2ADC">
              <w:rPr>
                <w:sz w:val="24"/>
                <w:szCs w:val="24"/>
              </w:rPr>
              <w:t>: сн</w:t>
            </w:r>
            <w:r w:rsidRPr="001D2ADC">
              <w:rPr>
                <w:sz w:val="24"/>
                <w:szCs w:val="24"/>
              </w:rPr>
              <w:t>и</w:t>
            </w:r>
            <w:r w:rsidRPr="001D2ADC">
              <w:rPr>
                <w:sz w:val="24"/>
                <w:szCs w:val="24"/>
              </w:rPr>
              <w:t>мать мерки  и записывать р</w:t>
            </w:r>
            <w:r w:rsidRPr="001D2ADC">
              <w:rPr>
                <w:sz w:val="24"/>
                <w:szCs w:val="24"/>
              </w:rPr>
              <w:t>е</w:t>
            </w:r>
            <w:r w:rsidRPr="001D2ADC">
              <w:rPr>
                <w:sz w:val="24"/>
                <w:szCs w:val="24"/>
              </w:rPr>
              <w:t>зультат изм</w:t>
            </w:r>
            <w:r w:rsidRPr="001D2ADC">
              <w:rPr>
                <w:sz w:val="24"/>
                <w:szCs w:val="24"/>
              </w:rPr>
              <w:t>е</w:t>
            </w:r>
            <w:r w:rsidRPr="001D2ADC">
              <w:rPr>
                <w:sz w:val="24"/>
                <w:szCs w:val="24"/>
              </w:rPr>
              <w:t>рений, строить чертеж фартука в масштабе 1:4 и в натурал</w:t>
            </w:r>
            <w:r w:rsidRPr="001D2ADC">
              <w:rPr>
                <w:sz w:val="24"/>
                <w:szCs w:val="24"/>
              </w:rPr>
              <w:t>ь</w:t>
            </w:r>
            <w:r w:rsidRPr="001D2ADC">
              <w:rPr>
                <w:sz w:val="24"/>
                <w:szCs w:val="24"/>
              </w:rPr>
              <w:t>ную величину, моделировать фартук в</w:t>
            </w:r>
            <w:r w:rsidRPr="001D2ADC">
              <w:rPr>
                <w:sz w:val="24"/>
                <w:szCs w:val="24"/>
              </w:rPr>
              <w:t>ы</w:t>
            </w:r>
            <w:r w:rsidRPr="001D2ADC">
              <w:rPr>
                <w:sz w:val="24"/>
                <w:szCs w:val="24"/>
              </w:rPr>
              <w:t>бранного фас</w:t>
            </w:r>
            <w:r w:rsidRPr="001D2ADC">
              <w:rPr>
                <w:sz w:val="24"/>
                <w:szCs w:val="24"/>
              </w:rPr>
              <w:t>о</w:t>
            </w:r>
            <w:r w:rsidRPr="001D2ADC">
              <w:rPr>
                <w:sz w:val="24"/>
                <w:szCs w:val="24"/>
              </w:rPr>
              <w:t>на, готовить выкройку фа</w:t>
            </w:r>
            <w:r w:rsidRPr="001D2ADC">
              <w:rPr>
                <w:sz w:val="24"/>
                <w:szCs w:val="24"/>
              </w:rPr>
              <w:t>р</w:t>
            </w:r>
            <w:r w:rsidRPr="001D2ADC">
              <w:rPr>
                <w:sz w:val="24"/>
                <w:szCs w:val="24"/>
              </w:rPr>
              <w:t>тука к раскрою</w:t>
            </w:r>
          </w:p>
          <w:p w:rsidR="00D65532" w:rsidRDefault="00D65532" w:rsidP="00AB662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Pr="001D2ADC">
              <w:rPr>
                <w:b/>
                <w:sz w:val="24"/>
                <w:szCs w:val="24"/>
              </w:rPr>
              <w:t>использовать</w:t>
            </w:r>
            <w:r>
              <w:rPr>
                <w:sz w:val="24"/>
                <w:szCs w:val="24"/>
              </w:rPr>
              <w:t>:</w:t>
            </w:r>
          </w:p>
          <w:p w:rsidR="00D65532" w:rsidRPr="001D2ADC" w:rsidRDefault="00D65532" w:rsidP="00AB6626">
            <w:pPr>
              <w:jc w:val="both"/>
              <w:rPr>
                <w:sz w:val="24"/>
                <w:szCs w:val="24"/>
              </w:rPr>
            </w:pPr>
            <w:r w:rsidRPr="001D2ADC">
              <w:rPr>
                <w:sz w:val="24"/>
                <w:szCs w:val="24"/>
              </w:rPr>
              <w:t>при констру</w:t>
            </w:r>
            <w:r w:rsidRPr="001D2ADC">
              <w:rPr>
                <w:sz w:val="24"/>
                <w:szCs w:val="24"/>
              </w:rPr>
              <w:t>и</w:t>
            </w:r>
            <w:r w:rsidRPr="001D2ADC">
              <w:rPr>
                <w:sz w:val="24"/>
                <w:szCs w:val="24"/>
              </w:rPr>
              <w:t>ровании и м</w:t>
            </w:r>
            <w:r w:rsidRPr="001D2ADC">
              <w:rPr>
                <w:sz w:val="24"/>
                <w:szCs w:val="24"/>
              </w:rPr>
              <w:t>о</w:t>
            </w:r>
            <w:r w:rsidRPr="001D2ADC">
              <w:rPr>
                <w:sz w:val="24"/>
                <w:szCs w:val="24"/>
              </w:rPr>
              <w:t xml:space="preserve">делировании </w:t>
            </w:r>
          </w:p>
          <w:p w:rsidR="00D65532" w:rsidRPr="001D2ADC" w:rsidRDefault="00D65532" w:rsidP="00AB6626">
            <w:pPr>
              <w:jc w:val="both"/>
              <w:rPr>
                <w:sz w:val="24"/>
                <w:szCs w:val="24"/>
              </w:rPr>
            </w:pPr>
            <w:r w:rsidRPr="001D2ADC">
              <w:rPr>
                <w:sz w:val="24"/>
                <w:szCs w:val="24"/>
              </w:rPr>
              <w:t>швейных изд</w:t>
            </w:r>
            <w:r w:rsidRPr="001D2ADC">
              <w:rPr>
                <w:sz w:val="24"/>
                <w:szCs w:val="24"/>
              </w:rPr>
              <w:t>е</w:t>
            </w:r>
            <w:r w:rsidRPr="001D2ADC">
              <w:rPr>
                <w:sz w:val="24"/>
                <w:szCs w:val="24"/>
              </w:rPr>
              <w:t xml:space="preserve">лий. </w:t>
            </w:r>
          </w:p>
          <w:p w:rsidR="00D65532" w:rsidRPr="001D2ADC" w:rsidRDefault="00D65532" w:rsidP="00AB6626">
            <w:pPr>
              <w:jc w:val="both"/>
              <w:rPr>
                <w:sz w:val="24"/>
                <w:szCs w:val="24"/>
              </w:rPr>
            </w:pPr>
          </w:p>
          <w:p w:rsidR="00D65532" w:rsidRPr="001D2ADC" w:rsidRDefault="00D65532" w:rsidP="00AB6626">
            <w:pPr>
              <w:jc w:val="both"/>
              <w:rPr>
                <w:sz w:val="24"/>
                <w:szCs w:val="24"/>
              </w:rPr>
            </w:pPr>
          </w:p>
          <w:p w:rsidR="00D65532" w:rsidRDefault="00D65532" w:rsidP="00AB6626">
            <w:pPr>
              <w:jc w:val="both"/>
              <w:rPr>
                <w:sz w:val="20"/>
                <w:szCs w:val="20"/>
              </w:rPr>
            </w:pPr>
          </w:p>
          <w:p w:rsidR="00D65532" w:rsidRDefault="00D65532" w:rsidP="00AB6626">
            <w:pPr>
              <w:jc w:val="both"/>
            </w:pPr>
          </w:p>
        </w:tc>
        <w:tc>
          <w:tcPr>
            <w:tcW w:w="3119" w:type="dxa"/>
            <w:vAlign w:val="center"/>
          </w:tcPr>
          <w:p w:rsidR="00D65532" w:rsidRDefault="00D65532" w:rsidP="00AB6626">
            <w:pPr>
              <w:jc w:val="both"/>
              <w:rPr>
                <w:sz w:val="24"/>
                <w:szCs w:val="24"/>
              </w:rPr>
            </w:pPr>
            <w:r w:rsidRPr="00A50FDF">
              <w:rPr>
                <w:sz w:val="24"/>
                <w:szCs w:val="24"/>
                <w:u w:val="single"/>
              </w:rPr>
              <w:lastRenderedPageBreak/>
              <w:t>Л и ч н о с т н ы е :</w:t>
            </w:r>
            <w:r w:rsidRPr="00A50FDF">
              <w:rPr>
                <w:sz w:val="24"/>
                <w:szCs w:val="24"/>
              </w:rPr>
              <w:t xml:space="preserve"> оцен</w:t>
            </w:r>
            <w:r w:rsidRPr="00A50FDF">
              <w:rPr>
                <w:sz w:val="24"/>
                <w:szCs w:val="24"/>
              </w:rPr>
              <w:t>и</w:t>
            </w:r>
            <w:r w:rsidRPr="00A50FDF">
              <w:rPr>
                <w:sz w:val="24"/>
                <w:szCs w:val="24"/>
              </w:rPr>
              <w:t>вает ситуацию на уроке с точки  зрения общечелов</w:t>
            </w:r>
            <w:r w:rsidRPr="00A50FDF">
              <w:rPr>
                <w:sz w:val="24"/>
                <w:szCs w:val="24"/>
              </w:rPr>
              <w:t>е</w:t>
            </w:r>
            <w:r w:rsidRPr="00A50FDF">
              <w:rPr>
                <w:sz w:val="24"/>
                <w:szCs w:val="24"/>
              </w:rPr>
              <w:t>ческих и российских це</w:t>
            </w:r>
            <w:r w:rsidRPr="00A50FDF">
              <w:rPr>
                <w:sz w:val="24"/>
                <w:szCs w:val="24"/>
              </w:rPr>
              <w:t>н</w:t>
            </w:r>
            <w:r w:rsidRPr="00A50FDF">
              <w:rPr>
                <w:sz w:val="24"/>
                <w:szCs w:val="24"/>
              </w:rPr>
              <w:t>ностей, красоты природы и творчества; испытывает желание осваивать новые виды деятельности, учас</w:t>
            </w:r>
            <w:r w:rsidRPr="00A50FDF">
              <w:rPr>
                <w:sz w:val="24"/>
                <w:szCs w:val="24"/>
              </w:rPr>
              <w:t>т</w:t>
            </w:r>
            <w:r w:rsidRPr="00A50FDF">
              <w:rPr>
                <w:sz w:val="24"/>
                <w:szCs w:val="24"/>
              </w:rPr>
              <w:t>вовать в творческом, сози</w:t>
            </w:r>
            <w:r w:rsidRPr="00A50FDF">
              <w:rPr>
                <w:sz w:val="24"/>
                <w:szCs w:val="24"/>
              </w:rPr>
              <w:softHyphen/>
              <w:t xml:space="preserve">дательном процессе. </w:t>
            </w:r>
          </w:p>
          <w:p w:rsidR="00D65532" w:rsidRDefault="00D65532" w:rsidP="00AB6626">
            <w:pPr>
              <w:pStyle w:val="a5"/>
              <w:jc w:val="both"/>
            </w:pPr>
            <w:r w:rsidRPr="00A50FDF">
              <w:rPr>
                <w:u w:val="single"/>
              </w:rPr>
              <w:t>Поз н а в а т е л ь н ы е</w:t>
            </w:r>
            <w:r w:rsidRPr="00A50FDF">
              <w:t>: анализирует, сравнивает, классифицирует и обобщ</w:t>
            </w:r>
            <w:r w:rsidRPr="00A50FDF">
              <w:t>а</w:t>
            </w:r>
            <w:r w:rsidRPr="00A50FDF">
              <w:t>ет факты и явления; выя</w:t>
            </w:r>
            <w:r w:rsidRPr="00A50FDF">
              <w:t>в</w:t>
            </w:r>
            <w:r w:rsidRPr="00A50FDF">
              <w:t>ляет причины и следствия простых явлений; сам</w:t>
            </w:r>
            <w:r w:rsidRPr="00A50FDF">
              <w:t>о</w:t>
            </w:r>
            <w:r w:rsidRPr="00A50FDF">
              <w:t>стоятельно отбирает для реше</w:t>
            </w:r>
            <w:r w:rsidRPr="00A50FDF">
              <w:softHyphen/>
              <w:t>ния предметных уче</w:t>
            </w:r>
            <w:r w:rsidRPr="00A50FDF">
              <w:t>б</w:t>
            </w:r>
            <w:r w:rsidRPr="00A50FDF">
              <w:t>ных задач необходимую информацию п</w:t>
            </w:r>
            <w:r>
              <w:t xml:space="preserve">о разработке модели фартука; учится снимать мерки, строить </w:t>
            </w:r>
            <w:r>
              <w:lastRenderedPageBreak/>
              <w:t>чертёж и моделировать о</w:t>
            </w:r>
            <w:r>
              <w:t>с</w:t>
            </w:r>
            <w:r>
              <w:t xml:space="preserve">нову фартука на поясе; </w:t>
            </w:r>
            <w:r w:rsidRPr="00A50FDF">
              <w:t xml:space="preserve"> представлять информацию, в том числе с помо</w:t>
            </w:r>
            <w:r>
              <w:t>щью ИКТ; моделировать фартук</w:t>
            </w:r>
            <w:r w:rsidRPr="00A50FDF">
              <w:t xml:space="preserve"> на ПК с помощью графич</w:t>
            </w:r>
            <w:r w:rsidRPr="00A50FDF">
              <w:t>е</w:t>
            </w:r>
            <w:r w:rsidRPr="00A50FDF">
              <w:t>ского редактора. Использ</w:t>
            </w:r>
            <w:r w:rsidRPr="00A50FDF">
              <w:t>о</w:t>
            </w:r>
            <w:r w:rsidRPr="00A50FDF">
              <w:t>вать полученную информ</w:t>
            </w:r>
            <w:r w:rsidRPr="00A50FDF">
              <w:t>а</w:t>
            </w:r>
            <w:r w:rsidRPr="00A50FDF">
              <w:t>цию в проектной деятел</w:t>
            </w:r>
            <w:r w:rsidRPr="00A50FDF">
              <w:t>ь</w:t>
            </w:r>
            <w:r w:rsidRPr="00A50FDF">
              <w:t>ности под руководством учителя-консультанта.</w:t>
            </w:r>
          </w:p>
          <w:p w:rsidR="00D65532" w:rsidRDefault="00D65532" w:rsidP="00AB6626">
            <w:pPr>
              <w:jc w:val="both"/>
              <w:rPr>
                <w:sz w:val="24"/>
                <w:szCs w:val="24"/>
              </w:rPr>
            </w:pPr>
            <w:r w:rsidRPr="00A50FDF">
              <w:rPr>
                <w:rFonts w:ascii="Arial" w:hAnsi="Arial" w:cs="Arial"/>
                <w:w w:val="116"/>
                <w:sz w:val="24"/>
                <w:szCs w:val="24"/>
                <w:u w:val="single"/>
              </w:rPr>
              <w:t xml:space="preserve">Р </w:t>
            </w:r>
            <w:r w:rsidRPr="00A50FDF">
              <w:rPr>
                <w:sz w:val="24"/>
                <w:szCs w:val="24"/>
                <w:u w:val="single"/>
              </w:rPr>
              <w:t>е г у л я т и в н ы е:</w:t>
            </w:r>
            <w:r w:rsidRPr="00A50FDF">
              <w:rPr>
                <w:sz w:val="24"/>
                <w:szCs w:val="24"/>
              </w:rPr>
              <w:t xml:space="preserve"> учи</w:t>
            </w:r>
            <w:r w:rsidRPr="00A50FDF">
              <w:rPr>
                <w:sz w:val="24"/>
                <w:szCs w:val="24"/>
              </w:rPr>
              <w:t>т</w:t>
            </w:r>
            <w:r w:rsidRPr="00A50FDF">
              <w:rPr>
                <w:sz w:val="24"/>
                <w:szCs w:val="24"/>
              </w:rPr>
              <w:t>ся обнаруживать и форм</w:t>
            </w:r>
            <w:r w:rsidRPr="00A50FDF">
              <w:rPr>
                <w:sz w:val="24"/>
                <w:szCs w:val="24"/>
              </w:rPr>
              <w:t>у</w:t>
            </w:r>
            <w:r w:rsidRPr="00A50FDF">
              <w:rPr>
                <w:sz w:val="24"/>
                <w:szCs w:val="24"/>
              </w:rPr>
              <w:t>лировать учебную пробл</w:t>
            </w:r>
            <w:r w:rsidRPr="00A50FDF">
              <w:rPr>
                <w:sz w:val="24"/>
                <w:szCs w:val="24"/>
              </w:rPr>
              <w:t>е</w:t>
            </w:r>
            <w:r w:rsidRPr="00A50FDF">
              <w:rPr>
                <w:sz w:val="24"/>
                <w:szCs w:val="24"/>
              </w:rPr>
              <w:t>му совместно с учителем, выбирать тему творческой работы с помощью учителя; планировать (в сотруднич</w:t>
            </w:r>
            <w:r w:rsidRPr="00A50FDF">
              <w:rPr>
                <w:sz w:val="24"/>
                <w:szCs w:val="24"/>
              </w:rPr>
              <w:t>е</w:t>
            </w:r>
            <w:r w:rsidRPr="00A50FDF">
              <w:rPr>
                <w:sz w:val="24"/>
                <w:szCs w:val="24"/>
              </w:rPr>
              <w:t>стве с учителем и одн</w:t>
            </w:r>
            <w:r w:rsidRPr="00A50FDF">
              <w:rPr>
                <w:sz w:val="24"/>
                <w:szCs w:val="24"/>
              </w:rPr>
              <w:t>о</w:t>
            </w:r>
            <w:r w:rsidRPr="00A50FDF">
              <w:rPr>
                <w:sz w:val="24"/>
                <w:szCs w:val="24"/>
              </w:rPr>
              <w:t>классниками или самосто</w:t>
            </w:r>
            <w:r w:rsidRPr="00A50FDF">
              <w:rPr>
                <w:sz w:val="24"/>
                <w:szCs w:val="24"/>
              </w:rPr>
              <w:t>я</w:t>
            </w:r>
            <w:r w:rsidRPr="00A50FDF">
              <w:rPr>
                <w:sz w:val="24"/>
                <w:szCs w:val="24"/>
              </w:rPr>
              <w:t>тельно) необходимые де</w:t>
            </w:r>
            <w:r w:rsidRPr="00A50FDF">
              <w:rPr>
                <w:sz w:val="24"/>
                <w:szCs w:val="24"/>
              </w:rPr>
              <w:t>й</w:t>
            </w:r>
            <w:r w:rsidRPr="00A50FDF">
              <w:rPr>
                <w:sz w:val="24"/>
                <w:szCs w:val="24"/>
              </w:rPr>
              <w:t>ствия, операции, действ</w:t>
            </w:r>
            <w:r w:rsidRPr="00A50FDF">
              <w:rPr>
                <w:sz w:val="24"/>
                <w:szCs w:val="24"/>
              </w:rPr>
              <w:t>о</w:t>
            </w:r>
            <w:r w:rsidRPr="00A50FDF">
              <w:rPr>
                <w:sz w:val="24"/>
                <w:szCs w:val="24"/>
              </w:rPr>
              <w:t>вать по плану; в диалоге с учителем совершенствовать критерии оценки и польз</w:t>
            </w:r>
            <w:r w:rsidRPr="00A50FDF">
              <w:rPr>
                <w:sz w:val="24"/>
                <w:szCs w:val="24"/>
              </w:rPr>
              <w:t>о</w:t>
            </w:r>
            <w:r w:rsidRPr="00A50FDF">
              <w:rPr>
                <w:sz w:val="24"/>
                <w:szCs w:val="24"/>
              </w:rPr>
              <w:t>ваться ими в ходе оценки и самооценки.</w:t>
            </w:r>
          </w:p>
          <w:p w:rsidR="00D65532" w:rsidRDefault="00D65532" w:rsidP="00AB6626">
            <w:pPr>
              <w:pStyle w:val="a5"/>
              <w:ind w:left="-108"/>
              <w:jc w:val="both"/>
              <w:rPr>
                <w:sz w:val="20"/>
                <w:szCs w:val="20"/>
              </w:rPr>
            </w:pPr>
            <w:r w:rsidRPr="00A50FDF">
              <w:rPr>
                <w:u w:val="single"/>
              </w:rPr>
              <w:t>К о м м у н и к а т и в н ы</w:t>
            </w:r>
            <w:r>
              <w:rPr>
                <w:u w:val="single"/>
              </w:rPr>
              <w:t>е</w:t>
            </w:r>
            <w:r w:rsidRPr="00A50FDF">
              <w:rPr>
                <w:u w:val="single"/>
              </w:rPr>
              <w:t xml:space="preserve"> </w:t>
            </w:r>
            <w:r w:rsidRPr="00A50FDF">
              <w:t>задает вопросы, слушает и отвечает на вопросы других, формулирует собственные мысли, высказывает и обо</w:t>
            </w:r>
            <w:r w:rsidRPr="00A50FDF">
              <w:t>с</w:t>
            </w:r>
            <w:r w:rsidRPr="00A50FDF">
              <w:t xml:space="preserve">новывает свою точку зрения, </w:t>
            </w:r>
            <w:r w:rsidRPr="00A50FDF">
              <w:lastRenderedPageBreak/>
              <w:t>при необходимости отста</w:t>
            </w:r>
            <w:r w:rsidRPr="00A50FDF">
              <w:t>и</w:t>
            </w:r>
            <w:r w:rsidRPr="00A50FDF">
              <w:t>вает свою точку зрения, а</w:t>
            </w:r>
            <w:r w:rsidRPr="00A50FDF">
              <w:t>р</w:t>
            </w:r>
            <w:r w:rsidRPr="00A50FDF">
              <w:t>гументируя ее; учится по</w:t>
            </w:r>
            <w:r w:rsidRPr="00A50FDF">
              <w:t>д</w:t>
            </w:r>
            <w:r w:rsidRPr="00A50FDF">
              <w:t>тверждать аргументы фа</w:t>
            </w:r>
            <w:r w:rsidRPr="00A50FDF">
              <w:t>к</w:t>
            </w:r>
            <w:r w:rsidRPr="00A50FDF">
              <w:t>тами; осуществляет совм</w:t>
            </w:r>
            <w:r w:rsidRPr="00A50FDF">
              <w:t>е</w:t>
            </w:r>
            <w:r w:rsidRPr="00A50FDF">
              <w:t>стную деятельность в парах и рабочих группах с учетом конкретных учебно- позн</w:t>
            </w:r>
            <w:r w:rsidRPr="00A50FDF">
              <w:t>а</w:t>
            </w:r>
            <w:r w:rsidRPr="00A50FDF">
              <w:t>вательных задач; учится критично относиться к св</w:t>
            </w:r>
            <w:r w:rsidRPr="00A50FDF">
              <w:t>о</w:t>
            </w:r>
            <w:r w:rsidRPr="00A50FDF">
              <w:t>ему мнению; понимать точку зрения другого.</w:t>
            </w:r>
          </w:p>
        </w:tc>
        <w:tc>
          <w:tcPr>
            <w:tcW w:w="567" w:type="dxa"/>
          </w:tcPr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883D60" w:rsidRDefault="00883D60" w:rsidP="00AB6626">
            <w:pPr>
              <w:jc w:val="both"/>
              <w:rPr>
                <w:sz w:val="20"/>
                <w:szCs w:val="20"/>
              </w:rPr>
            </w:pPr>
          </w:p>
          <w:p w:rsidR="00883D60" w:rsidRDefault="00883D60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D65532" w:rsidRDefault="00D65532" w:rsidP="00AB6626">
            <w:pPr>
              <w:jc w:val="both"/>
              <w:rPr>
                <w:sz w:val="20"/>
                <w:szCs w:val="20"/>
              </w:rPr>
            </w:pPr>
            <w:r w:rsidRPr="00D65532">
              <w:rPr>
                <w:sz w:val="20"/>
                <w:szCs w:val="20"/>
              </w:rPr>
              <w:t>§</w:t>
            </w:r>
            <w:r w:rsidR="00696513">
              <w:rPr>
                <w:sz w:val="20"/>
                <w:szCs w:val="20"/>
              </w:rPr>
              <w:t>16</w:t>
            </w:r>
            <w:r w:rsidRPr="00D65532">
              <w:rPr>
                <w:sz w:val="20"/>
                <w:szCs w:val="20"/>
              </w:rPr>
              <w:t>, стр.</w:t>
            </w:r>
            <w:r w:rsidR="00696513">
              <w:rPr>
                <w:sz w:val="20"/>
                <w:szCs w:val="20"/>
              </w:rPr>
              <w:t>96-97, 105-106,</w:t>
            </w:r>
          </w:p>
          <w:p w:rsidR="0063382B" w:rsidRDefault="0063382B" w:rsidP="0063382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си в тетр. учить. Принести 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lastRenderedPageBreak/>
              <w:t>нейку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кройщика, лист ватм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на.</w:t>
            </w: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63382B" w:rsidRDefault="00696513" w:rsidP="0063382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§16</w:t>
            </w:r>
            <w:r w:rsidR="0063382B" w:rsidRPr="00D65532">
              <w:rPr>
                <w:sz w:val="20"/>
                <w:szCs w:val="20"/>
              </w:rPr>
              <w:t>, стр.</w:t>
            </w:r>
            <w:r>
              <w:rPr>
                <w:sz w:val="20"/>
                <w:szCs w:val="20"/>
              </w:rPr>
              <w:t>97,99.</w:t>
            </w:r>
          </w:p>
          <w:p w:rsidR="0063382B" w:rsidRDefault="0063382B" w:rsidP="0063382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Принести  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вую 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кройку о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вы фарт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ка, цветную б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гу.</w:t>
            </w: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63382B" w:rsidRDefault="0063382B" w:rsidP="00AB6626">
            <w:pPr>
              <w:jc w:val="both"/>
              <w:rPr>
                <w:sz w:val="20"/>
                <w:szCs w:val="20"/>
              </w:rPr>
            </w:pPr>
          </w:p>
          <w:p w:rsidR="0063382B" w:rsidRDefault="0063382B" w:rsidP="00AB6626">
            <w:pPr>
              <w:jc w:val="both"/>
              <w:rPr>
                <w:sz w:val="20"/>
                <w:szCs w:val="20"/>
              </w:rPr>
            </w:pPr>
          </w:p>
          <w:p w:rsidR="0063382B" w:rsidRDefault="0063382B" w:rsidP="0063382B">
            <w:pPr>
              <w:jc w:val="both"/>
              <w:rPr>
                <w:sz w:val="20"/>
                <w:szCs w:val="20"/>
              </w:rPr>
            </w:pPr>
          </w:p>
          <w:p w:rsidR="0063382B" w:rsidRDefault="00696513" w:rsidP="0063382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си в тетр. учить.</w:t>
            </w:r>
          </w:p>
          <w:p w:rsidR="0063382B" w:rsidRDefault="0063382B" w:rsidP="0063382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Принести  смод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ванную 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кройку фарт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ка и ткань.</w:t>
            </w: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</w:pPr>
          </w:p>
        </w:tc>
        <w:tc>
          <w:tcPr>
            <w:tcW w:w="709" w:type="dxa"/>
          </w:tcPr>
          <w:p w:rsidR="00D65532" w:rsidRDefault="00D65532" w:rsidP="00AB6626">
            <w:pPr>
              <w:jc w:val="both"/>
            </w:pPr>
          </w:p>
        </w:tc>
        <w:tc>
          <w:tcPr>
            <w:tcW w:w="850" w:type="dxa"/>
          </w:tcPr>
          <w:p w:rsidR="00D65532" w:rsidRDefault="00D65532" w:rsidP="00AB6626">
            <w:pPr>
              <w:jc w:val="both"/>
            </w:pPr>
          </w:p>
        </w:tc>
      </w:tr>
      <w:tr w:rsidR="00D65532" w:rsidTr="00804B85">
        <w:tc>
          <w:tcPr>
            <w:tcW w:w="534" w:type="dxa"/>
            <w:gridSpan w:val="2"/>
          </w:tcPr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  <w:r>
              <w:t>43-44</w:t>
            </w: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  <w:r>
              <w:t>45</w:t>
            </w: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883D60" w:rsidRDefault="00883D60" w:rsidP="00AB6626">
            <w:pPr>
              <w:jc w:val="both"/>
            </w:pPr>
          </w:p>
          <w:p w:rsidR="00883D60" w:rsidRDefault="00883D60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  <w:r>
              <w:t>46-47</w:t>
            </w: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883D60" w:rsidRDefault="00883D60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883D60" w:rsidRDefault="00883D60" w:rsidP="00AB6626">
            <w:pPr>
              <w:jc w:val="both"/>
            </w:pPr>
          </w:p>
          <w:p w:rsidR="009F1D54" w:rsidRDefault="009F1D54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  <w:r>
              <w:t>48-49</w:t>
            </w: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9F1D54" w:rsidRDefault="009F1D54" w:rsidP="00AB6626">
            <w:pPr>
              <w:jc w:val="both"/>
            </w:pPr>
          </w:p>
          <w:p w:rsidR="00883D60" w:rsidRDefault="00883D60" w:rsidP="00AB6626">
            <w:pPr>
              <w:jc w:val="both"/>
            </w:pPr>
          </w:p>
          <w:p w:rsidR="00883D60" w:rsidRDefault="00883D60" w:rsidP="00AB6626">
            <w:pPr>
              <w:jc w:val="both"/>
            </w:pPr>
          </w:p>
          <w:p w:rsidR="009F1D54" w:rsidRDefault="009F1D54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  <w:r>
              <w:t>50-51</w:t>
            </w: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9F1D54" w:rsidRDefault="009F1D54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  <w:r>
              <w:t>52</w:t>
            </w: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</w:tc>
        <w:tc>
          <w:tcPr>
            <w:tcW w:w="1417" w:type="dxa"/>
          </w:tcPr>
          <w:p w:rsidR="00D65532" w:rsidRDefault="00D65532" w:rsidP="00AB6626">
            <w:pPr>
              <w:jc w:val="both"/>
              <w:rPr>
                <w:b/>
                <w:i/>
                <w:sz w:val="26"/>
                <w:szCs w:val="26"/>
              </w:rPr>
            </w:pPr>
            <w:r w:rsidRPr="00453CCD">
              <w:rPr>
                <w:b/>
                <w:i/>
                <w:sz w:val="26"/>
                <w:szCs w:val="26"/>
              </w:rPr>
              <w:lastRenderedPageBreak/>
              <w:t>Технол</w:t>
            </w:r>
            <w:r w:rsidRPr="00453CCD">
              <w:rPr>
                <w:b/>
                <w:i/>
                <w:sz w:val="26"/>
                <w:szCs w:val="26"/>
              </w:rPr>
              <w:t>о</w:t>
            </w:r>
            <w:r w:rsidRPr="00453CCD">
              <w:rPr>
                <w:b/>
                <w:i/>
                <w:sz w:val="26"/>
                <w:szCs w:val="26"/>
              </w:rPr>
              <w:t>гия  изг</w:t>
            </w:r>
            <w:r w:rsidRPr="00453CCD">
              <w:rPr>
                <w:b/>
                <w:i/>
                <w:sz w:val="26"/>
                <w:szCs w:val="26"/>
              </w:rPr>
              <w:t>о</w:t>
            </w:r>
            <w:r w:rsidRPr="00453CCD">
              <w:rPr>
                <w:b/>
                <w:i/>
                <w:sz w:val="26"/>
                <w:szCs w:val="26"/>
              </w:rPr>
              <w:t>товления швейных изделий.</w:t>
            </w:r>
          </w:p>
          <w:p w:rsidR="00D65532" w:rsidRDefault="00D65532" w:rsidP="00AB6626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</w:pPr>
            <w:r>
              <w:t>Раскладка деталей в</w:t>
            </w:r>
            <w:r>
              <w:t>ы</w:t>
            </w:r>
            <w:r>
              <w:t>кройки на ткань. Ра</w:t>
            </w:r>
            <w:r>
              <w:t>с</w:t>
            </w:r>
            <w:r>
              <w:t>крой фарт</w:t>
            </w:r>
            <w:r>
              <w:t>у</w:t>
            </w:r>
            <w:r>
              <w:t xml:space="preserve">ка.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комбин</w:t>
            </w:r>
            <w:r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рованный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  <w:r>
              <w:t xml:space="preserve">Подготовка </w:t>
            </w:r>
          </w:p>
          <w:p w:rsidR="00D65532" w:rsidRDefault="00D65532" w:rsidP="00AB6626">
            <w:pPr>
              <w:jc w:val="both"/>
            </w:pPr>
            <w:r>
              <w:t>деталей кроя</w:t>
            </w:r>
          </w:p>
          <w:p w:rsidR="00D65532" w:rsidRDefault="00D65532" w:rsidP="00AB6626">
            <w:pPr>
              <w:jc w:val="both"/>
            </w:pPr>
            <w:r>
              <w:t>к обработке.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комбин</w:t>
            </w:r>
            <w:r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рованный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  <w:r>
              <w:t xml:space="preserve">Обработка </w:t>
            </w:r>
          </w:p>
          <w:p w:rsidR="00D65532" w:rsidRDefault="00D65532" w:rsidP="00AB6626">
            <w:pPr>
              <w:jc w:val="both"/>
            </w:pPr>
            <w:r>
              <w:t>карманов и</w:t>
            </w:r>
          </w:p>
          <w:p w:rsidR="00D65532" w:rsidRDefault="00D65532" w:rsidP="00AB6626">
            <w:pPr>
              <w:jc w:val="both"/>
            </w:pPr>
            <w:r>
              <w:t>соединение с н. ч. фа</w:t>
            </w:r>
            <w:r>
              <w:t>р</w:t>
            </w:r>
            <w:r>
              <w:t>тука.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комбин</w:t>
            </w:r>
            <w:r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рованный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  <w:r>
              <w:t xml:space="preserve">Обработка  </w:t>
            </w:r>
          </w:p>
          <w:p w:rsidR="00D65532" w:rsidRDefault="00D65532" w:rsidP="00AB6626">
            <w:pPr>
              <w:jc w:val="both"/>
            </w:pPr>
            <w:r>
              <w:t xml:space="preserve">срезов фар-тука.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комбин</w:t>
            </w:r>
            <w:r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рованный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9F1D54" w:rsidRDefault="009F1D54" w:rsidP="00AB6626">
            <w:pPr>
              <w:jc w:val="both"/>
            </w:pPr>
          </w:p>
          <w:p w:rsidR="009F1D54" w:rsidRDefault="009F1D54" w:rsidP="00AB6626">
            <w:pPr>
              <w:jc w:val="both"/>
            </w:pPr>
          </w:p>
          <w:p w:rsidR="009F1D54" w:rsidRDefault="009F1D54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  <w:r>
              <w:t xml:space="preserve">Обработка </w:t>
            </w:r>
          </w:p>
          <w:p w:rsidR="00D65532" w:rsidRDefault="00D65532" w:rsidP="00AB6626">
            <w:pPr>
              <w:jc w:val="both"/>
            </w:pPr>
            <w:r>
              <w:t>пояса и со-</w:t>
            </w:r>
          </w:p>
          <w:p w:rsidR="00D65532" w:rsidRDefault="00D65532" w:rsidP="00AB6626">
            <w:pPr>
              <w:jc w:val="both"/>
            </w:pPr>
            <w:r>
              <w:t xml:space="preserve">единение с </w:t>
            </w:r>
          </w:p>
          <w:p w:rsidR="00D65532" w:rsidRDefault="00D65532" w:rsidP="00AB6626">
            <w:pPr>
              <w:jc w:val="both"/>
            </w:pPr>
            <w:r>
              <w:t>н. ч . фарт</w:t>
            </w:r>
            <w:r>
              <w:t>у</w:t>
            </w:r>
            <w:r>
              <w:t>ка.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комбин</w:t>
            </w:r>
            <w:r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рованный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  <w:r>
              <w:t>Окончатель-ная обр</w:t>
            </w:r>
            <w:r>
              <w:t>а</w:t>
            </w:r>
            <w:r>
              <w:t>ботка фа</w:t>
            </w:r>
            <w:r>
              <w:t>р</w:t>
            </w:r>
            <w:r>
              <w:t xml:space="preserve">тука.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комбин</w:t>
            </w:r>
            <w:r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A90735">
              <w:rPr>
                <w:rFonts w:ascii="Times New Roman" w:hAnsi="Times New Roman" w:cs="Times New Roman"/>
                <w:i/>
                <w:sz w:val="24"/>
                <w:szCs w:val="24"/>
              </w:rPr>
              <w:t>рованный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5532" w:rsidRDefault="00D65532" w:rsidP="00AB6626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D65532" w:rsidRPr="00453CCD" w:rsidRDefault="00D65532" w:rsidP="00AB662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16" w:type="dxa"/>
          </w:tcPr>
          <w:p w:rsidR="00D65532" w:rsidRPr="00453CCD" w:rsidRDefault="00D65532" w:rsidP="00AB6626">
            <w:pPr>
              <w:jc w:val="both"/>
              <w:rPr>
                <w:b/>
                <w:i/>
                <w:sz w:val="26"/>
                <w:szCs w:val="26"/>
              </w:rPr>
            </w:pPr>
            <w:r w:rsidRPr="00453CCD">
              <w:rPr>
                <w:b/>
                <w:sz w:val="26"/>
                <w:szCs w:val="26"/>
              </w:rPr>
              <w:lastRenderedPageBreak/>
              <w:t xml:space="preserve"> </w:t>
            </w:r>
            <w:r w:rsidRPr="00453CCD">
              <w:rPr>
                <w:b/>
                <w:i/>
                <w:sz w:val="26"/>
                <w:szCs w:val="26"/>
              </w:rPr>
              <w:t>10</w:t>
            </w:r>
          </w:p>
          <w:p w:rsidR="00D65532" w:rsidRDefault="00D65532" w:rsidP="00AB6626">
            <w:pPr>
              <w:jc w:val="both"/>
              <w:rPr>
                <w:b/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b/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b/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b/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b/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b/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b/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  <w:r w:rsidRPr="00453CCD">
              <w:rPr>
                <w:sz w:val="26"/>
                <w:szCs w:val="26"/>
              </w:rPr>
              <w:t>2</w:t>
            </w: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9F1D54" w:rsidRDefault="009F1D54" w:rsidP="00AB6626">
            <w:pPr>
              <w:jc w:val="both"/>
              <w:rPr>
                <w:sz w:val="26"/>
                <w:szCs w:val="26"/>
              </w:rPr>
            </w:pPr>
          </w:p>
          <w:p w:rsidR="009F1D54" w:rsidRDefault="009F1D54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D65532" w:rsidRPr="00453CCD" w:rsidRDefault="00D65532" w:rsidP="00AB662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077" w:type="dxa"/>
            <w:gridSpan w:val="2"/>
          </w:tcPr>
          <w:p w:rsidR="00D65532" w:rsidRPr="00453CCD" w:rsidRDefault="00D65532" w:rsidP="00AB6626">
            <w:pPr>
              <w:pStyle w:val="a4"/>
              <w:jc w:val="both"/>
              <w:rPr>
                <w:b/>
              </w:rPr>
            </w:pPr>
            <w:r>
              <w:lastRenderedPageBreak/>
              <w:t xml:space="preserve">Ознакомить со </w:t>
            </w:r>
            <w:r w:rsidRPr="00A60C9B">
              <w:t>способ</w:t>
            </w:r>
            <w:r>
              <w:t xml:space="preserve">ами </w:t>
            </w:r>
            <w:r w:rsidRPr="00A60C9B">
              <w:t xml:space="preserve"> по</w:t>
            </w:r>
            <w:r w:rsidRPr="00A60C9B">
              <w:t>д</w:t>
            </w:r>
            <w:r w:rsidRPr="00A60C9B">
              <w:t>готовки данного вида ткани к ра</w:t>
            </w:r>
            <w:r w:rsidRPr="00A60C9B">
              <w:t>с</w:t>
            </w:r>
            <w:r>
              <w:t>крою. Научить в</w:t>
            </w:r>
            <w:r w:rsidRPr="00A60C9B">
              <w:t>ыполнять эк</w:t>
            </w:r>
            <w:r w:rsidRPr="00A60C9B">
              <w:t>о</w:t>
            </w:r>
            <w:r w:rsidRPr="00A60C9B">
              <w:t>номную раскла</w:t>
            </w:r>
            <w:r w:rsidRPr="00A60C9B">
              <w:t>д</w:t>
            </w:r>
            <w:r w:rsidRPr="00A60C9B">
              <w:t>ку выкроек на ткани с учётом направления д</w:t>
            </w:r>
            <w:r w:rsidRPr="00A60C9B">
              <w:t>о</w:t>
            </w:r>
            <w:r w:rsidRPr="00A60C9B">
              <w:t>левой нити, ш</w:t>
            </w:r>
            <w:r w:rsidRPr="00A60C9B">
              <w:t>и</w:t>
            </w:r>
            <w:r w:rsidRPr="00A60C9B">
              <w:t>рины ткани и н</w:t>
            </w:r>
            <w:r w:rsidRPr="00A60C9B">
              <w:t>а</w:t>
            </w:r>
            <w:r w:rsidRPr="00A60C9B">
              <w:t>правления рису</w:t>
            </w:r>
            <w:r w:rsidRPr="00A60C9B">
              <w:t>н</w:t>
            </w:r>
            <w:r w:rsidRPr="00A60C9B">
              <w:t>ка, обмеловку с учётом припу</w:t>
            </w:r>
            <w:r w:rsidRPr="00A60C9B">
              <w:t>с</w:t>
            </w:r>
            <w:r>
              <w:t>ков на швы; в</w:t>
            </w:r>
            <w:r w:rsidRPr="00A60C9B">
              <w:t>ы</w:t>
            </w:r>
            <w:r w:rsidRPr="00A60C9B">
              <w:t>краивать детали швейного изд</w:t>
            </w:r>
            <w:r w:rsidRPr="00A60C9B">
              <w:t>е</w:t>
            </w:r>
            <w:r>
              <w:t>лия; н</w:t>
            </w:r>
            <w:r w:rsidRPr="00A60C9B">
              <w:t>аходить и представлять и</w:t>
            </w:r>
            <w:r w:rsidRPr="00A60C9B">
              <w:t>н</w:t>
            </w:r>
            <w:r w:rsidRPr="00A60C9B">
              <w:t>формацию об и</w:t>
            </w:r>
            <w:r w:rsidRPr="00A60C9B">
              <w:t>с</w:t>
            </w:r>
            <w:r w:rsidRPr="00A60C9B">
              <w:t>тории создания инструмен</w:t>
            </w:r>
            <w:r>
              <w:t>тов для раскроя, и</w:t>
            </w:r>
            <w:r w:rsidRPr="00A60C9B">
              <w:t>згото</w:t>
            </w:r>
            <w:r w:rsidRPr="00A60C9B">
              <w:t>в</w:t>
            </w:r>
            <w:r w:rsidRPr="00A60C9B">
              <w:t xml:space="preserve">лять образцы ручных работ: перенос линий </w:t>
            </w:r>
            <w:r w:rsidRPr="00A60C9B">
              <w:lastRenderedPageBreak/>
              <w:t>выкройки на д</w:t>
            </w:r>
            <w:r w:rsidRPr="00A60C9B">
              <w:t>е</w:t>
            </w:r>
            <w:r w:rsidRPr="00A60C9B">
              <w:t>тали кроя: с п</w:t>
            </w:r>
            <w:r w:rsidRPr="00A60C9B">
              <w:t>о</w:t>
            </w:r>
            <w:r w:rsidRPr="00A60C9B">
              <w:t>мощью резца-колёсика, пр</w:t>
            </w:r>
            <w:r w:rsidRPr="00A60C9B">
              <w:t>я</w:t>
            </w:r>
            <w:r w:rsidRPr="00A60C9B">
              <w:t>мыми стежками, с помощью бул</w:t>
            </w:r>
            <w:r w:rsidRPr="00A60C9B">
              <w:t>а</w:t>
            </w:r>
            <w:r w:rsidRPr="00A60C9B">
              <w:t>вок; обмётывание косыми (или п</w:t>
            </w:r>
            <w:r w:rsidRPr="00A60C9B">
              <w:t>е</w:t>
            </w:r>
            <w:r w:rsidRPr="00A60C9B">
              <w:t>тельными) сте</w:t>
            </w:r>
            <w:r w:rsidRPr="00A60C9B">
              <w:t>ж</w:t>
            </w:r>
            <w:r w:rsidRPr="00A60C9B">
              <w:t>ками; замётыв</w:t>
            </w:r>
            <w:r w:rsidRPr="00A60C9B">
              <w:t>а</w:t>
            </w:r>
            <w:r w:rsidRPr="00A60C9B">
              <w:t>ние (вподгибку с открытым срезом и вподгибку с з</w:t>
            </w:r>
            <w:r w:rsidRPr="00A60C9B">
              <w:t>а</w:t>
            </w:r>
            <w:r>
              <w:t>крытым срезом); смётывание; и</w:t>
            </w:r>
            <w:r w:rsidRPr="00A60C9B">
              <w:t>з</w:t>
            </w:r>
            <w:r w:rsidRPr="00A60C9B">
              <w:t>готовлять обра</w:t>
            </w:r>
            <w:r w:rsidRPr="00A60C9B">
              <w:t>з</w:t>
            </w:r>
            <w:r w:rsidRPr="00A60C9B">
              <w:t>цы машинных работ: обмётыв</w:t>
            </w:r>
            <w:r w:rsidRPr="00A60C9B">
              <w:t>а</w:t>
            </w:r>
            <w:r w:rsidRPr="00A60C9B">
              <w:t>ние зигзагообра</w:t>
            </w:r>
            <w:r w:rsidRPr="00A60C9B">
              <w:t>з</w:t>
            </w:r>
            <w:r w:rsidRPr="00A60C9B">
              <w:t>ными стежками; застрачивание (вподгибку с о</w:t>
            </w:r>
            <w:r w:rsidRPr="00A60C9B">
              <w:t>т</w:t>
            </w:r>
            <w:r w:rsidRPr="00A60C9B">
              <w:t>крытым срезом и вподгибку с з</w:t>
            </w:r>
            <w:r w:rsidRPr="00A60C9B">
              <w:t>а</w:t>
            </w:r>
            <w:r w:rsidRPr="00A60C9B">
              <w:t>крытым сре</w:t>
            </w:r>
            <w:r>
              <w:t>зом); стачивание; п</w:t>
            </w:r>
            <w:r w:rsidRPr="00A60C9B">
              <w:t>р</w:t>
            </w:r>
            <w:r w:rsidRPr="00A60C9B">
              <w:t>о</w:t>
            </w:r>
            <w:r w:rsidRPr="00A60C9B">
              <w:t>водить влажно-тепловую обр</w:t>
            </w:r>
            <w:r w:rsidRPr="00A60C9B">
              <w:t>а</w:t>
            </w:r>
            <w:r w:rsidRPr="00A60C9B">
              <w:t xml:space="preserve">ботку на образцах машинных швов: приутюживание, разутюживание, заутюживание. </w:t>
            </w:r>
            <w:r w:rsidRPr="00A60C9B">
              <w:lastRenderedPageBreak/>
              <w:t>Обрабатывать проектное изд</w:t>
            </w:r>
            <w:r w:rsidRPr="00A60C9B">
              <w:t>е</w:t>
            </w:r>
            <w:r w:rsidRPr="00A60C9B">
              <w:t>лие по индивид</w:t>
            </w:r>
            <w:r w:rsidRPr="00A60C9B">
              <w:t>у</w:t>
            </w:r>
            <w:r>
              <w:t>альному плану; о</w:t>
            </w:r>
            <w:r w:rsidRPr="00A60C9B">
              <w:t>существлять с</w:t>
            </w:r>
            <w:r w:rsidRPr="00A60C9B">
              <w:t>а</w:t>
            </w:r>
            <w:r w:rsidRPr="00A60C9B">
              <w:t>моконтроль и оценку качества готового изделия, анализировать ошибки</w:t>
            </w:r>
            <w:r>
              <w:t>; н</w:t>
            </w:r>
            <w:r w:rsidRPr="00A60C9B">
              <w:t>ах</w:t>
            </w:r>
            <w:r w:rsidRPr="00A60C9B">
              <w:t>о</w:t>
            </w:r>
            <w:r w:rsidRPr="00A60C9B">
              <w:t>дить и предста</w:t>
            </w:r>
            <w:r w:rsidRPr="00A60C9B">
              <w:t>в</w:t>
            </w:r>
            <w:r w:rsidRPr="00A60C9B">
              <w:t>лять инфор</w:t>
            </w:r>
            <w:r>
              <w:t>мацию об истории оде</w:t>
            </w:r>
            <w:r>
              <w:t>ж</w:t>
            </w:r>
            <w:r>
              <w:t>ды; о</w:t>
            </w:r>
            <w:r w:rsidRPr="00A60C9B">
              <w:t>владевать безопасными приёмами труда. Знакомиться с профессиями з</w:t>
            </w:r>
            <w:r w:rsidRPr="00A60C9B">
              <w:t>а</w:t>
            </w:r>
            <w:r w:rsidRPr="00A60C9B">
              <w:t>кройщик и пор</w:t>
            </w:r>
            <w:r w:rsidRPr="00A60C9B">
              <w:t>т</w:t>
            </w:r>
            <w:r w:rsidRPr="00A60C9B">
              <w:t>ной</w:t>
            </w:r>
            <w:r>
              <w:t>.</w:t>
            </w:r>
          </w:p>
        </w:tc>
        <w:tc>
          <w:tcPr>
            <w:tcW w:w="993" w:type="dxa"/>
          </w:tcPr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сказ, 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обья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нение,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беседа,</w:t>
            </w:r>
            <w:r w:rsidRPr="005968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с уче</w:t>
            </w:r>
            <w:r w:rsidRPr="0059687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9687C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демо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ция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изча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мых</w:t>
            </w:r>
          </w:p>
          <w:p w:rsidR="00D65532" w:rsidRDefault="00D65532" w:rsidP="00AB6626">
            <w:pPr>
              <w:jc w:val="both"/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тов, 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работа.</w:t>
            </w:r>
          </w:p>
        </w:tc>
        <w:tc>
          <w:tcPr>
            <w:tcW w:w="850" w:type="dxa"/>
          </w:tcPr>
          <w:p w:rsidR="00D65532" w:rsidRDefault="00D65532" w:rsidP="00AB6626">
            <w:pPr>
              <w:jc w:val="both"/>
            </w:pPr>
            <w:r>
              <w:t>Дет</w:t>
            </w:r>
            <w:r>
              <w:t>а</w:t>
            </w:r>
            <w:r>
              <w:t xml:space="preserve">ли кроя,  </w:t>
            </w:r>
          </w:p>
          <w:p w:rsidR="00D65532" w:rsidRDefault="00D65532" w:rsidP="00AB6626">
            <w:pPr>
              <w:jc w:val="both"/>
            </w:pPr>
            <w:r>
              <w:t>ко</w:t>
            </w:r>
            <w:r>
              <w:t>н</w:t>
            </w:r>
            <w:r>
              <w:t xml:space="preserve">трольные </w:t>
            </w:r>
          </w:p>
          <w:p w:rsidR="00D65532" w:rsidRDefault="00D65532" w:rsidP="00AB6626">
            <w:pPr>
              <w:jc w:val="both"/>
            </w:pPr>
            <w:r>
              <w:t>л</w:t>
            </w:r>
            <w:r>
              <w:t>и</w:t>
            </w:r>
            <w:r>
              <w:t>нии,</w:t>
            </w:r>
          </w:p>
          <w:p w:rsidR="00D65532" w:rsidRDefault="00D65532" w:rsidP="00AB6626">
            <w:pPr>
              <w:jc w:val="both"/>
            </w:pPr>
            <w:r>
              <w:t>н</w:t>
            </w:r>
            <w:r>
              <w:t>а</w:t>
            </w:r>
            <w:r>
              <w:t>кла</w:t>
            </w:r>
            <w:r>
              <w:t>д</w:t>
            </w:r>
            <w:r>
              <w:t xml:space="preserve">ные </w:t>
            </w:r>
          </w:p>
          <w:p w:rsidR="00D65532" w:rsidRDefault="00D65532" w:rsidP="00AB6626">
            <w:pPr>
              <w:jc w:val="both"/>
            </w:pPr>
            <w:r>
              <w:t>ка</w:t>
            </w:r>
            <w:r>
              <w:t>р</w:t>
            </w:r>
            <w:r>
              <w:t xml:space="preserve">маны,  </w:t>
            </w:r>
          </w:p>
          <w:p w:rsidR="00D65532" w:rsidRDefault="00D65532" w:rsidP="00AB6626">
            <w:pPr>
              <w:jc w:val="both"/>
            </w:pPr>
            <w:r>
              <w:t>скла</w:t>
            </w:r>
            <w:r>
              <w:t>д</w:t>
            </w:r>
            <w:r>
              <w:t>ки,</w:t>
            </w: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  <w:r w:rsidRPr="002039DA">
              <w:t>шов враз</w:t>
            </w:r>
            <w:r w:rsidRPr="002039DA">
              <w:t>у</w:t>
            </w:r>
            <w:r>
              <w:t>тю</w:t>
            </w:r>
            <w:r>
              <w:t>ж</w:t>
            </w:r>
            <w:r>
              <w:t xml:space="preserve">ку, </w:t>
            </w:r>
            <w:r w:rsidRPr="002039DA">
              <w:t>ста</w:t>
            </w:r>
            <w:r w:rsidRPr="002039DA">
              <w:t>ч</w:t>
            </w:r>
            <w:r w:rsidRPr="002039DA">
              <w:t>ной шов вза</w:t>
            </w:r>
            <w:r w:rsidRPr="002039DA">
              <w:t>у</w:t>
            </w:r>
            <w:r w:rsidRPr="002039DA">
              <w:t>тю</w:t>
            </w:r>
            <w:r w:rsidRPr="002039DA">
              <w:t>ж</w:t>
            </w:r>
            <w:r w:rsidRPr="002039DA">
              <w:t>ку</w:t>
            </w:r>
            <w:r>
              <w:t>,</w:t>
            </w:r>
          </w:p>
          <w:p w:rsidR="00D65532" w:rsidRDefault="00D65532" w:rsidP="00AB6626">
            <w:pPr>
              <w:jc w:val="both"/>
            </w:pPr>
            <w:r w:rsidRPr="002039DA">
              <w:t>шов впо</w:t>
            </w:r>
            <w:r w:rsidRPr="002039DA">
              <w:t>д</w:t>
            </w:r>
            <w:r w:rsidRPr="002039DA">
              <w:t>гибку с о</w:t>
            </w:r>
            <w:r w:rsidRPr="002039DA">
              <w:t>т</w:t>
            </w:r>
            <w:r w:rsidRPr="002039DA">
              <w:lastRenderedPageBreak/>
              <w:t>кр</w:t>
            </w:r>
            <w:r w:rsidRPr="002039DA">
              <w:t>ы</w:t>
            </w:r>
            <w:r w:rsidRPr="002039DA">
              <w:t>тым ср</w:t>
            </w:r>
            <w:r w:rsidRPr="002039DA">
              <w:t>е</w:t>
            </w:r>
            <w:r>
              <w:t>зом,</w:t>
            </w:r>
            <w:r w:rsidRPr="002039DA">
              <w:t xml:space="preserve"> шов впо</w:t>
            </w:r>
            <w:r w:rsidRPr="002039DA">
              <w:t>д</w:t>
            </w:r>
            <w:r w:rsidRPr="002039DA">
              <w:t>гибку с о</w:t>
            </w:r>
            <w:r w:rsidRPr="002039DA">
              <w:t>т</w:t>
            </w:r>
            <w:r w:rsidRPr="002039DA">
              <w:t>кр</w:t>
            </w:r>
            <w:r w:rsidRPr="002039DA">
              <w:t>ы</w:t>
            </w:r>
            <w:r w:rsidRPr="002039DA">
              <w:t>тым обм</w:t>
            </w:r>
            <w:r w:rsidRPr="002039DA">
              <w:t>ё</w:t>
            </w:r>
            <w:r w:rsidRPr="002039DA">
              <w:t>та</w:t>
            </w:r>
            <w:r w:rsidRPr="002039DA">
              <w:t>н</w:t>
            </w:r>
            <w:r w:rsidRPr="002039DA">
              <w:t>ным ср</w:t>
            </w:r>
            <w:r w:rsidRPr="002039DA">
              <w:t>е</w:t>
            </w:r>
            <w:r w:rsidRPr="002039DA">
              <w:t>зом</w:t>
            </w: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  <w:r>
              <w:t>вла</w:t>
            </w:r>
            <w:r>
              <w:t>ж</w:t>
            </w:r>
            <w:r>
              <w:t>но-те</w:t>
            </w:r>
            <w:r>
              <w:t>п</w:t>
            </w:r>
            <w:r>
              <w:t>ловая обр</w:t>
            </w:r>
            <w:r>
              <w:t>а</w:t>
            </w:r>
            <w:r>
              <w:t xml:space="preserve">ботка, </w:t>
            </w:r>
            <w:r w:rsidRPr="002039DA">
              <w:t>пр</w:t>
            </w:r>
            <w:r w:rsidRPr="002039DA">
              <w:t>и</w:t>
            </w:r>
            <w:r w:rsidRPr="002039DA">
              <w:t>утю</w:t>
            </w:r>
            <w:r>
              <w:t>-</w:t>
            </w:r>
          </w:p>
          <w:p w:rsidR="00D65532" w:rsidRDefault="00D65532" w:rsidP="00AB6626">
            <w:pPr>
              <w:jc w:val="both"/>
            </w:pPr>
            <w:r w:rsidRPr="002039DA">
              <w:t>жив</w:t>
            </w:r>
            <w:r w:rsidRPr="002039DA">
              <w:t>а</w:t>
            </w:r>
            <w:r w:rsidRPr="002039DA">
              <w:t>ние, раз</w:t>
            </w:r>
            <w:r w:rsidRPr="002039DA">
              <w:t>у</w:t>
            </w:r>
            <w:r w:rsidRPr="002039DA">
              <w:t>т</w:t>
            </w:r>
            <w:r w:rsidRPr="002039DA">
              <w:t>ю</w:t>
            </w:r>
            <w:r w:rsidRPr="002039DA">
              <w:t>жив</w:t>
            </w:r>
            <w:r w:rsidRPr="002039DA">
              <w:t>а</w:t>
            </w:r>
            <w:r w:rsidRPr="002039DA">
              <w:t>ние, з</w:t>
            </w:r>
            <w:r w:rsidRPr="002039DA">
              <w:t>а</w:t>
            </w:r>
            <w:r w:rsidRPr="002039DA">
              <w:t>ут</w:t>
            </w:r>
            <w:r w:rsidRPr="002039DA">
              <w:t>ю</w:t>
            </w:r>
            <w:r w:rsidRPr="002039DA">
              <w:t>жив</w:t>
            </w:r>
            <w:r w:rsidRPr="002039DA">
              <w:t>а</w:t>
            </w:r>
            <w:r>
              <w:t>ние,</w:t>
            </w: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  <w:r>
              <w:t>тес</w:t>
            </w:r>
            <w:r>
              <w:t>ь</w:t>
            </w:r>
            <w:r>
              <w:t xml:space="preserve">ма, </w:t>
            </w:r>
          </w:p>
          <w:p w:rsidR="00D65532" w:rsidRDefault="00D65532" w:rsidP="00AB6626">
            <w:pPr>
              <w:jc w:val="both"/>
            </w:pPr>
            <w:r>
              <w:t>а</w:t>
            </w:r>
            <w:r>
              <w:t>п</w:t>
            </w:r>
            <w:r>
              <w:t>пл</w:t>
            </w:r>
            <w:r>
              <w:t>и</w:t>
            </w:r>
            <w:r>
              <w:t>кация, в</w:t>
            </w:r>
            <w:r>
              <w:t>ы</w:t>
            </w:r>
            <w:r>
              <w:t>ши</w:t>
            </w:r>
            <w:r>
              <w:t>в</w:t>
            </w:r>
            <w:r>
              <w:t>ка, сутаж, кр</w:t>
            </w:r>
            <w:r>
              <w:t>у</w:t>
            </w:r>
            <w:r>
              <w:t xml:space="preserve">жево </w:t>
            </w:r>
          </w:p>
          <w:p w:rsidR="00D65532" w:rsidRDefault="00D65532" w:rsidP="00AB6626">
            <w:pPr>
              <w:jc w:val="both"/>
            </w:pPr>
          </w:p>
        </w:tc>
        <w:tc>
          <w:tcPr>
            <w:tcW w:w="1985" w:type="dxa"/>
          </w:tcPr>
          <w:p w:rsidR="00D65532" w:rsidRDefault="00D65532" w:rsidP="00AB6626">
            <w:pPr>
              <w:pStyle w:val="a5"/>
              <w:jc w:val="both"/>
            </w:pPr>
            <w:r w:rsidRPr="002039DA">
              <w:lastRenderedPageBreak/>
              <w:t>Подготовка тк</w:t>
            </w:r>
            <w:r w:rsidRPr="002039DA">
              <w:t>а</w:t>
            </w:r>
            <w:r w:rsidRPr="002039DA">
              <w:t>ни к раскрою. Раскладка в</w:t>
            </w:r>
            <w:r w:rsidRPr="002039DA">
              <w:t>ы</w:t>
            </w:r>
            <w:r w:rsidRPr="002039DA">
              <w:t>кроек на ткани с учётом напра</w:t>
            </w:r>
            <w:r w:rsidRPr="002039DA">
              <w:t>в</w:t>
            </w:r>
            <w:r w:rsidRPr="002039DA">
              <w:t>ления долевой нити</w:t>
            </w:r>
            <w:r>
              <w:t xml:space="preserve">. </w:t>
            </w:r>
            <w:r w:rsidRPr="002039DA">
              <w:t xml:space="preserve"> Инстр</w:t>
            </w:r>
            <w:r w:rsidRPr="002039DA">
              <w:t>у</w:t>
            </w:r>
            <w:r w:rsidRPr="002039DA">
              <w:t>менты и присп</w:t>
            </w:r>
            <w:r w:rsidRPr="002039DA">
              <w:t>о</w:t>
            </w:r>
            <w:r w:rsidRPr="002039DA">
              <w:t>собления для раскроя. Обм</w:t>
            </w:r>
            <w:r w:rsidRPr="002039DA">
              <w:t>е</w:t>
            </w:r>
            <w:r w:rsidRPr="002039DA">
              <w:t>ловка выкройки с учётом пр</w:t>
            </w:r>
            <w:r w:rsidRPr="002039DA">
              <w:t>и</w:t>
            </w:r>
            <w:r w:rsidRPr="002039DA">
              <w:t>пусков на швы. Выкраивание де</w:t>
            </w:r>
            <w:r>
              <w:t>-</w:t>
            </w:r>
            <w:r w:rsidRPr="002039DA">
              <w:t>талей швейного изделия. Прав</w:t>
            </w:r>
            <w:r w:rsidRPr="002039DA">
              <w:t>и</w:t>
            </w:r>
            <w:r w:rsidRPr="002039DA">
              <w:t>ла безопасной работы с пор</w:t>
            </w:r>
            <w:r w:rsidRPr="002039DA">
              <w:t>т</w:t>
            </w:r>
            <w:r w:rsidRPr="002039DA">
              <w:t>новскими була</w:t>
            </w:r>
            <w:r w:rsidRPr="002039DA">
              <w:t>в</w:t>
            </w:r>
            <w:r w:rsidRPr="002039DA">
              <w:t>ками. Способы переноса линий выкройки на д</w:t>
            </w:r>
            <w:r w:rsidRPr="002039DA">
              <w:t>е</w:t>
            </w:r>
            <w:r w:rsidRPr="002039DA">
              <w:t>тали кроя: с п</w:t>
            </w:r>
            <w:r w:rsidRPr="002039DA">
              <w:t>о</w:t>
            </w:r>
            <w:r w:rsidRPr="002039DA">
              <w:t>мощью резца-колёсика, пр</w:t>
            </w:r>
            <w:r w:rsidRPr="002039DA">
              <w:t>я</w:t>
            </w:r>
            <w:r w:rsidRPr="002039DA">
              <w:t>мыми стежками, с помощью б</w:t>
            </w:r>
            <w:r w:rsidRPr="002039DA">
              <w:t>у</w:t>
            </w:r>
            <w:r w:rsidRPr="002039DA">
              <w:lastRenderedPageBreak/>
              <w:t>лавок. Основные операции при ручных работах: временное с</w:t>
            </w:r>
            <w:r w:rsidRPr="002039DA">
              <w:t>о</w:t>
            </w:r>
            <w:r w:rsidRPr="002039DA">
              <w:t>единение дет</w:t>
            </w:r>
            <w:r w:rsidRPr="002039DA">
              <w:t>а</w:t>
            </w:r>
            <w:r>
              <w:t>лей -</w:t>
            </w:r>
            <w:r w:rsidRPr="002039DA">
              <w:t xml:space="preserve"> смётыв</w:t>
            </w:r>
            <w:r w:rsidRPr="002039DA">
              <w:t>а</w:t>
            </w:r>
            <w:r w:rsidRPr="002039DA">
              <w:t>ние; временное закрепление п</w:t>
            </w:r>
            <w:r w:rsidRPr="002039DA">
              <w:t>о</w:t>
            </w:r>
            <w:r>
              <w:t>догнутого края -</w:t>
            </w:r>
            <w:r w:rsidRPr="002039DA">
              <w:t xml:space="preserve"> замётывание (с открытым и з</w:t>
            </w:r>
            <w:r w:rsidRPr="002039DA">
              <w:t>а</w:t>
            </w:r>
            <w:r w:rsidRPr="002039DA">
              <w:t>крытым срез</w:t>
            </w:r>
            <w:r w:rsidRPr="002039DA">
              <w:t>а</w:t>
            </w:r>
            <w:r w:rsidRPr="002039DA">
              <w:t>ми)</w:t>
            </w:r>
            <w:r>
              <w:t xml:space="preserve">; </w:t>
            </w:r>
            <w:r w:rsidRPr="002039DA">
              <w:t>постоянное соединение д</w:t>
            </w:r>
            <w:r w:rsidRPr="002039DA">
              <w:t>е</w:t>
            </w:r>
            <w:r>
              <w:t>талей -</w:t>
            </w:r>
            <w:r w:rsidRPr="002039DA">
              <w:t xml:space="preserve"> стачив</w:t>
            </w:r>
            <w:r w:rsidRPr="002039DA">
              <w:t>а</w:t>
            </w:r>
            <w:r w:rsidRPr="002039DA">
              <w:t>ние; постоянное закрепление п</w:t>
            </w:r>
            <w:r w:rsidRPr="002039DA">
              <w:t>о</w:t>
            </w:r>
            <w:r w:rsidRPr="002039DA">
              <w:t>догну</w:t>
            </w:r>
            <w:r>
              <w:t>того края -</w:t>
            </w:r>
            <w:r w:rsidRPr="002039DA">
              <w:t>застрачивание (с открытым и з</w:t>
            </w:r>
            <w:r w:rsidRPr="002039DA">
              <w:t>а</w:t>
            </w:r>
            <w:r w:rsidRPr="002039DA">
              <w:t>крытым срез</w:t>
            </w:r>
            <w:r w:rsidRPr="002039DA">
              <w:t>а</w:t>
            </w:r>
            <w:r w:rsidRPr="002039DA">
              <w:t>ми). Требования к выполнению машинных р</w:t>
            </w:r>
            <w:r w:rsidRPr="002039DA">
              <w:t>а</w:t>
            </w:r>
            <w:r w:rsidRPr="002039DA">
              <w:t>бот</w:t>
            </w:r>
            <w:r>
              <w:t xml:space="preserve">. </w:t>
            </w:r>
            <w:r w:rsidRPr="002039DA">
              <w:t>Классиф</w:t>
            </w:r>
            <w:r w:rsidRPr="002039DA">
              <w:t>и</w:t>
            </w:r>
            <w:r w:rsidRPr="002039DA">
              <w:t>кация машинных швов: соедин</w:t>
            </w:r>
            <w:r w:rsidRPr="002039DA">
              <w:t>и</w:t>
            </w:r>
            <w:r w:rsidRPr="002039DA">
              <w:t>тельные (ста</w:t>
            </w:r>
            <w:r w:rsidRPr="002039DA">
              <w:t>ч</w:t>
            </w:r>
            <w:r w:rsidRPr="002039DA">
              <w:t>ной шов враз</w:t>
            </w:r>
            <w:r w:rsidRPr="002039DA">
              <w:t>у</w:t>
            </w:r>
            <w:r w:rsidRPr="002039DA">
              <w:t>тюжку и стачной шов взаутюжку) и краевые (шов вподгибку с о</w:t>
            </w:r>
            <w:r w:rsidRPr="002039DA">
              <w:t>т</w:t>
            </w:r>
            <w:r w:rsidRPr="002039DA">
              <w:lastRenderedPageBreak/>
              <w:t>крытым срезом и шов вподгибку с открытым обм</w:t>
            </w:r>
            <w:r w:rsidRPr="002039DA">
              <w:t>ё</w:t>
            </w:r>
            <w:r w:rsidRPr="002039DA">
              <w:t>танным срезом, шов вподгибку с закрытым ср</w:t>
            </w:r>
            <w:r w:rsidRPr="002039DA">
              <w:t>е</w:t>
            </w:r>
            <w:r w:rsidRPr="002039DA">
              <w:t xml:space="preserve">зом). Технология пошива </w:t>
            </w:r>
            <w:r>
              <w:t>фартука:</w:t>
            </w:r>
            <w:r w:rsidRPr="002039DA">
              <w:t xml:space="preserve"> </w:t>
            </w:r>
          </w:p>
          <w:p w:rsidR="00D65532" w:rsidRDefault="00D65532" w:rsidP="00AB6626">
            <w:pPr>
              <w:jc w:val="both"/>
            </w:pPr>
            <w:r>
              <w:t>п</w:t>
            </w:r>
            <w:r w:rsidRPr="00AB4B4C">
              <w:rPr>
                <w:rFonts w:ascii="Times New Roman" w:eastAsia="Times New Roman" w:hAnsi="Times New Roman" w:cs="Times New Roman"/>
              </w:rPr>
              <w:t>одготовка дет</w:t>
            </w:r>
            <w:r w:rsidRPr="00AB4B4C">
              <w:rPr>
                <w:rFonts w:ascii="Times New Roman" w:eastAsia="Times New Roman" w:hAnsi="Times New Roman" w:cs="Times New Roman"/>
              </w:rPr>
              <w:t>а</w:t>
            </w:r>
            <w:r w:rsidRPr="00AB4B4C">
              <w:rPr>
                <w:rFonts w:ascii="Times New Roman" w:eastAsia="Times New Roman" w:hAnsi="Times New Roman" w:cs="Times New Roman"/>
              </w:rPr>
              <w:t>лей кроя к обр</w:t>
            </w:r>
            <w:r w:rsidRPr="00AB4B4C">
              <w:rPr>
                <w:rFonts w:ascii="Times New Roman" w:eastAsia="Times New Roman" w:hAnsi="Times New Roman" w:cs="Times New Roman"/>
              </w:rPr>
              <w:t>а</w:t>
            </w:r>
            <w:r>
              <w:t>ботке; о</w:t>
            </w:r>
            <w:r w:rsidRPr="00AB4B4C">
              <w:rPr>
                <w:rFonts w:ascii="Times New Roman" w:eastAsia="Times New Roman" w:hAnsi="Times New Roman" w:cs="Times New Roman"/>
              </w:rPr>
              <w:t>бработка н</w:t>
            </w:r>
            <w:r>
              <w:t>. ч . фартука; п</w:t>
            </w:r>
            <w:r w:rsidRPr="00AB4B4C">
              <w:rPr>
                <w:rFonts w:ascii="Times New Roman" w:eastAsia="Times New Roman" w:hAnsi="Times New Roman" w:cs="Times New Roman"/>
              </w:rPr>
              <w:t>равила обрабо</w:t>
            </w:r>
            <w:r w:rsidRPr="00AB4B4C">
              <w:rPr>
                <w:rFonts w:ascii="Times New Roman" w:eastAsia="Times New Roman" w:hAnsi="Times New Roman" w:cs="Times New Roman"/>
              </w:rPr>
              <w:t>т</w:t>
            </w:r>
            <w:r w:rsidRPr="00AB4B4C">
              <w:rPr>
                <w:rFonts w:ascii="Times New Roman" w:eastAsia="Times New Roman" w:hAnsi="Times New Roman" w:cs="Times New Roman"/>
              </w:rPr>
              <w:t>ки карманов и с</w:t>
            </w:r>
            <w:r w:rsidRPr="00AB4B4C">
              <w:rPr>
                <w:rFonts w:ascii="Times New Roman" w:eastAsia="Times New Roman" w:hAnsi="Times New Roman" w:cs="Times New Roman"/>
              </w:rPr>
              <w:t>о</w:t>
            </w:r>
            <w:r w:rsidRPr="00AB4B4C">
              <w:rPr>
                <w:rFonts w:ascii="Times New Roman" w:eastAsia="Times New Roman" w:hAnsi="Times New Roman" w:cs="Times New Roman"/>
              </w:rPr>
              <w:t>единение с н. ч. фартука. Худо</w:t>
            </w:r>
            <w:r>
              <w:t>-</w:t>
            </w:r>
            <w:r w:rsidRPr="00AB4B4C">
              <w:rPr>
                <w:rFonts w:ascii="Times New Roman" w:eastAsia="Times New Roman" w:hAnsi="Times New Roman" w:cs="Times New Roman"/>
              </w:rPr>
              <w:t>жественная отде</w:t>
            </w:r>
            <w:r w:rsidRPr="00AB4B4C">
              <w:rPr>
                <w:rFonts w:ascii="Times New Roman" w:eastAsia="Times New Roman" w:hAnsi="Times New Roman" w:cs="Times New Roman"/>
              </w:rPr>
              <w:t>л</w:t>
            </w:r>
            <w:r w:rsidRPr="00AB4B4C">
              <w:rPr>
                <w:rFonts w:ascii="Times New Roman" w:eastAsia="Times New Roman" w:hAnsi="Times New Roman" w:cs="Times New Roman"/>
              </w:rPr>
              <w:t>ка изделия.Влаж</w:t>
            </w:r>
            <w:r>
              <w:t>-</w:t>
            </w:r>
            <w:r w:rsidRPr="00AB4B4C">
              <w:rPr>
                <w:rFonts w:ascii="Times New Roman" w:eastAsia="Times New Roman" w:hAnsi="Times New Roman" w:cs="Times New Roman"/>
              </w:rPr>
              <w:t>но-тепловая обр</w:t>
            </w:r>
            <w:r w:rsidRPr="00AB4B4C">
              <w:rPr>
                <w:rFonts w:ascii="Times New Roman" w:eastAsia="Times New Roman" w:hAnsi="Times New Roman" w:cs="Times New Roman"/>
              </w:rPr>
              <w:t>а</w:t>
            </w:r>
            <w:r w:rsidRPr="00AB4B4C">
              <w:rPr>
                <w:rFonts w:ascii="Times New Roman" w:eastAsia="Times New Roman" w:hAnsi="Times New Roman" w:cs="Times New Roman"/>
              </w:rPr>
              <w:t>ботка. Приёмы в/т обработки.</w:t>
            </w:r>
          </w:p>
        </w:tc>
        <w:tc>
          <w:tcPr>
            <w:tcW w:w="1842" w:type="dxa"/>
          </w:tcPr>
          <w:p w:rsidR="00D65532" w:rsidRPr="00AB4B4C" w:rsidRDefault="00D65532" w:rsidP="00AB6626">
            <w:pPr>
              <w:jc w:val="both"/>
            </w:pPr>
            <w:r w:rsidRPr="00AB4B4C">
              <w:rPr>
                <w:b/>
              </w:rPr>
              <w:lastRenderedPageBreak/>
              <w:t>-знать</w:t>
            </w:r>
            <w:r w:rsidRPr="00AB4B4C">
              <w:t>: конс</w:t>
            </w:r>
            <w:r w:rsidRPr="00AB4B4C">
              <w:t>т</w:t>
            </w:r>
            <w:r w:rsidRPr="00AB4B4C">
              <w:t>рукцию и техн</w:t>
            </w:r>
            <w:r w:rsidRPr="00AB4B4C">
              <w:t>о</w:t>
            </w:r>
            <w:r w:rsidRPr="00AB4B4C">
              <w:t>логию выполн</w:t>
            </w:r>
            <w:r w:rsidRPr="00AB4B4C">
              <w:t>е</w:t>
            </w:r>
            <w:r w:rsidRPr="00AB4B4C">
              <w:t>ния машинных швов (стачного, накладного, вподгибку),</w:t>
            </w:r>
          </w:p>
          <w:p w:rsidR="00D65532" w:rsidRDefault="00D65532" w:rsidP="00AB6626">
            <w:pPr>
              <w:jc w:val="both"/>
            </w:pPr>
            <w:r w:rsidRPr="00AB4B4C">
              <w:t>правила подг</w:t>
            </w:r>
            <w:r w:rsidRPr="00AB4B4C">
              <w:t>о</w:t>
            </w:r>
            <w:r w:rsidRPr="00AB4B4C">
              <w:t>товки ткани к раскрою, спос</w:t>
            </w:r>
            <w:r w:rsidRPr="00AB4B4C">
              <w:t>о</w:t>
            </w:r>
            <w:r w:rsidRPr="00AB4B4C">
              <w:t>бы раскладки выкройки на ткань, способы переноса ко</w:t>
            </w:r>
            <w:r w:rsidRPr="00AB4B4C">
              <w:t>н</w:t>
            </w:r>
            <w:r w:rsidRPr="00AB4B4C">
              <w:t>турных и ко</w:t>
            </w:r>
            <w:r w:rsidRPr="00AB4B4C">
              <w:t>н</w:t>
            </w:r>
            <w:r w:rsidRPr="00AB4B4C">
              <w:t>трольных линий, правила обр</w:t>
            </w:r>
            <w:r w:rsidRPr="00AB4B4C">
              <w:t>а</w:t>
            </w:r>
            <w:r w:rsidRPr="00AB4B4C">
              <w:t>ботки накладных карманов и с</w:t>
            </w:r>
            <w:r w:rsidRPr="00AB4B4C">
              <w:t>о</w:t>
            </w:r>
            <w:r w:rsidRPr="00AB4B4C">
              <w:t>единение с н. ч., обработку срезов фартука,</w:t>
            </w:r>
            <w:r>
              <w:t xml:space="preserve"> </w:t>
            </w:r>
            <w:r w:rsidRPr="00AB4B4C">
              <w:t>вла</w:t>
            </w:r>
            <w:r w:rsidRPr="00AB4B4C">
              <w:t>ж</w:t>
            </w:r>
            <w:r w:rsidRPr="00AB4B4C">
              <w:t>но-тепловую о</w:t>
            </w:r>
            <w:r w:rsidRPr="00AB4B4C">
              <w:t>б</w:t>
            </w:r>
            <w:r w:rsidRPr="00AB4B4C">
              <w:t>работку ,её зн</w:t>
            </w:r>
            <w:r w:rsidRPr="00AB4B4C">
              <w:t>а</w:t>
            </w:r>
            <w:r w:rsidRPr="00AB4B4C">
              <w:t>чение при изг</w:t>
            </w:r>
            <w:r w:rsidRPr="00AB4B4C">
              <w:t>о</w:t>
            </w:r>
            <w:r w:rsidRPr="00AB4B4C">
              <w:t>товлении изд</w:t>
            </w:r>
            <w:r w:rsidRPr="00AB4B4C">
              <w:t>е</w:t>
            </w:r>
            <w:r w:rsidRPr="00AB4B4C">
              <w:t>лий, приёмы влажно-тепловой обр</w:t>
            </w:r>
            <w:r w:rsidRPr="00AB4B4C">
              <w:t>а</w:t>
            </w:r>
            <w:r w:rsidRPr="00AB4B4C">
              <w:t xml:space="preserve">ботки,контроль </w:t>
            </w:r>
            <w:r w:rsidRPr="00AB4B4C">
              <w:lastRenderedPageBreak/>
              <w:t>качества готов</w:t>
            </w:r>
            <w:r w:rsidRPr="00AB4B4C">
              <w:t>о</w:t>
            </w:r>
            <w:r w:rsidRPr="00AB4B4C">
              <w:t>го изделия.</w:t>
            </w:r>
          </w:p>
          <w:p w:rsidR="00D65532" w:rsidRDefault="00D65532" w:rsidP="00AB6626">
            <w:pPr>
              <w:jc w:val="both"/>
            </w:pPr>
            <w:r w:rsidRPr="00AB4B4C">
              <w:rPr>
                <w:b/>
              </w:rPr>
              <w:t>-понимать</w:t>
            </w:r>
            <w:r w:rsidRPr="00AB4B4C">
              <w:t>: что от качественно выполненной работы зависит внешний вид изготавливаем</w:t>
            </w:r>
            <w:r w:rsidRPr="00AB4B4C">
              <w:t>о</w:t>
            </w:r>
            <w:r w:rsidRPr="00AB4B4C">
              <w:t>го изделия.</w:t>
            </w:r>
          </w:p>
          <w:p w:rsidR="00D65532" w:rsidRPr="00AB4B4C" w:rsidRDefault="00D65532" w:rsidP="00AB6626">
            <w:pPr>
              <w:jc w:val="both"/>
            </w:pPr>
            <w:r w:rsidRPr="00AB4B4C">
              <w:rPr>
                <w:b/>
              </w:rPr>
              <w:t>-уметь</w:t>
            </w:r>
            <w:r w:rsidRPr="00AB4B4C">
              <w:t>: выпо</w:t>
            </w:r>
            <w:r w:rsidRPr="00AB4B4C">
              <w:t>л</w:t>
            </w:r>
            <w:r w:rsidRPr="00AB4B4C">
              <w:t>нять машинные швы, экономно раскладывать выкройки фа</w:t>
            </w:r>
            <w:r w:rsidRPr="00AB4B4C">
              <w:t>р</w:t>
            </w:r>
            <w:r w:rsidRPr="00AB4B4C">
              <w:t xml:space="preserve">тука на ткань и раскраивать, </w:t>
            </w:r>
          </w:p>
          <w:p w:rsidR="00D65532" w:rsidRDefault="00D65532" w:rsidP="00AB6626">
            <w:pPr>
              <w:jc w:val="both"/>
            </w:pPr>
            <w:r w:rsidRPr="00AB4B4C">
              <w:t>обрабатывать детали кроя, с</w:t>
            </w:r>
            <w:r w:rsidRPr="00AB4B4C">
              <w:t>о</w:t>
            </w:r>
            <w:r w:rsidRPr="00AB4B4C">
              <w:t>единять детали кроя стачными и настрочными швами, выпо</w:t>
            </w:r>
            <w:r w:rsidRPr="00AB4B4C">
              <w:t>л</w:t>
            </w:r>
            <w:r w:rsidRPr="00AB4B4C">
              <w:t>нять отделочные работы, влажно-тепловую обр</w:t>
            </w:r>
            <w:r w:rsidRPr="00AB4B4C">
              <w:t>а</w:t>
            </w:r>
            <w:r w:rsidRPr="00AB4B4C">
              <w:t>ботку, опред</w:t>
            </w:r>
            <w:r w:rsidRPr="00AB4B4C">
              <w:t>е</w:t>
            </w:r>
            <w:r w:rsidRPr="00AB4B4C">
              <w:t>лять качество готового изд</w:t>
            </w:r>
            <w:r w:rsidRPr="00AB4B4C">
              <w:t>е</w:t>
            </w:r>
            <w:r w:rsidRPr="00AB4B4C">
              <w:t>лия.</w:t>
            </w:r>
          </w:p>
          <w:p w:rsidR="00D65532" w:rsidRPr="00AB4B4C" w:rsidRDefault="00D65532" w:rsidP="00AB6626">
            <w:pPr>
              <w:jc w:val="both"/>
            </w:pPr>
            <w:r w:rsidRPr="00AB4B4C">
              <w:rPr>
                <w:b/>
              </w:rPr>
              <w:t xml:space="preserve">-использовать: </w:t>
            </w:r>
            <w:r w:rsidRPr="00AB4B4C">
              <w:t>при изготовл</w:t>
            </w:r>
            <w:r w:rsidRPr="00AB4B4C">
              <w:t>е</w:t>
            </w:r>
            <w:r w:rsidRPr="00AB4B4C">
              <w:t xml:space="preserve">нии швейных изделий.   </w:t>
            </w:r>
          </w:p>
          <w:p w:rsidR="00D65532" w:rsidRDefault="00D65532" w:rsidP="00AB6626">
            <w:pPr>
              <w:jc w:val="both"/>
            </w:pPr>
          </w:p>
        </w:tc>
        <w:tc>
          <w:tcPr>
            <w:tcW w:w="3119" w:type="dxa"/>
            <w:vAlign w:val="center"/>
          </w:tcPr>
          <w:p w:rsidR="00D65532" w:rsidRPr="00E816D8" w:rsidRDefault="00D65532" w:rsidP="00AB6626">
            <w:pPr>
              <w:pStyle w:val="a5"/>
              <w:spacing w:line="276" w:lineRule="auto"/>
              <w:ind w:right="34"/>
              <w:jc w:val="both"/>
            </w:pPr>
            <w:r w:rsidRPr="00E816D8">
              <w:rPr>
                <w:w w:val="90"/>
                <w:u w:val="single"/>
              </w:rPr>
              <w:lastRenderedPageBreak/>
              <w:t xml:space="preserve">Л </w:t>
            </w:r>
            <w:r w:rsidRPr="00E816D8">
              <w:rPr>
                <w:u w:val="single"/>
              </w:rPr>
              <w:t>и ч н о с т н ы е:</w:t>
            </w:r>
          </w:p>
          <w:p w:rsidR="00D65532" w:rsidRDefault="00D65532" w:rsidP="00AB662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816D8">
              <w:t>по</w:t>
            </w:r>
            <w:r>
              <w:t xml:space="preserve">ложительно </w:t>
            </w:r>
            <w:r w:rsidRPr="00E816D8">
              <w:t>отн</w:t>
            </w:r>
            <w:r>
              <w:t>о</w:t>
            </w:r>
            <w:r w:rsidRPr="00E816D8">
              <w:t>сится к учению, к познавательной деятель</w:t>
            </w:r>
            <w:r>
              <w:t>ности, желает при</w:t>
            </w:r>
            <w:r w:rsidRPr="00E816D8">
              <w:t>о</w:t>
            </w:r>
            <w:r w:rsidRPr="00E816D8">
              <w:t>б</w:t>
            </w:r>
            <w:r w:rsidRPr="00E816D8">
              <w:t>ре</w:t>
            </w:r>
            <w:r w:rsidRPr="00E816D8">
              <w:softHyphen/>
              <w:t>тать новые знания, умения, совершенство</w:t>
            </w:r>
            <w:r>
              <w:t>вать имеющи</w:t>
            </w:r>
            <w:r>
              <w:t>е</w:t>
            </w:r>
            <w:r>
              <w:t xml:space="preserve">ся; использует </w:t>
            </w:r>
            <w:r w:rsidRPr="00596D76">
              <w:t xml:space="preserve"> фанта</w:t>
            </w:r>
            <w:r>
              <w:t>зию</w:t>
            </w:r>
            <w:r w:rsidRPr="00596D76">
              <w:t>, в</w:t>
            </w:r>
            <w:r w:rsidRPr="00596D76">
              <w:t>о</w:t>
            </w:r>
            <w:r>
              <w:t>ображение</w:t>
            </w:r>
            <w:r w:rsidRPr="00596D76">
              <w:t xml:space="preserve"> </w:t>
            </w:r>
            <w:r>
              <w:t xml:space="preserve">при выполнении учебных действий, </w:t>
            </w:r>
            <w:r w:rsidRPr="00A50FDF">
              <w:rPr>
                <w:sz w:val="24"/>
                <w:szCs w:val="24"/>
              </w:rPr>
              <w:t xml:space="preserve"> испыт</w:t>
            </w:r>
            <w:r w:rsidRPr="00A50FDF">
              <w:rPr>
                <w:sz w:val="24"/>
                <w:szCs w:val="24"/>
              </w:rPr>
              <w:t>ы</w:t>
            </w:r>
            <w:r w:rsidRPr="00A50FDF">
              <w:rPr>
                <w:sz w:val="24"/>
                <w:szCs w:val="24"/>
              </w:rPr>
              <w:t>вает желание осваивать н</w:t>
            </w:r>
            <w:r w:rsidRPr="00A50FDF">
              <w:rPr>
                <w:sz w:val="24"/>
                <w:szCs w:val="24"/>
              </w:rPr>
              <w:t>о</w:t>
            </w:r>
            <w:r w:rsidRPr="00A50FDF">
              <w:rPr>
                <w:sz w:val="24"/>
                <w:szCs w:val="24"/>
              </w:rPr>
              <w:t>вые виды деятельности, участвовать в творческом, сози</w:t>
            </w:r>
            <w:r w:rsidRPr="00A50FDF">
              <w:rPr>
                <w:sz w:val="24"/>
                <w:szCs w:val="24"/>
              </w:rPr>
              <w:softHyphen/>
              <w:t xml:space="preserve">дательном процессе. </w:t>
            </w:r>
          </w:p>
          <w:p w:rsidR="00D65532" w:rsidRPr="00E816D8" w:rsidRDefault="00D65532" w:rsidP="00AB6626">
            <w:pPr>
              <w:spacing w:before="100" w:beforeAutospacing="1" w:after="100" w:afterAutospacing="1" w:line="276" w:lineRule="auto"/>
              <w:jc w:val="both"/>
            </w:pPr>
            <w:r w:rsidRPr="00E816D8">
              <w:rPr>
                <w:u w:val="single"/>
              </w:rPr>
              <w:t>Поз н а в а т е л ь н ы е</w:t>
            </w:r>
            <w:r>
              <w:t>:</w:t>
            </w:r>
            <w:r w:rsidRPr="00E816D8">
              <w:t xml:space="preserve"> анал</w:t>
            </w:r>
            <w:r w:rsidRPr="00E816D8">
              <w:t>и</w:t>
            </w:r>
            <w:r w:rsidRPr="00E816D8">
              <w:t>зирует, сравнива</w:t>
            </w:r>
            <w:r>
              <w:t>ет, классиф</w:t>
            </w:r>
            <w:r>
              <w:t>и</w:t>
            </w:r>
            <w:r w:rsidRPr="00E816D8">
              <w:t xml:space="preserve">цирует и обобщает факты и явления; выявляет причины и </w:t>
            </w:r>
            <w:r w:rsidRPr="005A49B6">
              <w:t>следствия простых явлений; самостоятельно отби</w:t>
            </w:r>
            <w:r>
              <w:t xml:space="preserve">рает </w:t>
            </w:r>
            <w:r w:rsidRPr="005A49B6">
              <w:t xml:space="preserve"> н</w:t>
            </w:r>
            <w:r w:rsidRPr="005A49B6">
              <w:t>е</w:t>
            </w:r>
            <w:r w:rsidRPr="005A49B6">
              <w:t>обходимую информа</w:t>
            </w:r>
            <w:r>
              <w:t>цию по технологии пошива фартука</w:t>
            </w:r>
            <w:r w:rsidRPr="005A49B6">
              <w:t>; учит</w:t>
            </w:r>
            <w:r>
              <w:t xml:space="preserve">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способам </w:t>
            </w:r>
            <w:r w:rsidRPr="0087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раци</w:t>
            </w:r>
            <w:r w:rsidRPr="0087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7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раскладки выкро</w:t>
            </w:r>
            <w:r w:rsidRPr="0087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 , обработке изделия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соответствии с технолог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ческими картами, способам х</w:t>
            </w:r>
            <w:r w:rsidRPr="0087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удожествен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</w:t>
            </w:r>
            <w:r w:rsidRPr="0087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 </w:t>
            </w:r>
            <w:r w:rsidRPr="0087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лия и приёмам в</w:t>
            </w:r>
            <w:r w:rsidRPr="0087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но-тепловой </w:t>
            </w:r>
            <w:r w:rsidRPr="0087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работки</w:t>
            </w:r>
            <w:r w:rsidRPr="0087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шве</w:t>
            </w:r>
            <w:r w:rsidRPr="0087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87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изделий. </w:t>
            </w:r>
            <w:r>
              <w:t xml:space="preserve">Овладевает </w:t>
            </w:r>
            <w:r w:rsidRPr="00A60C9B">
              <w:t>безоп</w:t>
            </w:r>
            <w:r>
              <w:t>асными приёмами труда. Знакомит</w:t>
            </w:r>
            <w:r w:rsidRPr="00A60C9B">
              <w:t>ся с профессиями закройщик и портной</w:t>
            </w:r>
            <w:r>
              <w:t xml:space="preserve">.Учится </w:t>
            </w:r>
            <w:r w:rsidRPr="00A60C9B">
              <w:t>формлять результа</w:t>
            </w:r>
            <w:r>
              <w:t>ты работы. И</w:t>
            </w:r>
            <w:r w:rsidRPr="00E816D8">
              <w:t>спольз</w:t>
            </w:r>
            <w:r>
              <w:t xml:space="preserve">ует </w:t>
            </w:r>
            <w:r w:rsidRPr="00E816D8">
              <w:t>полученную и</w:t>
            </w:r>
            <w:r w:rsidRPr="00E816D8">
              <w:t>н</w:t>
            </w:r>
            <w:r w:rsidRPr="00E816D8">
              <w:t>формацию в проектной де</w:t>
            </w:r>
            <w:r w:rsidRPr="00E816D8">
              <w:t>я</w:t>
            </w:r>
            <w:r w:rsidRPr="00E816D8">
              <w:t>тельности под руково</w:t>
            </w:r>
            <w:r>
              <w:t>дством учителя-кон</w:t>
            </w:r>
            <w:r w:rsidRPr="00E816D8">
              <w:t>сультанта.</w:t>
            </w:r>
          </w:p>
          <w:p w:rsidR="00D65532" w:rsidRPr="00EB35CD" w:rsidRDefault="00D65532" w:rsidP="00AB6626">
            <w:pPr>
              <w:spacing w:line="276" w:lineRule="auto"/>
              <w:ind w:right="34"/>
              <w:jc w:val="both"/>
              <w:rPr>
                <w:sz w:val="24"/>
                <w:szCs w:val="24"/>
                <w:u w:val="single"/>
              </w:rPr>
            </w:pPr>
            <w:r w:rsidRPr="00EB35CD">
              <w:rPr>
                <w:sz w:val="24"/>
                <w:szCs w:val="24"/>
                <w:u w:val="single"/>
              </w:rPr>
              <w:t>Р е г у л я т и в н ы е :</w:t>
            </w:r>
          </w:p>
          <w:p w:rsidR="00D65532" w:rsidRDefault="00D65532" w:rsidP="00AB6626">
            <w:pPr>
              <w:spacing w:line="276" w:lineRule="auto"/>
              <w:ind w:right="34"/>
              <w:jc w:val="both"/>
              <w:rPr>
                <w:sz w:val="24"/>
                <w:szCs w:val="24"/>
              </w:rPr>
            </w:pPr>
            <w:r w:rsidRPr="00E816D8">
              <w:rPr>
                <w:sz w:val="24"/>
                <w:szCs w:val="24"/>
              </w:rPr>
              <w:t>принимает и сохраняет учебную за</w:t>
            </w:r>
            <w:r>
              <w:rPr>
                <w:sz w:val="24"/>
                <w:szCs w:val="24"/>
              </w:rPr>
              <w:t>да</w:t>
            </w:r>
            <w:r w:rsidRPr="00E816D8">
              <w:rPr>
                <w:sz w:val="24"/>
                <w:szCs w:val="24"/>
              </w:rPr>
              <w:t>чу; планирует (в сотрудничестве с учит</w:t>
            </w:r>
            <w:r w:rsidRPr="00E816D8">
              <w:rPr>
                <w:sz w:val="24"/>
                <w:szCs w:val="24"/>
              </w:rPr>
              <w:t>е</w:t>
            </w:r>
            <w:r w:rsidRPr="00E816D8">
              <w:rPr>
                <w:sz w:val="24"/>
                <w:szCs w:val="24"/>
              </w:rPr>
              <w:t>лем и одноклас</w:t>
            </w:r>
            <w:r>
              <w:rPr>
                <w:sz w:val="24"/>
                <w:szCs w:val="24"/>
              </w:rPr>
              <w:t>с</w:t>
            </w:r>
            <w:r w:rsidRPr="00E816D8">
              <w:rPr>
                <w:sz w:val="24"/>
                <w:szCs w:val="24"/>
              </w:rPr>
              <w:t>никами или самостоятельно) нео</w:t>
            </w:r>
            <w:r w:rsidRPr="00E816D8">
              <w:rPr>
                <w:sz w:val="24"/>
                <w:szCs w:val="24"/>
              </w:rPr>
              <w:t>б</w:t>
            </w:r>
            <w:r w:rsidRPr="00E816D8">
              <w:rPr>
                <w:sz w:val="24"/>
                <w:szCs w:val="24"/>
              </w:rPr>
              <w:t>ходимые дейст</w:t>
            </w:r>
            <w:r>
              <w:rPr>
                <w:sz w:val="24"/>
                <w:szCs w:val="24"/>
              </w:rPr>
              <w:t>вия, опе</w:t>
            </w:r>
            <w:r w:rsidRPr="00E816D8">
              <w:rPr>
                <w:sz w:val="24"/>
                <w:szCs w:val="24"/>
              </w:rPr>
              <w:t>р</w:t>
            </w:r>
            <w:r w:rsidRPr="00E816D8">
              <w:rPr>
                <w:sz w:val="24"/>
                <w:szCs w:val="24"/>
              </w:rPr>
              <w:t>а</w:t>
            </w:r>
            <w:r w:rsidRPr="00E816D8">
              <w:rPr>
                <w:sz w:val="24"/>
                <w:szCs w:val="24"/>
              </w:rPr>
              <w:t>ции, действует по плану, используя наряду с осно</w:t>
            </w:r>
            <w:r w:rsidRPr="00E816D8">
              <w:rPr>
                <w:sz w:val="24"/>
                <w:szCs w:val="24"/>
              </w:rPr>
              <w:t>в</w:t>
            </w:r>
            <w:r w:rsidRPr="00E816D8">
              <w:rPr>
                <w:sz w:val="24"/>
                <w:szCs w:val="24"/>
              </w:rPr>
              <w:t>ными и дополнительные средства (справочная лит</w:t>
            </w:r>
            <w:r w:rsidRPr="00E816D8">
              <w:rPr>
                <w:sz w:val="24"/>
                <w:szCs w:val="24"/>
              </w:rPr>
              <w:t>е</w:t>
            </w:r>
            <w:r w:rsidRPr="00E816D8">
              <w:rPr>
                <w:sz w:val="24"/>
                <w:szCs w:val="24"/>
              </w:rPr>
              <w:t>рату</w:t>
            </w:r>
            <w:r>
              <w:rPr>
                <w:sz w:val="24"/>
                <w:szCs w:val="24"/>
              </w:rPr>
              <w:t xml:space="preserve">ра, </w:t>
            </w:r>
            <w:r w:rsidRPr="00E816D8">
              <w:rPr>
                <w:sz w:val="24"/>
                <w:szCs w:val="24"/>
              </w:rPr>
              <w:t>средства ИКТ);</w:t>
            </w:r>
          </w:p>
          <w:p w:rsidR="00D65532" w:rsidRDefault="00D65532" w:rsidP="00AB6626">
            <w:pPr>
              <w:spacing w:line="276" w:lineRule="auto"/>
              <w:ind w:right="34"/>
              <w:jc w:val="both"/>
              <w:rPr>
                <w:sz w:val="24"/>
                <w:szCs w:val="24"/>
              </w:rPr>
            </w:pPr>
            <w:r w:rsidRPr="00E816D8">
              <w:rPr>
                <w:sz w:val="24"/>
                <w:szCs w:val="24"/>
              </w:rPr>
              <w:t xml:space="preserve"> </w:t>
            </w:r>
          </w:p>
          <w:p w:rsidR="00D65532" w:rsidRDefault="00D65532" w:rsidP="00AB6626">
            <w:pPr>
              <w:pStyle w:val="a5"/>
              <w:spacing w:line="276" w:lineRule="auto"/>
              <w:jc w:val="both"/>
            </w:pPr>
            <w:r w:rsidRPr="00A50FDF">
              <w:rPr>
                <w:u w:val="single"/>
              </w:rPr>
              <w:t>К о м м у н и к а т и в н ы е</w:t>
            </w:r>
            <w:r>
              <w:t>:</w:t>
            </w:r>
            <w:r w:rsidRPr="00E816D8">
              <w:t xml:space="preserve"> задает вопросы, слу</w:t>
            </w:r>
            <w:r>
              <w:t xml:space="preserve">шает и </w:t>
            </w:r>
            <w:r>
              <w:lastRenderedPageBreak/>
              <w:t>отве</w:t>
            </w:r>
            <w:r w:rsidRPr="00E816D8">
              <w:t>чает на вопросы др</w:t>
            </w:r>
            <w:r w:rsidRPr="00E816D8">
              <w:t>у</w:t>
            </w:r>
            <w:r w:rsidRPr="00E816D8">
              <w:t>гих, формулирует собс</w:t>
            </w:r>
            <w:r w:rsidRPr="00E816D8">
              <w:t>т</w:t>
            </w:r>
            <w:r w:rsidRPr="00E816D8">
              <w:t>венные мысли, высказывает и обосновыв</w:t>
            </w:r>
            <w:r>
              <w:t>ает свою точку зрения, при необ</w:t>
            </w:r>
            <w:r w:rsidRPr="00E816D8">
              <w:t>ходимости отстаивает свою точку зр</w:t>
            </w:r>
            <w:r w:rsidRPr="00E816D8">
              <w:t>е</w:t>
            </w:r>
            <w:r w:rsidRPr="00E816D8">
              <w:t>ния, аргументируя ее; учи</w:t>
            </w:r>
            <w:r w:rsidRPr="00E816D8">
              <w:t>т</w:t>
            </w:r>
            <w:r w:rsidRPr="00E816D8">
              <w:t>ся подтверждать аргументы фактами; осуществляет с</w:t>
            </w:r>
            <w:r w:rsidRPr="00E816D8">
              <w:t>о</w:t>
            </w:r>
            <w:r w:rsidRPr="00E816D8">
              <w:t>вместную деятельность в парах и рабо</w:t>
            </w:r>
            <w:r>
              <w:t>чих группах с уче</w:t>
            </w:r>
            <w:r w:rsidRPr="00E816D8">
              <w:t>том конкретных учебно- познаватель</w:t>
            </w:r>
            <w:r>
              <w:t>ных задач; учится кри</w:t>
            </w:r>
            <w:r w:rsidRPr="00E816D8">
              <w:t>тично относит</w:t>
            </w:r>
            <w:r w:rsidRPr="00E816D8">
              <w:t>ь</w:t>
            </w:r>
            <w:r w:rsidRPr="00E816D8">
              <w:t>ся к своему мнению; пон</w:t>
            </w:r>
            <w:r w:rsidRPr="00E816D8">
              <w:t>и</w:t>
            </w:r>
            <w:r>
              <w:t>мать точку зрения другого.</w:t>
            </w:r>
          </w:p>
          <w:p w:rsidR="00D92EFD" w:rsidRDefault="00D92EFD" w:rsidP="00AB66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65532" w:rsidRDefault="00D65532" w:rsidP="00AB6626">
            <w:pPr>
              <w:jc w:val="both"/>
            </w:pPr>
          </w:p>
          <w:p w:rsidR="001C4A59" w:rsidRDefault="001C4A59" w:rsidP="00AB6626">
            <w:pPr>
              <w:jc w:val="both"/>
            </w:pPr>
          </w:p>
          <w:p w:rsidR="001C4A59" w:rsidRDefault="001C4A59" w:rsidP="00AB6626">
            <w:pPr>
              <w:jc w:val="both"/>
            </w:pPr>
          </w:p>
          <w:p w:rsidR="001C4A59" w:rsidRDefault="001C4A59" w:rsidP="00AB6626">
            <w:pPr>
              <w:jc w:val="both"/>
            </w:pPr>
          </w:p>
          <w:p w:rsidR="001C4A59" w:rsidRDefault="001C4A59" w:rsidP="00AB6626">
            <w:pPr>
              <w:jc w:val="both"/>
            </w:pPr>
          </w:p>
          <w:p w:rsidR="001C4A59" w:rsidRDefault="001C4A59" w:rsidP="00AB6626">
            <w:pPr>
              <w:jc w:val="both"/>
            </w:pPr>
          </w:p>
          <w:p w:rsidR="001C4A59" w:rsidRDefault="001C4A59" w:rsidP="00AB6626">
            <w:pPr>
              <w:jc w:val="both"/>
            </w:pPr>
          </w:p>
          <w:p w:rsidR="001C4A59" w:rsidRDefault="001C4A59" w:rsidP="00AB6626">
            <w:pPr>
              <w:jc w:val="both"/>
            </w:pPr>
          </w:p>
          <w:p w:rsidR="001C4A59" w:rsidRDefault="00696513" w:rsidP="00AB66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§17</w:t>
            </w:r>
            <w:r w:rsidR="001C4A59" w:rsidRPr="00D65532">
              <w:rPr>
                <w:sz w:val="20"/>
                <w:szCs w:val="20"/>
              </w:rPr>
              <w:t>, стр.</w:t>
            </w:r>
            <w:r>
              <w:rPr>
                <w:sz w:val="20"/>
                <w:szCs w:val="20"/>
              </w:rPr>
              <w:t>107-111.</w:t>
            </w:r>
          </w:p>
          <w:p w:rsidR="0063382B" w:rsidRDefault="0063382B" w:rsidP="00AB66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Принести крой фарт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ка.</w:t>
            </w: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883D60" w:rsidRDefault="00883D60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  <w:r w:rsidRPr="00D65532">
              <w:rPr>
                <w:sz w:val="20"/>
                <w:szCs w:val="20"/>
              </w:rPr>
              <w:t>§</w:t>
            </w:r>
            <w:r w:rsidR="00696513">
              <w:rPr>
                <w:sz w:val="20"/>
                <w:szCs w:val="20"/>
              </w:rPr>
              <w:t>23</w:t>
            </w:r>
            <w:r w:rsidRPr="00D65532">
              <w:rPr>
                <w:sz w:val="20"/>
                <w:szCs w:val="20"/>
              </w:rPr>
              <w:t>, стр.</w:t>
            </w:r>
            <w:r w:rsidR="00696513">
              <w:rPr>
                <w:sz w:val="20"/>
                <w:szCs w:val="20"/>
              </w:rPr>
              <w:t>137-</w:t>
            </w:r>
            <w:r w:rsidR="00696513">
              <w:rPr>
                <w:sz w:val="20"/>
                <w:szCs w:val="20"/>
              </w:rPr>
              <w:lastRenderedPageBreak/>
              <w:t>143.</w:t>
            </w:r>
          </w:p>
          <w:p w:rsidR="0063382B" w:rsidRDefault="0063382B" w:rsidP="00AB66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Выполнить практ. 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ту </w:t>
            </w:r>
            <w:r w:rsidR="009F1D54">
              <w:rPr>
                <w:sz w:val="20"/>
                <w:szCs w:val="20"/>
              </w:rPr>
              <w:t xml:space="preserve"> до конца.</w:t>
            </w: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D92EFD" w:rsidRDefault="00D92EFD" w:rsidP="00D92EFD">
            <w:pPr>
              <w:jc w:val="both"/>
              <w:rPr>
                <w:sz w:val="20"/>
                <w:szCs w:val="20"/>
              </w:rPr>
            </w:pPr>
          </w:p>
          <w:p w:rsidR="00D92EFD" w:rsidRDefault="00D92EFD" w:rsidP="00D92EFD">
            <w:pPr>
              <w:jc w:val="both"/>
              <w:rPr>
                <w:sz w:val="20"/>
                <w:szCs w:val="20"/>
              </w:rPr>
            </w:pPr>
          </w:p>
          <w:p w:rsidR="00D92EFD" w:rsidRDefault="00D92EFD" w:rsidP="00AB6626">
            <w:pPr>
              <w:jc w:val="both"/>
              <w:rPr>
                <w:sz w:val="20"/>
                <w:szCs w:val="20"/>
              </w:rPr>
            </w:pPr>
            <w:r w:rsidRPr="00D65532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>23</w:t>
            </w:r>
            <w:r w:rsidRPr="00D65532">
              <w:rPr>
                <w:sz w:val="20"/>
                <w:szCs w:val="20"/>
              </w:rPr>
              <w:t>,</w:t>
            </w:r>
          </w:p>
          <w:p w:rsidR="00D92EFD" w:rsidRDefault="00D92EFD" w:rsidP="00AB6626">
            <w:pPr>
              <w:jc w:val="both"/>
              <w:rPr>
                <w:sz w:val="20"/>
                <w:szCs w:val="20"/>
              </w:rPr>
            </w:pPr>
            <w:r w:rsidRPr="00D65532">
              <w:rPr>
                <w:sz w:val="20"/>
                <w:szCs w:val="20"/>
              </w:rPr>
              <w:t>стр.</w:t>
            </w:r>
            <w:r>
              <w:rPr>
                <w:sz w:val="20"/>
                <w:szCs w:val="20"/>
              </w:rPr>
              <w:t>137</w:t>
            </w:r>
          </w:p>
          <w:p w:rsidR="001C4A59" w:rsidRDefault="00D92EFD" w:rsidP="00AB66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-143,</w:t>
            </w:r>
          </w:p>
          <w:p w:rsidR="00D92EFD" w:rsidRDefault="00D92EFD" w:rsidP="009F1D5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9F1D54">
              <w:rPr>
                <w:sz w:val="20"/>
                <w:szCs w:val="20"/>
              </w:rPr>
              <w:t>а</w:t>
            </w:r>
            <w:r w:rsidR="009F1D54">
              <w:rPr>
                <w:sz w:val="20"/>
                <w:szCs w:val="20"/>
              </w:rPr>
              <w:t>кон</w:t>
            </w:r>
          </w:p>
          <w:p w:rsidR="009F1D54" w:rsidRDefault="009F1D54" w:rsidP="009F1D5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чить практ. 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ту.</w:t>
            </w:r>
          </w:p>
          <w:p w:rsidR="009F1D54" w:rsidRDefault="009F1D54" w:rsidP="009F1D54">
            <w:pPr>
              <w:jc w:val="both"/>
              <w:rPr>
                <w:sz w:val="20"/>
                <w:szCs w:val="20"/>
              </w:rPr>
            </w:pPr>
          </w:p>
          <w:p w:rsidR="009F1D54" w:rsidRDefault="009F1D54" w:rsidP="009F1D54">
            <w:pPr>
              <w:jc w:val="both"/>
              <w:rPr>
                <w:sz w:val="20"/>
                <w:szCs w:val="20"/>
              </w:rPr>
            </w:pPr>
          </w:p>
          <w:p w:rsidR="009F1D54" w:rsidRDefault="009F1D54" w:rsidP="009F1D54">
            <w:pPr>
              <w:jc w:val="both"/>
              <w:rPr>
                <w:sz w:val="20"/>
                <w:szCs w:val="20"/>
              </w:rPr>
            </w:pPr>
          </w:p>
          <w:p w:rsidR="009F1D54" w:rsidRDefault="009F1D54" w:rsidP="009F1D54">
            <w:pPr>
              <w:jc w:val="both"/>
              <w:rPr>
                <w:sz w:val="20"/>
                <w:szCs w:val="20"/>
              </w:rPr>
            </w:pPr>
          </w:p>
          <w:p w:rsidR="009F1D54" w:rsidRDefault="009F1D54" w:rsidP="009F1D54">
            <w:pPr>
              <w:jc w:val="both"/>
              <w:rPr>
                <w:sz w:val="20"/>
                <w:szCs w:val="20"/>
              </w:rPr>
            </w:pPr>
          </w:p>
          <w:p w:rsidR="009F1D54" w:rsidRDefault="009F1D54" w:rsidP="009F1D54">
            <w:pPr>
              <w:jc w:val="both"/>
              <w:rPr>
                <w:sz w:val="20"/>
                <w:szCs w:val="20"/>
              </w:rPr>
            </w:pPr>
          </w:p>
          <w:p w:rsidR="00D92EFD" w:rsidRDefault="00D92EFD" w:rsidP="00D92EFD">
            <w:pPr>
              <w:jc w:val="both"/>
              <w:rPr>
                <w:sz w:val="20"/>
                <w:szCs w:val="20"/>
              </w:rPr>
            </w:pPr>
          </w:p>
          <w:p w:rsidR="00D92EFD" w:rsidRDefault="00D92EFD" w:rsidP="00D92EFD">
            <w:pPr>
              <w:jc w:val="both"/>
              <w:rPr>
                <w:sz w:val="20"/>
                <w:szCs w:val="20"/>
              </w:rPr>
            </w:pPr>
            <w:r w:rsidRPr="00D65532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>23</w:t>
            </w:r>
            <w:r w:rsidRPr="00D65532">
              <w:rPr>
                <w:sz w:val="20"/>
                <w:szCs w:val="20"/>
              </w:rPr>
              <w:t>, стр.</w:t>
            </w:r>
            <w:r>
              <w:rPr>
                <w:sz w:val="20"/>
                <w:szCs w:val="20"/>
              </w:rPr>
              <w:t>137</w:t>
            </w:r>
            <w:r>
              <w:rPr>
                <w:sz w:val="20"/>
                <w:szCs w:val="20"/>
              </w:rPr>
              <w:lastRenderedPageBreak/>
              <w:t>-143,</w:t>
            </w:r>
          </w:p>
          <w:p w:rsidR="009F1D54" w:rsidRDefault="009F1D54" w:rsidP="009F1D5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кончить практ. 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ту.</w:t>
            </w:r>
          </w:p>
          <w:p w:rsidR="009F1D54" w:rsidRDefault="009F1D54" w:rsidP="009F1D54">
            <w:pPr>
              <w:jc w:val="both"/>
              <w:rPr>
                <w:sz w:val="20"/>
                <w:szCs w:val="20"/>
              </w:rPr>
            </w:pPr>
          </w:p>
          <w:p w:rsidR="009F1D54" w:rsidRDefault="009F1D54" w:rsidP="009F1D54">
            <w:pPr>
              <w:jc w:val="both"/>
              <w:rPr>
                <w:sz w:val="20"/>
                <w:szCs w:val="20"/>
              </w:rPr>
            </w:pPr>
          </w:p>
          <w:p w:rsidR="005B5976" w:rsidRDefault="005B5976" w:rsidP="009F1D54">
            <w:pPr>
              <w:jc w:val="both"/>
              <w:rPr>
                <w:sz w:val="20"/>
                <w:szCs w:val="20"/>
              </w:rPr>
            </w:pPr>
          </w:p>
          <w:p w:rsidR="005B5976" w:rsidRDefault="005B5976" w:rsidP="009F1D54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9F1D54" w:rsidRDefault="00D92EFD" w:rsidP="009F1D54">
            <w:pPr>
              <w:jc w:val="both"/>
              <w:rPr>
                <w:sz w:val="20"/>
                <w:szCs w:val="20"/>
              </w:rPr>
            </w:pPr>
            <w:r w:rsidRPr="00D65532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>23</w:t>
            </w:r>
            <w:r w:rsidRPr="00D65532">
              <w:rPr>
                <w:sz w:val="20"/>
                <w:szCs w:val="20"/>
              </w:rPr>
              <w:t>, стр.</w:t>
            </w:r>
            <w:r>
              <w:rPr>
                <w:sz w:val="20"/>
                <w:szCs w:val="20"/>
              </w:rPr>
              <w:t>137-143.</w:t>
            </w:r>
          </w:p>
          <w:p w:rsidR="009F1D54" w:rsidRDefault="009F1D54" w:rsidP="009F1D5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кончить практ. 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ту.</w:t>
            </w:r>
          </w:p>
          <w:p w:rsidR="009F1D54" w:rsidRDefault="009F1D54" w:rsidP="009F1D54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D92EFD" w:rsidRDefault="00D92EFD" w:rsidP="00AB6626">
            <w:pPr>
              <w:jc w:val="both"/>
              <w:rPr>
                <w:sz w:val="20"/>
                <w:szCs w:val="20"/>
              </w:rPr>
            </w:pPr>
          </w:p>
          <w:p w:rsidR="00D92EFD" w:rsidRDefault="00D92EFD" w:rsidP="00D92EFD">
            <w:pPr>
              <w:jc w:val="both"/>
              <w:rPr>
                <w:sz w:val="20"/>
                <w:szCs w:val="20"/>
              </w:rPr>
            </w:pPr>
          </w:p>
          <w:p w:rsidR="001C4A59" w:rsidRDefault="00D92EFD" w:rsidP="00AB6626">
            <w:pPr>
              <w:jc w:val="both"/>
              <w:rPr>
                <w:sz w:val="20"/>
                <w:szCs w:val="20"/>
              </w:rPr>
            </w:pPr>
            <w:r w:rsidRPr="00D65532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>23</w:t>
            </w:r>
            <w:r w:rsidRPr="00D65532">
              <w:rPr>
                <w:sz w:val="20"/>
                <w:szCs w:val="20"/>
              </w:rPr>
              <w:t>, стр.</w:t>
            </w:r>
            <w:r>
              <w:rPr>
                <w:sz w:val="20"/>
                <w:szCs w:val="20"/>
              </w:rPr>
              <w:t>137</w:t>
            </w:r>
            <w:r>
              <w:rPr>
                <w:sz w:val="20"/>
                <w:szCs w:val="20"/>
              </w:rPr>
              <w:lastRenderedPageBreak/>
              <w:t>-143,</w:t>
            </w:r>
          </w:p>
          <w:p w:rsidR="009F1D54" w:rsidRDefault="00D92EFD" w:rsidP="009F1D5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сти 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вое и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лие.</w:t>
            </w: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</w:pPr>
          </w:p>
        </w:tc>
        <w:tc>
          <w:tcPr>
            <w:tcW w:w="709" w:type="dxa"/>
          </w:tcPr>
          <w:p w:rsidR="00D65532" w:rsidRDefault="00D65532" w:rsidP="00AB6626">
            <w:pPr>
              <w:jc w:val="both"/>
            </w:pPr>
          </w:p>
        </w:tc>
        <w:tc>
          <w:tcPr>
            <w:tcW w:w="850" w:type="dxa"/>
          </w:tcPr>
          <w:p w:rsidR="00D65532" w:rsidRDefault="00D65532" w:rsidP="00AB6626">
            <w:pPr>
              <w:jc w:val="both"/>
            </w:pPr>
          </w:p>
        </w:tc>
      </w:tr>
      <w:tr w:rsidR="00D65532" w:rsidTr="00804B85">
        <w:tc>
          <w:tcPr>
            <w:tcW w:w="534" w:type="dxa"/>
            <w:gridSpan w:val="2"/>
            <w:shd w:val="clear" w:color="auto" w:fill="FDE9D9" w:themeFill="accent6" w:themeFillTint="33"/>
          </w:tcPr>
          <w:p w:rsidR="00D65532" w:rsidRPr="008E2057" w:rsidRDefault="00804B85" w:rsidP="00AB6626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IV</w:t>
            </w:r>
          </w:p>
        </w:tc>
        <w:tc>
          <w:tcPr>
            <w:tcW w:w="1417" w:type="dxa"/>
            <w:shd w:val="clear" w:color="auto" w:fill="FDE9D9" w:themeFill="accent6" w:themeFillTint="33"/>
          </w:tcPr>
          <w:p w:rsidR="00D65532" w:rsidRPr="003F6475" w:rsidRDefault="00D65532" w:rsidP="00AB6626">
            <w:pPr>
              <w:jc w:val="both"/>
              <w:rPr>
                <w:b/>
              </w:rPr>
            </w:pPr>
            <w:r w:rsidRPr="003F6475">
              <w:rPr>
                <w:b/>
              </w:rPr>
              <w:t>Технология творческой и опытн</w:t>
            </w:r>
            <w:r w:rsidRPr="003F6475">
              <w:rPr>
                <w:b/>
              </w:rPr>
              <w:t>и</w:t>
            </w:r>
            <w:r w:rsidRPr="003F6475">
              <w:rPr>
                <w:b/>
              </w:rPr>
              <w:t>ческой де</w:t>
            </w:r>
            <w:r w:rsidRPr="003F6475">
              <w:rPr>
                <w:b/>
              </w:rPr>
              <w:t>я</w:t>
            </w:r>
            <w:r w:rsidRPr="003F6475">
              <w:rPr>
                <w:b/>
              </w:rPr>
              <w:t>тельности.</w:t>
            </w:r>
          </w:p>
        </w:tc>
        <w:tc>
          <w:tcPr>
            <w:tcW w:w="616" w:type="dxa"/>
            <w:shd w:val="clear" w:color="auto" w:fill="FDE9D9" w:themeFill="accent6" w:themeFillTint="33"/>
          </w:tcPr>
          <w:p w:rsidR="00D65532" w:rsidRPr="00453CCD" w:rsidRDefault="00D65532" w:rsidP="00AB6626">
            <w:pPr>
              <w:jc w:val="both"/>
              <w:rPr>
                <w:b/>
              </w:rPr>
            </w:pPr>
            <w:r w:rsidRPr="00453CCD">
              <w:rPr>
                <w:b/>
              </w:rPr>
              <w:t>16</w:t>
            </w:r>
          </w:p>
        </w:tc>
        <w:tc>
          <w:tcPr>
            <w:tcW w:w="2077" w:type="dxa"/>
            <w:gridSpan w:val="2"/>
            <w:shd w:val="clear" w:color="auto" w:fill="FDE9D9" w:themeFill="accent6" w:themeFillTint="33"/>
          </w:tcPr>
          <w:p w:rsidR="00D65532" w:rsidRDefault="00D65532" w:rsidP="00AB6626">
            <w:pPr>
              <w:jc w:val="both"/>
            </w:pPr>
          </w:p>
        </w:tc>
        <w:tc>
          <w:tcPr>
            <w:tcW w:w="993" w:type="dxa"/>
            <w:shd w:val="clear" w:color="auto" w:fill="FDE9D9" w:themeFill="accent6" w:themeFillTint="33"/>
          </w:tcPr>
          <w:p w:rsidR="00D65532" w:rsidRDefault="00D65532" w:rsidP="00AB6626">
            <w:pPr>
              <w:jc w:val="both"/>
            </w:pPr>
          </w:p>
        </w:tc>
        <w:tc>
          <w:tcPr>
            <w:tcW w:w="850" w:type="dxa"/>
            <w:shd w:val="clear" w:color="auto" w:fill="FDE9D9" w:themeFill="accent6" w:themeFillTint="33"/>
          </w:tcPr>
          <w:p w:rsidR="00D65532" w:rsidRDefault="00D65532" w:rsidP="00AB6626">
            <w:pPr>
              <w:jc w:val="both"/>
            </w:pPr>
          </w:p>
        </w:tc>
        <w:tc>
          <w:tcPr>
            <w:tcW w:w="1985" w:type="dxa"/>
            <w:shd w:val="clear" w:color="auto" w:fill="FDE9D9" w:themeFill="accent6" w:themeFillTint="33"/>
          </w:tcPr>
          <w:p w:rsidR="00D65532" w:rsidRDefault="00D65532" w:rsidP="00AB6626">
            <w:pPr>
              <w:jc w:val="both"/>
            </w:pPr>
          </w:p>
        </w:tc>
        <w:tc>
          <w:tcPr>
            <w:tcW w:w="1842" w:type="dxa"/>
            <w:shd w:val="clear" w:color="auto" w:fill="FDE9D9" w:themeFill="accent6" w:themeFillTint="33"/>
          </w:tcPr>
          <w:p w:rsidR="00D65532" w:rsidRDefault="00D65532" w:rsidP="00AB6626">
            <w:pPr>
              <w:jc w:val="both"/>
            </w:pPr>
          </w:p>
        </w:tc>
        <w:tc>
          <w:tcPr>
            <w:tcW w:w="3119" w:type="dxa"/>
            <w:shd w:val="clear" w:color="auto" w:fill="FDE9D9" w:themeFill="accent6" w:themeFillTint="33"/>
            <w:vAlign w:val="center"/>
          </w:tcPr>
          <w:p w:rsidR="00D65532" w:rsidRDefault="00D65532" w:rsidP="00AB6626">
            <w:pPr>
              <w:pStyle w:val="a5"/>
              <w:ind w:left="115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D65532" w:rsidRDefault="00D65532" w:rsidP="00AB6626">
            <w:pPr>
              <w:jc w:val="both"/>
            </w:pPr>
          </w:p>
        </w:tc>
        <w:tc>
          <w:tcPr>
            <w:tcW w:w="709" w:type="dxa"/>
            <w:shd w:val="clear" w:color="auto" w:fill="FDE9D9" w:themeFill="accent6" w:themeFillTint="33"/>
          </w:tcPr>
          <w:p w:rsidR="00D65532" w:rsidRDefault="00D65532" w:rsidP="00AB6626">
            <w:pPr>
              <w:jc w:val="both"/>
            </w:pPr>
          </w:p>
        </w:tc>
        <w:tc>
          <w:tcPr>
            <w:tcW w:w="850" w:type="dxa"/>
            <w:shd w:val="clear" w:color="auto" w:fill="FDE9D9" w:themeFill="accent6" w:themeFillTint="33"/>
          </w:tcPr>
          <w:p w:rsidR="00D65532" w:rsidRDefault="00D65532" w:rsidP="00AB6626">
            <w:pPr>
              <w:jc w:val="both"/>
            </w:pPr>
          </w:p>
        </w:tc>
      </w:tr>
      <w:tr w:rsidR="00D65532" w:rsidTr="00804B85">
        <w:tc>
          <w:tcPr>
            <w:tcW w:w="534" w:type="dxa"/>
            <w:gridSpan w:val="2"/>
          </w:tcPr>
          <w:p w:rsidR="00D65532" w:rsidRPr="005A43D6" w:rsidRDefault="00D65532" w:rsidP="00AB6626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  <w:p w:rsidR="00D65532" w:rsidRPr="005A43D6" w:rsidRDefault="00D65532" w:rsidP="00AB6626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  <w:p w:rsidR="00D65532" w:rsidRPr="005A43D6" w:rsidRDefault="00D65532" w:rsidP="00AB6626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  <w:p w:rsidR="00D65532" w:rsidRDefault="00D65532" w:rsidP="00AB6626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  <w:p w:rsidR="00D65532" w:rsidRDefault="00D65532" w:rsidP="005A43D6">
            <w:pPr>
              <w:jc w:val="both"/>
            </w:pPr>
          </w:p>
          <w:p w:rsidR="00236BB5" w:rsidRDefault="00236BB5" w:rsidP="005A43D6">
            <w:pPr>
              <w:jc w:val="both"/>
            </w:pPr>
          </w:p>
          <w:p w:rsidR="00236BB5" w:rsidRDefault="00236BB5" w:rsidP="005A43D6">
            <w:pPr>
              <w:jc w:val="both"/>
            </w:pPr>
          </w:p>
          <w:p w:rsidR="00236BB5" w:rsidRDefault="00236BB5" w:rsidP="005A43D6">
            <w:pPr>
              <w:jc w:val="both"/>
            </w:pPr>
          </w:p>
          <w:p w:rsidR="00236BB5" w:rsidRPr="005A43D6" w:rsidRDefault="00236BB5" w:rsidP="005A43D6">
            <w:pPr>
              <w:jc w:val="both"/>
            </w:pPr>
          </w:p>
          <w:p w:rsidR="00D65532" w:rsidRPr="005A43D6" w:rsidRDefault="00D65532" w:rsidP="005A43D6">
            <w:pPr>
              <w:jc w:val="both"/>
            </w:pPr>
            <w:r w:rsidRPr="005A43D6">
              <w:t>53-54</w:t>
            </w:r>
          </w:p>
          <w:p w:rsidR="00D65532" w:rsidRPr="005A43D6" w:rsidRDefault="00D65532" w:rsidP="005A43D6">
            <w:pPr>
              <w:jc w:val="both"/>
              <w:rPr>
                <w:sz w:val="24"/>
                <w:szCs w:val="24"/>
              </w:rPr>
            </w:pPr>
          </w:p>
          <w:p w:rsidR="00D65532" w:rsidRPr="005A43D6" w:rsidRDefault="00D65532" w:rsidP="00AB6626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  <w:p w:rsidR="00D65532" w:rsidRDefault="00D65532" w:rsidP="00AB6626">
            <w:pPr>
              <w:spacing w:before="100" w:beforeAutospacing="1" w:after="100" w:afterAutospacing="1"/>
              <w:jc w:val="both"/>
            </w:pPr>
          </w:p>
          <w:p w:rsidR="00D65532" w:rsidRDefault="00D65532" w:rsidP="00AB6626">
            <w:pPr>
              <w:spacing w:before="100" w:beforeAutospacing="1" w:after="100" w:afterAutospacing="1"/>
              <w:jc w:val="both"/>
            </w:pPr>
          </w:p>
          <w:p w:rsidR="00236BB5" w:rsidRPr="005A43D6" w:rsidRDefault="00236BB5" w:rsidP="00AB6626">
            <w:pPr>
              <w:spacing w:before="100" w:beforeAutospacing="1" w:after="100" w:afterAutospacing="1"/>
              <w:jc w:val="both"/>
            </w:pPr>
          </w:p>
          <w:p w:rsidR="00D65532" w:rsidRPr="005A43D6" w:rsidRDefault="00D65532" w:rsidP="00AB6626">
            <w:pPr>
              <w:spacing w:before="100" w:beforeAutospacing="1" w:after="100" w:afterAutospacing="1"/>
              <w:jc w:val="both"/>
            </w:pPr>
            <w:r w:rsidRPr="005A43D6">
              <w:t>55-56</w:t>
            </w:r>
          </w:p>
          <w:p w:rsidR="007477A8" w:rsidRDefault="007477A8" w:rsidP="00AB6626">
            <w:pPr>
              <w:spacing w:before="100" w:beforeAutospacing="1" w:after="100" w:afterAutospacing="1"/>
              <w:jc w:val="both"/>
            </w:pPr>
          </w:p>
          <w:p w:rsidR="00236BB5" w:rsidRDefault="00236BB5" w:rsidP="00AB6626">
            <w:pPr>
              <w:spacing w:before="100" w:beforeAutospacing="1" w:after="100" w:afterAutospacing="1"/>
              <w:jc w:val="both"/>
            </w:pPr>
          </w:p>
          <w:p w:rsidR="00236BB5" w:rsidRDefault="00236BB5" w:rsidP="00AB6626">
            <w:pPr>
              <w:spacing w:before="100" w:beforeAutospacing="1" w:after="100" w:afterAutospacing="1"/>
              <w:jc w:val="both"/>
            </w:pPr>
          </w:p>
          <w:p w:rsidR="00236BB5" w:rsidRDefault="00236BB5" w:rsidP="00AB6626">
            <w:pPr>
              <w:spacing w:before="100" w:beforeAutospacing="1" w:after="100" w:afterAutospacing="1"/>
              <w:jc w:val="both"/>
            </w:pPr>
          </w:p>
          <w:p w:rsidR="00236BB5" w:rsidRDefault="00236BB5" w:rsidP="00AB6626">
            <w:pPr>
              <w:spacing w:before="100" w:beforeAutospacing="1" w:after="100" w:afterAutospacing="1"/>
              <w:jc w:val="both"/>
            </w:pPr>
          </w:p>
          <w:p w:rsidR="00236BB5" w:rsidRDefault="00236BB5" w:rsidP="00AB6626">
            <w:pPr>
              <w:spacing w:before="100" w:beforeAutospacing="1" w:after="100" w:afterAutospacing="1"/>
              <w:jc w:val="both"/>
            </w:pPr>
          </w:p>
          <w:p w:rsidR="00D65532" w:rsidRPr="005A43D6" w:rsidRDefault="00D65532" w:rsidP="00AB6626">
            <w:pPr>
              <w:spacing w:before="100" w:beforeAutospacing="1" w:after="100" w:afterAutospacing="1"/>
              <w:jc w:val="both"/>
            </w:pPr>
            <w:r w:rsidRPr="005A43D6">
              <w:t>57-66</w:t>
            </w:r>
          </w:p>
          <w:p w:rsidR="00D65532" w:rsidRPr="005A43D6" w:rsidRDefault="00D65532" w:rsidP="00AB6626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  <w:p w:rsidR="00D65532" w:rsidRDefault="00D65532" w:rsidP="00AB6626">
            <w:pPr>
              <w:spacing w:before="100" w:beforeAutospacing="1" w:after="100" w:afterAutospacing="1"/>
              <w:jc w:val="both"/>
            </w:pPr>
          </w:p>
          <w:p w:rsidR="009F1D54" w:rsidRDefault="009F1D54" w:rsidP="00AB6626">
            <w:pPr>
              <w:spacing w:before="100" w:beforeAutospacing="1" w:after="100" w:afterAutospacing="1"/>
              <w:jc w:val="both"/>
            </w:pPr>
          </w:p>
          <w:p w:rsidR="00236BB5" w:rsidRPr="005A43D6" w:rsidRDefault="00236BB5" w:rsidP="00AB6626">
            <w:pPr>
              <w:spacing w:before="100" w:beforeAutospacing="1" w:after="100" w:afterAutospacing="1"/>
              <w:jc w:val="both"/>
            </w:pPr>
          </w:p>
          <w:p w:rsidR="00D65532" w:rsidRPr="005A43D6" w:rsidRDefault="00D65532" w:rsidP="00AB6626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A43D6">
              <w:t>67-68</w:t>
            </w:r>
          </w:p>
        </w:tc>
        <w:tc>
          <w:tcPr>
            <w:tcW w:w="1417" w:type="dxa"/>
          </w:tcPr>
          <w:p w:rsidR="00D65532" w:rsidRDefault="00D65532" w:rsidP="00AB6626">
            <w:pPr>
              <w:jc w:val="both"/>
              <w:rPr>
                <w:b/>
                <w:i/>
                <w:sz w:val="26"/>
                <w:szCs w:val="26"/>
              </w:rPr>
            </w:pPr>
            <w:r w:rsidRPr="002C4B47">
              <w:rPr>
                <w:b/>
                <w:i/>
                <w:sz w:val="26"/>
                <w:szCs w:val="26"/>
              </w:rPr>
              <w:lastRenderedPageBreak/>
              <w:t>Исслед</w:t>
            </w:r>
            <w:r w:rsidRPr="002C4B47">
              <w:rPr>
                <w:b/>
                <w:i/>
                <w:sz w:val="26"/>
                <w:szCs w:val="26"/>
              </w:rPr>
              <w:t>о</w:t>
            </w:r>
            <w:r w:rsidRPr="002C4B47">
              <w:rPr>
                <w:b/>
                <w:i/>
                <w:sz w:val="26"/>
                <w:szCs w:val="26"/>
              </w:rPr>
              <w:t>вател</w:t>
            </w:r>
            <w:r w:rsidRPr="002C4B47">
              <w:rPr>
                <w:b/>
                <w:i/>
                <w:sz w:val="26"/>
                <w:szCs w:val="26"/>
              </w:rPr>
              <w:t>ь</w:t>
            </w:r>
            <w:r w:rsidRPr="002C4B47">
              <w:rPr>
                <w:b/>
                <w:i/>
                <w:sz w:val="26"/>
                <w:szCs w:val="26"/>
              </w:rPr>
              <w:t>ская и с</w:t>
            </w:r>
            <w:r w:rsidRPr="002C4B47">
              <w:rPr>
                <w:b/>
                <w:i/>
                <w:sz w:val="26"/>
                <w:szCs w:val="26"/>
              </w:rPr>
              <w:t>о</w:t>
            </w:r>
            <w:r w:rsidRPr="002C4B47">
              <w:rPr>
                <w:b/>
                <w:i/>
                <w:sz w:val="26"/>
                <w:szCs w:val="26"/>
              </w:rPr>
              <w:t>зид</w:t>
            </w:r>
            <w:r w:rsidRPr="002C4B47">
              <w:rPr>
                <w:b/>
                <w:i/>
                <w:sz w:val="26"/>
                <w:szCs w:val="26"/>
              </w:rPr>
              <w:t>а</w:t>
            </w:r>
            <w:r w:rsidRPr="002C4B47">
              <w:rPr>
                <w:b/>
                <w:i/>
                <w:sz w:val="26"/>
                <w:szCs w:val="26"/>
              </w:rPr>
              <w:t>тельная деятел</w:t>
            </w:r>
            <w:r w:rsidRPr="002C4B47">
              <w:rPr>
                <w:b/>
                <w:i/>
                <w:sz w:val="26"/>
                <w:szCs w:val="26"/>
              </w:rPr>
              <w:t>ь</w:t>
            </w:r>
            <w:r w:rsidRPr="002C4B47">
              <w:rPr>
                <w:b/>
                <w:i/>
                <w:sz w:val="26"/>
                <w:szCs w:val="26"/>
              </w:rPr>
              <w:t>ность.</w:t>
            </w:r>
          </w:p>
          <w:p w:rsidR="00D65532" w:rsidRDefault="00D65532" w:rsidP="00AB6626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236BB5" w:rsidRDefault="00236BB5" w:rsidP="00AB6626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236BB5" w:rsidRDefault="00236BB5" w:rsidP="00AB6626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D65532" w:rsidRDefault="00D65532" w:rsidP="00AB6626">
            <w:pPr>
              <w:jc w:val="both"/>
              <w:rPr>
                <w:sz w:val="24"/>
                <w:szCs w:val="24"/>
              </w:rPr>
            </w:pPr>
            <w:r w:rsidRPr="002C4B47">
              <w:rPr>
                <w:sz w:val="24"/>
                <w:szCs w:val="24"/>
              </w:rPr>
              <w:t>Понятие о творческой проектной деятельн</w:t>
            </w:r>
            <w:r w:rsidRPr="002C4B47">
              <w:rPr>
                <w:sz w:val="24"/>
                <w:szCs w:val="24"/>
              </w:rPr>
              <w:t>о</w:t>
            </w:r>
            <w:r w:rsidRPr="002C4B47">
              <w:rPr>
                <w:sz w:val="24"/>
                <w:szCs w:val="24"/>
              </w:rPr>
              <w:t>сти. Це</w:t>
            </w:r>
            <w:r>
              <w:rPr>
                <w:sz w:val="24"/>
                <w:szCs w:val="24"/>
              </w:rPr>
              <w:t>ли, задачи.</w:t>
            </w:r>
          </w:p>
          <w:p w:rsidR="00D65532" w:rsidRPr="00AB6626" w:rsidRDefault="00D65532" w:rsidP="00AB6626">
            <w:pPr>
              <w:jc w:val="both"/>
              <w:rPr>
                <w:i/>
                <w:sz w:val="24"/>
                <w:szCs w:val="24"/>
              </w:rPr>
            </w:pPr>
            <w:r w:rsidRPr="00AB6626">
              <w:rPr>
                <w:i/>
                <w:sz w:val="24"/>
                <w:szCs w:val="24"/>
              </w:rPr>
              <w:t>(комбин</w:t>
            </w:r>
            <w:r w:rsidRPr="00AB6626">
              <w:rPr>
                <w:i/>
                <w:sz w:val="24"/>
                <w:szCs w:val="24"/>
              </w:rPr>
              <w:t>и</w:t>
            </w:r>
            <w:r w:rsidRPr="00AB6626">
              <w:rPr>
                <w:i/>
                <w:sz w:val="24"/>
                <w:szCs w:val="24"/>
              </w:rPr>
              <w:t>рованный)</w:t>
            </w:r>
          </w:p>
          <w:p w:rsidR="00D65532" w:rsidRDefault="00D65532" w:rsidP="00AB6626">
            <w:pPr>
              <w:jc w:val="both"/>
              <w:rPr>
                <w:sz w:val="24"/>
                <w:szCs w:val="24"/>
              </w:rPr>
            </w:pPr>
          </w:p>
          <w:p w:rsidR="00236BB5" w:rsidRDefault="00236BB5" w:rsidP="00AB6626">
            <w:pPr>
              <w:jc w:val="both"/>
              <w:rPr>
                <w:sz w:val="24"/>
                <w:szCs w:val="24"/>
              </w:rPr>
            </w:pPr>
          </w:p>
          <w:p w:rsidR="00236BB5" w:rsidRDefault="00236BB5" w:rsidP="00AB6626">
            <w:pPr>
              <w:jc w:val="both"/>
              <w:rPr>
                <w:sz w:val="24"/>
                <w:szCs w:val="24"/>
              </w:rPr>
            </w:pPr>
          </w:p>
          <w:p w:rsidR="00D65532" w:rsidRDefault="00D65532" w:rsidP="00AB6626">
            <w:pPr>
              <w:jc w:val="both"/>
              <w:rPr>
                <w:sz w:val="24"/>
                <w:szCs w:val="24"/>
              </w:rPr>
            </w:pPr>
          </w:p>
          <w:p w:rsidR="00D65532" w:rsidRDefault="00D65532" w:rsidP="00AB66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полнени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творческ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проекта.</w:t>
            </w:r>
          </w:p>
          <w:p w:rsidR="00D65532" w:rsidRDefault="00D65532" w:rsidP="00AB66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 тво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ческих проектов.</w:t>
            </w:r>
          </w:p>
          <w:p w:rsidR="00D65532" w:rsidRPr="00AB6626" w:rsidRDefault="00D65532" w:rsidP="00AB6626">
            <w:pPr>
              <w:jc w:val="both"/>
              <w:rPr>
                <w:i/>
                <w:sz w:val="24"/>
                <w:szCs w:val="24"/>
              </w:rPr>
            </w:pPr>
            <w:r w:rsidRPr="00AB6626">
              <w:rPr>
                <w:i/>
                <w:sz w:val="24"/>
                <w:szCs w:val="24"/>
              </w:rPr>
              <w:t>(комбин</w:t>
            </w:r>
            <w:r w:rsidRPr="00AB6626">
              <w:rPr>
                <w:i/>
                <w:sz w:val="24"/>
                <w:szCs w:val="24"/>
              </w:rPr>
              <w:t>и</w:t>
            </w:r>
            <w:r w:rsidRPr="00AB6626">
              <w:rPr>
                <w:i/>
                <w:sz w:val="24"/>
                <w:szCs w:val="24"/>
              </w:rPr>
              <w:t>рованный)</w:t>
            </w:r>
          </w:p>
          <w:p w:rsidR="00D65532" w:rsidRDefault="00D65532" w:rsidP="00AB6626">
            <w:pPr>
              <w:jc w:val="both"/>
              <w:rPr>
                <w:sz w:val="24"/>
                <w:szCs w:val="24"/>
              </w:rPr>
            </w:pPr>
          </w:p>
          <w:p w:rsidR="007477A8" w:rsidRDefault="007477A8" w:rsidP="00AB6626">
            <w:pPr>
              <w:jc w:val="both"/>
              <w:rPr>
                <w:sz w:val="24"/>
                <w:szCs w:val="24"/>
              </w:rPr>
            </w:pPr>
          </w:p>
          <w:p w:rsidR="007477A8" w:rsidRDefault="007477A8" w:rsidP="00AB6626">
            <w:pPr>
              <w:jc w:val="both"/>
              <w:rPr>
                <w:sz w:val="24"/>
                <w:szCs w:val="24"/>
              </w:rPr>
            </w:pPr>
          </w:p>
          <w:p w:rsidR="00D65532" w:rsidRDefault="00D65532" w:rsidP="00AB6626">
            <w:pPr>
              <w:jc w:val="both"/>
              <w:rPr>
                <w:sz w:val="24"/>
                <w:szCs w:val="24"/>
              </w:rPr>
            </w:pPr>
          </w:p>
          <w:p w:rsidR="00236BB5" w:rsidRDefault="00236BB5" w:rsidP="00AB6626">
            <w:pPr>
              <w:jc w:val="both"/>
              <w:rPr>
                <w:sz w:val="24"/>
                <w:szCs w:val="24"/>
              </w:rPr>
            </w:pPr>
          </w:p>
          <w:p w:rsidR="00D65532" w:rsidRDefault="00D65532" w:rsidP="00AB66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тво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ческого проекта.</w:t>
            </w:r>
          </w:p>
          <w:p w:rsidR="00D65532" w:rsidRPr="00AB6626" w:rsidRDefault="00D65532" w:rsidP="00AB6626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(урок-прак</w:t>
            </w:r>
            <w:r w:rsidR="00236BB5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тикум</w:t>
            </w:r>
            <w:r w:rsidRPr="00AB6626">
              <w:rPr>
                <w:i/>
                <w:sz w:val="24"/>
                <w:szCs w:val="24"/>
              </w:rPr>
              <w:t>)</w:t>
            </w:r>
          </w:p>
          <w:p w:rsidR="00D65532" w:rsidRDefault="00D65532" w:rsidP="00AB6626">
            <w:pPr>
              <w:jc w:val="both"/>
              <w:rPr>
                <w:sz w:val="24"/>
                <w:szCs w:val="24"/>
              </w:rPr>
            </w:pPr>
          </w:p>
          <w:p w:rsidR="009F1D54" w:rsidRDefault="009F1D54" w:rsidP="00AB6626">
            <w:pPr>
              <w:jc w:val="both"/>
              <w:rPr>
                <w:sz w:val="24"/>
                <w:szCs w:val="24"/>
              </w:rPr>
            </w:pPr>
          </w:p>
          <w:p w:rsidR="009F1D54" w:rsidRDefault="009F1D54" w:rsidP="00AB6626">
            <w:pPr>
              <w:jc w:val="both"/>
              <w:rPr>
                <w:sz w:val="24"/>
                <w:szCs w:val="24"/>
              </w:rPr>
            </w:pPr>
          </w:p>
          <w:p w:rsidR="00236BB5" w:rsidRDefault="00236BB5" w:rsidP="00AB6626">
            <w:pPr>
              <w:jc w:val="both"/>
              <w:rPr>
                <w:sz w:val="24"/>
                <w:szCs w:val="24"/>
              </w:rPr>
            </w:pPr>
          </w:p>
          <w:p w:rsidR="00D65532" w:rsidRDefault="00D65532" w:rsidP="00AB6626">
            <w:pPr>
              <w:jc w:val="both"/>
              <w:rPr>
                <w:sz w:val="24"/>
                <w:szCs w:val="24"/>
              </w:rPr>
            </w:pPr>
          </w:p>
          <w:p w:rsidR="00D65532" w:rsidRPr="002C4B47" w:rsidRDefault="00D65532" w:rsidP="00AB66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проекта.</w:t>
            </w:r>
          </w:p>
          <w:p w:rsidR="00D65532" w:rsidRPr="002C4B47" w:rsidRDefault="00D65532" w:rsidP="00AB662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16" w:type="dxa"/>
          </w:tcPr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  <w:r>
              <w:t>16</w:t>
            </w: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236BB5" w:rsidRDefault="00236BB5" w:rsidP="00AB6626">
            <w:pPr>
              <w:jc w:val="both"/>
            </w:pPr>
          </w:p>
          <w:p w:rsidR="00236BB5" w:rsidRDefault="00236BB5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  <w:r>
              <w:t>2</w:t>
            </w: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236BB5" w:rsidRDefault="00236BB5" w:rsidP="00AB6626">
            <w:pPr>
              <w:jc w:val="both"/>
            </w:pPr>
          </w:p>
          <w:p w:rsidR="00236BB5" w:rsidRDefault="00236BB5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  <w:r>
              <w:t>2</w:t>
            </w: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7477A8" w:rsidRDefault="007477A8" w:rsidP="00AB6626">
            <w:pPr>
              <w:jc w:val="both"/>
            </w:pPr>
          </w:p>
          <w:p w:rsidR="007477A8" w:rsidRDefault="007477A8" w:rsidP="00AB6626">
            <w:pPr>
              <w:jc w:val="both"/>
            </w:pPr>
          </w:p>
          <w:p w:rsidR="00236BB5" w:rsidRDefault="00236BB5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  <w:r>
              <w:t>10</w:t>
            </w: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9F1D54" w:rsidRDefault="009F1D54" w:rsidP="00AB6626">
            <w:pPr>
              <w:jc w:val="both"/>
            </w:pPr>
          </w:p>
          <w:p w:rsidR="009F1D54" w:rsidRDefault="009F1D54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</w:p>
          <w:p w:rsidR="00D65532" w:rsidRDefault="00D65532" w:rsidP="00AB6626">
            <w:pPr>
              <w:jc w:val="both"/>
            </w:pPr>
            <w:r>
              <w:t>2</w:t>
            </w:r>
          </w:p>
        </w:tc>
        <w:tc>
          <w:tcPr>
            <w:tcW w:w="2077" w:type="dxa"/>
            <w:gridSpan w:val="2"/>
          </w:tcPr>
          <w:p w:rsidR="00D65532" w:rsidRDefault="00D65532" w:rsidP="00AB6626">
            <w:pPr>
              <w:jc w:val="both"/>
            </w:pPr>
            <w:r>
              <w:lastRenderedPageBreak/>
              <w:t xml:space="preserve">Ознакомить </w:t>
            </w:r>
            <w:r w:rsidRPr="00A60C9B">
              <w:t xml:space="preserve"> с примерами творч</w:t>
            </w:r>
            <w:r w:rsidRPr="00A60C9B">
              <w:t>е</w:t>
            </w:r>
            <w:r w:rsidRPr="00A60C9B">
              <w:t>ских проектов п</w:t>
            </w:r>
            <w:r w:rsidRPr="00A60C9B">
              <w:t>я</w:t>
            </w:r>
            <w:r w:rsidRPr="00A60C9B">
              <w:t>тиклассни</w:t>
            </w:r>
            <w:r>
              <w:t>ков. Научить о</w:t>
            </w:r>
            <w:r w:rsidRPr="00A60C9B">
              <w:t>пред</w:t>
            </w:r>
            <w:r w:rsidRPr="00A60C9B">
              <w:t>е</w:t>
            </w:r>
            <w:r w:rsidRPr="00A60C9B">
              <w:t>лять цель и задачи проектной де</w:t>
            </w:r>
            <w:r w:rsidRPr="00A60C9B">
              <w:t>я</w:t>
            </w:r>
            <w:r w:rsidRPr="00A60C9B">
              <w:t>тельно</w:t>
            </w:r>
            <w:r>
              <w:t xml:space="preserve">сти, </w:t>
            </w:r>
            <w:r w:rsidRPr="00A60C9B">
              <w:t>этапы выполнения прое</w:t>
            </w:r>
            <w:r w:rsidRPr="00A60C9B">
              <w:t>к</w:t>
            </w:r>
            <w:r>
              <w:t>та. Научить в</w:t>
            </w:r>
            <w:r w:rsidRPr="00A60C9B">
              <w:t>ыпо</w:t>
            </w:r>
            <w:r w:rsidRPr="00A60C9B">
              <w:t>л</w:t>
            </w:r>
            <w:r w:rsidRPr="00A60C9B">
              <w:t>нять проект по ра</w:t>
            </w:r>
            <w:r w:rsidRPr="00A60C9B">
              <w:t>з</w:t>
            </w:r>
            <w:r w:rsidRPr="00A60C9B">
              <w:t xml:space="preserve">делу «Технологии </w:t>
            </w:r>
            <w:r w:rsidRPr="00A60C9B">
              <w:lastRenderedPageBreak/>
              <w:t>жилого до</w:t>
            </w:r>
            <w:r>
              <w:t>ма»,</w:t>
            </w:r>
            <w:r w:rsidRPr="00A60C9B">
              <w:t xml:space="preserve"> «Кулина</w:t>
            </w:r>
            <w:r>
              <w:t>рия»,</w:t>
            </w:r>
            <w:r w:rsidRPr="00A60C9B">
              <w:t xml:space="preserve"> «Создание изделий из текстильных материа</w:t>
            </w:r>
            <w:r>
              <w:t>лов»,</w:t>
            </w:r>
            <w:r w:rsidRPr="00A60C9B">
              <w:t xml:space="preserve"> «Х</w:t>
            </w:r>
            <w:r w:rsidRPr="00A60C9B">
              <w:t>у</w:t>
            </w:r>
            <w:r w:rsidRPr="00A60C9B">
              <w:t>дожественные р</w:t>
            </w:r>
            <w:r w:rsidRPr="00A60C9B">
              <w:t>е</w:t>
            </w:r>
            <w:r w:rsidRPr="00A60C9B">
              <w:t>мёсла». Оформлять портфолио и поя</w:t>
            </w:r>
            <w:r w:rsidRPr="00A60C9B">
              <w:t>с</w:t>
            </w:r>
            <w:r w:rsidRPr="00A60C9B">
              <w:t>нительную записку к творческому пр</w:t>
            </w:r>
            <w:r w:rsidRPr="00A60C9B">
              <w:t>о</w:t>
            </w:r>
            <w:r w:rsidRPr="00A60C9B">
              <w:t>екту. Подготавл</w:t>
            </w:r>
            <w:r w:rsidRPr="00A60C9B">
              <w:t>и</w:t>
            </w:r>
            <w:r w:rsidRPr="00A60C9B">
              <w:t>вать электронную презентацию пр</w:t>
            </w:r>
            <w:r w:rsidRPr="00A60C9B">
              <w:t>о</w:t>
            </w:r>
            <w:r w:rsidRPr="00A60C9B">
              <w:t>екта. Составлять доклад для защиты творческого прое</w:t>
            </w:r>
            <w:r w:rsidRPr="00A60C9B">
              <w:t>к</w:t>
            </w:r>
            <w:r w:rsidRPr="00A60C9B">
              <w:t>та. Защищать тво</w:t>
            </w:r>
            <w:r w:rsidRPr="00A60C9B">
              <w:t>р</w:t>
            </w:r>
            <w:r w:rsidRPr="00A60C9B">
              <w:t>ческий проект</w:t>
            </w:r>
            <w:r w:rsidR="002D7AD4">
              <w:t>.</w:t>
            </w:r>
          </w:p>
        </w:tc>
        <w:tc>
          <w:tcPr>
            <w:tcW w:w="993" w:type="dxa"/>
          </w:tcPr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сказ, 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обья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нение,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беседа,</w:t>
            </w:r>
            <w:r w:rsidRPr="005968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с уче</w:t>
            </w:r>
            <w:r w:rsidRPr="0059687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9687C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демо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 xml:space="preserve">ция </w:t>
            </w:r>
          </w:p>
          <w:p w:rsidR="00D65532" w:rsidRPr="00A90735" w:rsidRDefault="00D65532" w:rsidP="00AB6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изча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мых</w:t>
            </w:r>
          </w:p>
          <w:p w:rsidR="00D65532" w:rsidRDefault="00D65532" w:rsidP="00AB6626">
            <w:pPr>
              <w:jc w:val="both"/>
            </w:pPr>
            <w:r w:rsidRPr="00A90735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тов, 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работа.</w:t>
            </w:r>
          </w:p>
        </w:tc>
        <w:tc>
          <w:tcPr>
            <w:tcW w:w="850" w:type="dxa"/>
          </w:tcPr>
          <w:p w:rsidR="00D65532" w:rsidRDefault="00D65532" w:rsidP="00AB6626">
            <w:pPr>
              <w:jc w:val="both"/>
            </w:pPr>
            <w:r>
              <w:lastRenderedPageBreak/>
              <w:t>Пр</w:t>
            </w:r>
            <w:r>
              <w:t>о</w:t>
            </w:r>
            <w:r>
              <w:t>ект, этапы:</w:t>
            </w:r>
          </w:p>
          <w:p w:rsidR="00D65532" w:rsidRDefault="00D65532" w:rsidP="00AB6626">
            <w:pPr>
              <w:jc w:val="both"/>
            </w:pPr>
            <w:r w:rsidRPr="00A60C9B">
              <w:t>по</w:t>
            </w:r>
            <w:r w:rsidRPr="00A60C9B">
              <w:t>д</w:t>
            </w:r>
            <w:r w:rsidRPr="00A60C9B">
              <w:t>гот</w:t>
            </w:r>
            <w:r w:rsidRPr="00A60C9B">
              <w:t>о</w:t>
            </w:r>
            <w:r w:rsidRPr="00A60C9B">
              <w:t>в</w:t>
            </w:r>
            <w:r w:rsidRPr="00A60C9B">
              <w:t>и</w:t>
            </w:r>
            <w:r w:rsidRPr="00A60C9B">
              <w:t>тел</w:t>
            </w:r>
            <w:r w:rsidRPr="00A60C9B">
              <w:t>ь</w:t>
            </w:r>
            <w:r>
              <w:t>ный</w:t>
            </w:r>
            <w:r w:rsidRPr="00A60C9B">
              <w:t>, те</w:t>
            </w:r>
            <w:r w:rsidRPr="00A60C9B">
              <w:t>х</w:t>
            </w:r>
            <w:r w:rsidRPr="00A60C9B">
              <w:t>нол</w:t>
            </w:r>
            <w:r w:rsidRPr="00A60C9B">
              <w:t>о</w:t>
            </w:r>
            <w:r w:rsidRPr="00A60C9B">
              <w:t>гич</w:t>
            </w:r>
            <w:r w:rsidRPr="00A60C9B">
              <w:t>е</w:t>
            </w:r>
            <w:r w:rsidRPr="00A60C9B">
              <w:t xml:space="preserve">ский, </w:t>
            </w:r>
            <w:r w:rsidRPr="00A60C9B">
              <w:lastRenderedPageBreak/>
              <w:t>з</w:t>
            </w:r>
            <w:r w:rsidRPr="00A60C9B">
              <w:t>а</w:t>
            </w:r>
            <w:r w:rsidRPr="00A60C9B">
              <w:t>кл</w:t>
            </w:r>
            <w:r w:rsidRPr="00A60C9B">
              <w:t>ю</w:t>
            </w:r>
            <w:r w:rsidRPr="00A60C9B">
              <w:t>ч</w:t>
            </w:r>
            <w:r w:rsidRPr="00A60C9B">
              <w:t>и</w:t>
            </w:r>
            <w:r w:rsidRPr="00A60C9B">
              <w:t>тел</w:t>
            </w:r>
            <w:r w:rsidRPr="00A60C9B">
              <w:t>ь</w:t>
            </w:r>
            <w:r w:rsidRPr="00A60C9B">
              <w:t>ный</w:t>
            </w:r>
          </w:p>
        </w:tc>
        <w:tc>
          <w:tcPr>
            <w:tcW w:w="1985" w:type="dxa"/>
          </w:tcPr>
          <w:p w:rsidR="00D65532" w:rsidRDefault="00D65532" w:rsidP="00AB6626">
            <w:pPr>
              <w:jc w:val="both"/>
            </w:pPr>
            <w:r w:rsidRPr="00A60C9B">
              <w:lastRenderedPageBreak/>
              <w:t>Понятие о творч</w:t>
            </w:r>
            <w:r w:rsidRPr="00A60C9B">
              <w:t>е</w:t>
            </w:r>
            <w:r w:rsidRPr="00A60C9B">
              <w:t>ской проектной деятельности, и</w:t>
            </w:r>
            <w:r w:rsidRPr="00A60C9B">
              <w:t>н</w:t>
            </w:r>
            <w:r w:rsidRPr="00A60C9B">
              <w:t>дивидуальных и коллективных творческих прое</w:t>
            </w:r>
            <w:r w:rsidRPr="00A60C9B">
              <w:t>к</w:t>
            </w:r>
            <w:r w:rsidRPr="00A60C9B">
              <w:t>тах. Цель и задачи проектной де</w:t>
            </w:r>
            <w:r w:rsidRPr="00A60C9B">
              <w:t>я</w:t>
            </w:r>
            <w:r w:rsidRPr="00A60C9B">
              <w:t>тельности в 5 классе. Составные части годового творческого пр</w:t>
            </w:r>
            <w:r w:rsidRPr="00A60C9B">
              <w:t>о</w:t>
            </w:r>
            <w:r w:rsidRPr="00A60C9B">
              <w:lastRenderedPageBreak/>
              <w:t>екта пятиклассн</w:t>
            </w:r>
            <w:r w:rsidRPr="00A60C9B">
              <w:t>и</w:t>
            </w:r>
            <w:r w:rsidRPr="00A60C9B">
              <w:t>ков. Этапы в</w:t>
            </w:r>
            <w:r w:rsidRPr="00A60C9B">
              <w:t>ы</w:t>
            </w:r>
            <w:r w:rsidRPr="00A60C9B">
              <w:t>полнения проекта: поисковый (по</w:t>
            </w:r>
            <w:r w:rsidRPr="00A60C9B">
              <w:t>д</w:t>
            </w:r>
            <w:r w:rsidRPr="00A60C9B">
              <w:t>готовительный), технологический, заключительный (аналитический). Определение з</w:t>
            </w:r>
            <w:r w:rsidRPr="00A60C9B">
              <w:t>а</w:t>
            </w:r>
            <w:r w:rsidRPr="00A60C9B">
              <w:t>трат на изготовл</w:t>
            </w:r>
            <w:r w:rsidRPr="00A60C9B">
              <w:t>е</w:t>
            </w:r>
            <w:r w:rsidRPr="00A60C9B">
              <w:t>ние проектного изделия. Испыт</w:t>
            </w:r>
            <w:r w:rsidRPr="00A60C9B">
              <w:t>а</w:t>
            </w:r>
            <w:r w:rsidRPr="00A60C9B">
              <w:t>ния проектных изделий. Подг</w:t>
            </w:r>
            <w:r w:rsidRPr="00A60C9B">
              <w:t>о</w:t>
            </w:r>
            <w:r w:rsidRPr="00A60C9B">
              <w:t>товка презент</w:t>
            </w:r>
            <w:r w:rsidRPr="00A60C9B">
              <w:t>а</w:t>
            </w:r>
            <w:r w:rsidRPr="00A60C9B">
              <w:t>ции, пояснител</w:t>
            </w:r>
            <w:r w:rsidRPr="00A60C9B">
              <w:t>ь</w:t>
            </w:r>
            <w:r w:rsidRPr="00A60C9B">
              <w:t>ной записки  и доклада для защ</w:t>
            </w:r>
            <w:r w:rsidRPr="00A60C9B">
              <w:t>и</w:t>
            </w:r>
            <w:r w:rsidRPr="00A60C9B">
              <w:t>ты творческого проекта</w:t>
            </w:r>
          </w:p>
        </w:tc>
        <w:tc>
          <w:tcPr>
            <w:tcW w:w="1842" w:type="dxa"/>
          </w:tcPr>
          <w:p w:rsidR="00D65532" w:rsidRPr="005463EF" w:rsidRDefault="00D65532" w:rsidP="00AB66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8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-</w:t>
            </w:r>
            <w:r w:rsidRPr="005463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5463EF">
              <w:rPr>
                <w:rFonts w:ascii="Times New Roman" w:eastAsia="Times New Roman" w:hAnsi="Times New Roman" w:cs="Times New Roman"/>
                <w:sz w:val="24"/>
                <w:szCs w:val="24"/>
              </w:rPr>
              <w:t>: что т</w:t>
            </w:r>
            <w:r w:rsidRPr="005463E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463EF">
              <w:rPr>
                <w:rFonts w:ascii="Times New Roman" w:eastAsia="Times New Roman" w:hAnsi="Times New Roman" w:cs="Times New Roman"/>
                <w:sz w:val="24"/>
                <w:szCs w:val="24"/>
              </w:rPr>
              <w:t>кое проект, ц</w:t>
            </w:r>
            <w:r w:rsidRPr="005463E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463EF">
              <w:rPr>
                <w:rFonts w:ascii="Times New Roman" w:eastAsia="Times New Roman" w:hAnsi="Times New Roman" w:cs="Times New Roman"/>
                <w:sz w:val="24"/>
                <w:szCs w:val="24"/>
              </w:rPr>
              <w:t>ли, задачи пр</w:t>
            </w:r>
            <w:r w:rsidRPr="005463E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463EF">
              <w:rPr>
                <w:rFonts w:ascii="Times New Roman" w:eastAsia="Times New Roman" w:hAnsi="Times New Roman" w:cs="Times New Roman"/>
                <w:sz w:val="24"/>
                <w:szCs w:val="24"/>
              </w:rPr>
              <w:t>ектирования.</w:t>
            </w:r>
          </w:p>
          <w:p w:rsidR="00D65532" w:rsidRPr="005463EF" w:rsidRDefault="00D65532" w:rsidP="00AB66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3EF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 выпо</w:t>
            </w:r>
            <w:r w:rsidRPr="005463E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463E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проекта, тематика, кр</w:t>
            </w:r>
            <w:r w:rsidRPr="005463E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463EF">
              <w:rPr>
                <w:rFonts w:ascii="Times New Roman" w:eastAsia="Times New Roman" w:hAnsi="Times New Roman" w:cs="Times New Roman"/>
                <w:sz w:val="24"/>
                <w:szCs w:val="24"/>
              </w:rPr>
              <w:t>терии оценив</w:t>
            </w:r>
            <w:r w:rsidRPr="005463E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463EF">
              <w:rPr>
                <w:rFonts w:ascii="Times New Roman" w:eastAsia="Times New Roman" w:hAnsi="Times New Roman" w:cs="Times New Roman"/>
                <w:sz w:val="24"/>
                <w:szCs w:val="24"/>
              </w:rPr>
              <w:t>ния.</w:t>
            </w:r>
          </w:p>
          <w:p w:rsidR="00D65532" w:rsidRPr="005463EF" w:rsidRDefault="00D65532" w:rsidP="00AB66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3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-уметь</w:t>
            </w:r>
            <w:r w:rsidRPr="005463EF">
              <w:rPr>
                <w:rFonts w:ascii="Times New Roman" w:eastAsia="Times New Roman" w:hAnsi="Times New Roman" w:cs="Times New Roman"/>
                <w:sz w:val="24"/>
                <w:szCs w:val="24"/>
              </w:rPr>
              <w:t>: выпо</w:t>
            </w:r>
            <w:r w:rsidRPr="005463E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463EF">
              <w:rPr>
                <w:rFonts w:ascii="Times New Roman" w:eastAsia="Times New Roman" w:hAnsi="Times New Roman" w:cs="Times New Roman"/>
                <w:sz w:val="24"/>
                <w:szCs w:val="24"/>
              </w:rPr>
              <w:t>нять и защ</w:t>
            </w:r>
            <w:r w:rsidRPr="005463E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463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щать проек</w:t>
            </w:r>
            <w:r w:rsidRPr="005463E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463EF">
              <w:rPr>
                <w:rFonts w:ascii="Times New Roman" w:eastAsia="Times New Roman" w:hAnsi="Times New Roman" w:cs="Times New Roman"/>
                <w:sz w:val="24"/>
                <w:szCs w:val="24"/>
              </w:rPr>
              <w:t>ную работу.</w:t>
            </w:r>
          </w:p>
          <w:p w:rsidR="00D65532" w:rsidRPr="00983DE3" w:rsidRDefault="00D65532" w:rsidP="00AB662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65532" w:rsidRPr="004B0E3B" w:rsidRDefault="00D65532" w:rsidP="00AB6626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D65532" w:rsidRDefault="00D65532" w:rsidP="00AB6626">
            <w:pPr>
              <w:jc w:val="both"/>
            </w:pPr>
          </w:p>
        </w:tc>
        <w:tc>
          <w:tcPr>
            <w:tcW w:w="3119" w:type="dxa"/>
            <w:vAlign w:val="center"/>
          </w:tcPr>
          <w:p w:rsidR="00D65532" w:rsidRDefault="00D65532" w:rsidP="00AB6626">
            <w:pPr>
              <w:jc w:val="both"/>
              <w:rPr>
                <w:sz w:val="24"/>
                <w:szCs w:val="24"/>
              </w:rPr>
            </w:pPr>
            <w:r w:rsidRPr="00A50FDF">
              <w:rPr>
                <w:sz w:val="24"/>
                <w:szCs w:val="24"/>
                <w:u w:val="single"/>
              </w:rPr>
              <w:lastRenderedPageBreak/>
              <w:t>Л и ч н о с т н ы е :</w:t>
            </w:r>
            <w:r w:rsidRPr="00A50FDF">
              <w:rPr>
                <w:sz w:val="24"/>
                <w:szCs w:val="24"/>
              </w:rPr>
              <w:t xml:space="preserve"> оцен</w:t>
            </w:r>
            <w:r w:rsidRPr="00A50FDF">
              <w:rPr>
                <w:sz w:val="24"/>
                <w:szCs w:val="24"/>
              </w:rPr>
              <w:t>и</w:t>
            </w:r>
            <w:r w:rsidRPr="00A50FDF">
              <w:rPr>
                <w:sz w:val="24"/>
                <w:szCs w:val="24"/>
              </w:rPr>
              <w:t>вает ситуацию на уроке с точки  зрения общечелов</w:t>
            </w:r>
            <w:r w:rsidRPr="00A50FDF">
              <w:rPr>
                <w:sz w:val="24"/>
                <w:szCs w:val="24"/>
              </w:rPr>
              <w:t>е</w:t>
            </w:r>
            <w:r w:rsidRPr="00A50FDF">
              <w:rPr>
                <w:sz w:val="24"/>
                <w:szCs w:val="24"/>
              </w:rPr>
              <w:t>ческих и российских це</w:t>
            </w:r>
            <w:r w:rsidRPr="00A50FDF">
              <w:rPr>
                <w:sz w:val="24"/>
                <w:szCs w:val="24"/>
              </w:rPr>
              <w:t>н</w:t>
            </w:r>
            <w:r w:rsidRPr="00A50FDF">
              <w:rPr>
                <w:sz w:val="24"/>
                <w:szCs w:val="24"/>
              </w:rPr>
              <w:t>ностей, красоты природы и творчества; испытывает желание осваивать новые виды деятельности, учас</w:t>
            </w:r>
            <w:r w:rsidRPr="00A50FDF">
              <w:rPr>
                <w:sz w:val="24"/>
                <w:szCs w:val="24"/>
              </w:rPr>
              <w:t>т</w:t>
            </w:r>
            <w:r w:rsidRPr="00A50FDF">
              <w:rPr>
                <w:sz w:val="24"/>
                <w:szCs w:val="24"/>
              </w:rPr>
              <w:t>вовать в творческом, сози</w:t>
            </w:r>
            <w:r w:rsidRPr="00A50FDF">
              <w:rPr>
                <w:sz w:val="24"/>
                <w:szCs w:val="24"/>
              </w:rPr>
              <w:softHyphen/>
              <w:t xml:space="preserve">дательном процессе. </w:t>
            </w:r>
          </w:p>
          <w:p w:rsidR="00D65532" w:rsidRDefault="00D65532" w:rsidP="00AB6626">
            <w:pPr>
              <w:pStyle w:val="a5"/>
              <w:jc w:val="both"/>
            </w:pPr>
            <w:r w:rsidRPr="00A50FDF">
              <w:rPr>
                <w:u w:val="single"/>
              </w:rPr>
              <w:t>Поз н а в а т е л ь н ы е</w:t>
            </w:r>
            <w:r w:rsidRPr="00A50FDF">
              <w:t xml:space="preserve">: </w:t>
            </w:r>
            <w:r w:rsidRPr="00C64A21">
              <w:lastRenderedPageBreak/>
              <w:t>анализирует, сравнивает, клас</w:t>
            </w:r>
            <w:r>
              <w:t>сифи</w:t>
            </w:r>
            <w:r w:rsidRPr="00C64A21">
              <w:t>цирует и обобщ</w:t>
            </w:r>
            <w:r w:rsidRPr="00C64A21">
              <w:t>а</w:t>
            </w:r>
            <w:r w:rsidRPr="00C64A21">
              <w:t>ет факты и явления; выя</w:t>
            </w:r>
            <w:r w:rsidRPr="00C64A21">
              <w:t>в</w:t>
            </w:r>
            <w:r w:rsidRPr="00C64A21">
              <w:t>ляет причины и следствия простых явлений; учится преобразовывать модели с целью выявления общих законов, определяющих данную предметную о</w:t>
            </w:r>
            <w:r w:rsidRPr="00C64A21">
              <w:t>б</w:t>
            </w:r>
            <w:r w:rsidRPr="00C64A21">
              <w:t>ласть;</w:t>
            </w:r>
            <w:r w:rsidRPr="00A50FDF">
              <w:t xml:space="preserve"> самостоятельно о</w:t>
            </w:r>
            <w:r w:rsidRPr="00A50FDF">
              <w:t>т</w:t>
            </w:r>
            <w:r w:rsidRPr="00A50FDF">
              <w:t>бирает для реше</w:t>
            </w:r>
            <w:r w:rsidRPr="00A50FDF">
              <w:softHyphen/>
              <w:t>ния пре</w:t>
            </w:r>
            <w:r w:rsidRPr="00A50FDF">
              <w:t>д</w:t>
            </w:r>
            <w:r w:rsidRPr="00A50FDF">
              <w:t>метных учебных задач н</w:t>
            </w:r>
            <w:r w:rsidRPr="00A50FDF">
              <w:t>е</w:t>
            </w:r>
            <w:r w:rsidRPr="00A50FDF">
              <w:t>обходимую информацию п</w:t>
            </w:r>
            <w:r>
              <w:t>о разработке творческого проекта;</w:t>
            </w:r>
            <w:r w:rsidRPr="00C64A21">
              <w:t xml:space="preserve">  представ</w:t>
            </w:r>
            <w:r>
              <w:t>ляет</w:t>
            </w:r>
            <w:r w:rsidRPr="00C64A21">
              <w:t xml:space="preserve"> и</w:t>
            </w:r>
            <w:r w:rsidRPr="00C64A21">
              <w:t>н</w:t>
            </w:r>
            <w:r w:rsidRPr="00C64A21">
              <w:t xml:space="preserve">формацию в виде </w:t>
            </w:r>
            <w:r>
              <w:t>поясн</w:t>
            </w:r>
            <w:r>
              <w:t>и</w:t>
            </w:r>
            <w:r>
              <w:t>тельной записки, а также</w:t>
            </w:r>
            <w:r w:rsidRPr="00C64A21">
              <w:t xml:space="preserve"> таблиц,</w:t>
            </w:r>
            <w:r>
              <w:t xml:space="preserve"> схем</w:t>
            </w:r>
            <w:r w:rsidRPr="00C64A21">
              <w:t>, в том числе с помо</w:t>
            </w:r>
            <w:r>
              <w:t>щью ИКТ; использует</w:t>
            </w:r>
            <w:r w:rsidRPr="00C64A21">
              <w:t xml:space="preserve"> полученную информацию в проектной деятельности под руководством учите</w:t>
            </w:r>
            <w:r>
              <w:t>ля-кон</w:t>
            </w:r>
            <w:r w:rsidRPr="00C64A21">
              <w:t>сультанта.</w:t>
            </w:r>
            <w:r>
              <w:t xml:space="preserve"> </w:t>
            </w:r>
          </w:p>
          <w:p w:rsidR="00D65532" w:rsidRDefault="00D65532" w:rsidP="00AB6626">
            <w:pPr>
              <w:jc w:val="both"/>
              <w:rPr>
                <w:sz w:val="24"/>
                <w:szCs w:val="24"/>
              </w:rPr>
            </w:pPr>
            <w:r w:rsidRPr="00A50FDF">
              <w:rPr>
                <w:rFonts w:ascii="Arial" w:hAnsi="Arial" w:cs="Arial"/>
                <w:w w:val="116"/>
                <w:sz w:val="24"/>
                <w:szCs w:val="24"/>
                <w:u w:val="single"/>
              </w:rPr>
              <w:t xml:space="preserve">Р </w:t>
            </w:r>
            <w:r w:rsidRPr="00A50FDF">
              <w:rPr>
                <w:sz w:val="24"/>
                <w:szCs w:val="24"/>
                <w:u w:val="single"/>
              </w:rPr>
              <w:t>е г у л я т и в н ы е:</w:t>
            </w:r>
            <w:r w:rsidRPr="00A50FDF">
              <w:rPr>
                <w:sz w:val="24"/>
                <w:szCs w:val="24"/>
              </w:rPr>
              <w:t xml:space="preserve"> учи</w:t>
            </w:r>
            <w:r w:rsidRPr="00A50FDF">
              <w:rPr>
                <w:sz w:val="24"/>
                <w:szCs w:val="24"/>
              </w:rPr>
              <w:t>т</w:t>
            </w:r>
            <w:r w:rsidRPr="00A50FDF">
              <w:rPr>
                <w:sz w:val="24"/>
                <w:szCs w:val="24"/>
              </w:rPr>
              <w:t>ся обнаруживать и форм</w:t>
            </w:r>
            <w:r w:rsidRPr="00A50FDF">
              <w:rPr>
                <w:sz w:val="24"/>
                <w:szCs w:val="24"/>
              </w:rPr>
              <w:t>у</w:t>
            </w:r>
            <w:r w:rsidRPr="00A50FDF">
              <w:rPr>
                <w:sz w:val="24"/>
                <w:szCs w:val="24"/>
              </w:rPr>
              <w:t>лировать учебную пробл</w:t>
            </w:r>
            <w:r w:rsidRPr="00A50FDF">
              <w:rPr>
                <w:sz w:val="24"/>
                <w:szCs w:val="24"/>
              </w:rPr>
              <w:t>е</w:t>
            </w:r>
            <w:r w:rsidRPr="00A50FDF">
              <w:rPr>
                <w:sz w:val="24"/>
                <w:szCs w:val="24"/>
              </w:rPr>
              <w:t>му совместно с учителем, выбирать тему творческой работы с помощью учителя; планировать (в сотруднич</w:t>
            </w:r>
            <w:r w:rsidRPr="00A50FDF">
              <w:rPr>
                <w:sz w:val="24"/>
                <w:szCs w:val="24"/>
              </w:rPr>
              <w:t>е</w:t>
            </w:r>
            <w:r w:rsidRPr="00A50FDF">
              <w:rPr>
                <w:sz w:val="24"/>
                <w:szCs w:val="24"/>
              </w:rPr>
              <w:t>стве с учителем и одн</w:t>
            </w:r>
            <w:r w:rsidRPr="00A50FDF">
              <w:rPr>
                <w:sz w:val="24"/>
                <w:szCs w:val="24"/>
              </w:rPr>
              <w:t>о</w:t>
            </w:r>
            <w:r w:rsidRPr="00A50FDF">
              <w:rPr>
                <w:sz w:val="24"/>
                <w:szCs w:val="24"/>
              </w:rPr>
              <w:t>классниками или самосто</w:t>
            </w:r>
            <w:r w:rsidRPr="00A50FDF">
              <w:rPr>
                <w:sz w:val="24"/>
                <w:szCs w:val="24"/>
              </w:rPr>
              <w:t>я</w:t>
            </w:r>
            <w:r w:rsidRPr="00A50FDF">
              <w:rPr>
                <w:sz w:val="24"/>
                <w:szCs w:val="24"/>
              </w:rPr>
              <w:t>тельно) необходимые де</w:t>
            </w:r>
            <w:r w:rsidRPr="00A50FDF">
              <w:rPr>
                <w:sz w:val="24"/>
                <w:szCs w:val="24"/>
              </w:rPr>
              <w:t>й</w:t>
            </w:r>
            <w:r w:rsidRPr="00A50FDF">
              <w:rPr>
                <w:sz w:val="24"/>
                <w:szCs w:val="24"/>
              </w:rPr>
              <w:lastRenderedPageBreak/>
              <w:t>ствия, операции, действ</w:t>
            </w:r>
            <w:r w:rsidRPr="00A50FDF">
              <w:rPr>
                <w:sz w:val="24"/>
                <w:szCs w:val="24"/>
              </w:rPr>
              <w:t>о</w:t>
            </w:r>
            <w:r w:rsidRPr="00A50FDF">
              <w:rPr>
                <w:sz w:val="24"/>
                <w:szCs w:val="24"/>
              </w:rPr>
              <w:t>вать по плану; в диалоге с учителем совершенствовать критерии оценки и польз</w:t>
            </w:r>
            <w:r w:rsidRPr="00A50FDF">
              <w:rPr>
                <w:sz w:val="24"/>
                <w:szCs w:val="24"/>
              </w:rPr>
              <w:t>о</w:t>
            </w:r>
            <w:r w:rsidRPr="00A50FDF">
              <w:rPr>
                <w:sz w:val="24"/>
                <w:szCs w:val="24"/>
              </w:rPr>
              <w:t>ваться ими в ходе оценки и самооценки.</w:t>
            </w:r>
          </w:p>
          <w:p w:rsidR="00D65532" w:rsidRPr="00701B3E" w:rsidRDefault="00D65532" w:rsidP="00AB6626">
            <w:pPr>
              <w:pStyle w:val="a5"/>
              <w:spacing w:line="278" w:lineRule="exact"/>
              <w:ind w:left="-108" w:right="4" w:firstLine="112"/>
              <w:jc w:val="both"/>
            </w:pPr>
            <w:r w:rsidRPr="00A50FDF">
              <w:rPr>
                <w:u w:val="single"/>
              </w:rPr>
              <w:t>К о м м у н и к а т и в н ы</w:t>
            </w:r>
            <w:r>
              <w:rPr>
                <w:u w:val="single"/>
              </w:rPr>
              <w:t>е:</w:t>
            </w:r>
            <w:r w:rsidRPr="00A50FDF">
              <w:rPr>
                <w:u w:val="single"/>
              </w:rPr>
              <w:t xml:space="preserve"> </w:t>
            </w:r>
            <w:r w:rsidRPr="00701B3E">
              <w:t>учится подтверждать арг</w:t>
            </w:r>
            <w:r w:rsidRPr="00701B3E">
              <w:t>у</w:t>
            </w:r>
            <w:r w:rsidRPr="00701B3E">
              <w:t>менты фактами, критично относиться к своему мн</w:t>
            </w:r>
            <w:r w:rsidRPr="00701B3E">
              <w:t>е</w:t>
            </w:r>
            <w:r w:rsidRPr="00701B3E">
              <w:t>нию; понимать точку зрения другого, учится искать свою пози</w:t>
            </w:r>
            <w:r w:rsidRPr="00701B3E">
              <w:softHyphen/>
              <w:t>цию в многообразии эстетических и культурных предпочтений.</w:t>
            </w:r>
          </w:p>
          <w:p w:rsidR="00D65532" w:rsidRDefault="00D65532" w:rsidP="00AB6626">
            <w:pPr>
              <w:pStyle w:val="a5"/>
              <w:ind w:left="-108"/>
              <w:jc w:val="both"/>
              <w:rPr>
                <w:sz w:val="20"/>
                <w:szCs w:val="20"/>
              </w:rPr>
            </w:pPr>
            <w:r>
              <w:t>З</w:t>
            </w:r>
            <w:r w:rsidRPr="00701B3E">
              <w:t>адает вопросы, слушает и отвечает на вопросы</w:t>
            </w:r>
            <w:r w:rsidRPr="00A50FDF">
              <w:t xml:space="preserve"> других, формулирует собственные мысли, высказывает и обо</w:t>
            </w:r>
            <w:r w:rsidRPr="00A50FDF">
              <w:t>с</w:t>
            </w:r>
            <w:r w:rsidRPr="00A50FDF">
              <w:t>новывает свою точку зрения, при необходимости отста</w:t>
            </w:r>
            <w:r w:rsidRPr="00A50FDF">
              <w:t>и</w:t>
            </w:r>
            <w:r w:rsidRPr="00A50FDF">
              <w:t>вает свою точку зрения, а</w:t>
            </w:r>
            <w:r w:rsidRPr="00A50FDF">
              <w:t>р</w:t>
            </w:r>
            <w:r w:rsidRPr="00A50FDF">
              <w:t>гументируя ее; учится по</w:t>
            </w:r>
            <w:r w:rsidRPr="00A50FDF">
              <w:t>д</w:t>
            </w:r>
            <w:r w:rsidRPr="00A50FDF">
              <w:t>тверждать аргументы фа</w:t>
            </w:r>
            <w:r w:rsidRPr="00A50FDF">
              <w:t>к</w:t>
            </w:r>
            <w:r w:rsidRPr="00A50FDF">
              <w:t>тами</w:t>
            </w:r>
            <w:r>
              <w:t>.</w:t>
            </w:r>
          </w:p>
        </w:tc>
        <w:tc>
          <w:tcPr>
            <w:tcW w:w="567" w:type="dxa"/>
          </w:tcPr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D65532" w:rsidRDefault="001C4A59" w:rsidP="00AB6626">
            <w:pPr>
              <w:jc w:val="both"/>
              <w:rPr>
                <w:sz w:val="20"/>
                <w:szCs w:val="20"/>
              </w:rPr>
            </w:pPr>
            <w:r w:rsidRPr="00D65532">
              <w:rPr>
                <w:sz w:val="20"/>
                <w:szCs w:val="20"/>
              </w:rPr>
              <w:t>§</w:t>
            </w:r>
            <w:r w:rsidR="007477A8">
              <w:rPr>
                <w:sz w:val="20"/>
                <w:szCs w:val="20"/>
              </w:rPr>
              <w:t>1</w:t>
            </w:r>
            <w:r w:rsidRPr="00D65532">
              <w:rPr>
                <w:sz w:val="20"/>
                <w:szCs w:val="20"/>
              </w:rPr>
              <w:t xml:space="preserve">, </w:t>
            </w:r>
            <w:r w:rsidRPr="00D65532">
              <w:rPr>
                <w:sz w:val="20"/>
                <w:szCs w:val="20"/>
              </w:rPr>
              <w:lastRenderedPageBreak/>
              <w:t>стр</w:t>
            </w:r>
            <w:r w:rsidR="007477A8">
              <w:rPr>
                <w:sz w:val="20"/>
                <w:szCs w:val="20"/>
              </w:rPr>
              <w:t>5</w:t>
            </w:r>
            <w:r w:rsidRPr="00D65532">
              <w:rPr>
                <w:sz w:val="20"/>
                <w:szCs w:val="20"/>
              </w:rPr>
              <w:t>.</w:t>
            </w:r>
            <w:r w:rsidR="009F1D54">
              <w:rPr>
                <w:sz w:val="20"/>
                <w:szCs w:val="20"/>
              </w:rPr>
              <w:t>, в</w:t>
            </w:r>
            <w:r w:rsidR="009F1D54">
              <w:rPr>
                <w:sz w:val="20"/>
                <w:szCs w:val="20"/>
              </w:rPr>
              <w:t>ы</w:t>
            </w:r>
            <w:r w:rsidR="009F1D54">
              <w:rPr>
                <w:sz w:val="20"/>
                <w:szCs w:val="20"/>
              </w:rPr>
              <w:t>учить з</w:t>
            </w:r>
            <w:r w:rsidR="009F1D54">
              <w:rPr>
                <w:sz w:val="20"/>
                <w:szCs w:val="20"/>
              </w:rPr>
              <w:t>а</w:t>
            </w:r>
            <w:r w:rsidR="009F1D54">
              <w:rPr>
                <w:sz w:val="20"/>
                <w:szCs w:val="20"/>
              </w:rPr>
              <w:t>п</w:t>
            </w:r>
            <w:r w:rsidR="009F1D54">
              <w:rPr>
                <w:sz w:val="20"/>
                <w:szCs w:val="20"/>
              </w:rPr>
              <w:t>и</w:t>
            </w:r>
            <w:r w:rsidR="009F1D54">
              <w:rPr>
                <w:sz w:val="20"/>
                <w:szCs w:val="20"/>
              </w:rPr>
              <w:t>си в тетр</w:t>
            </w:r>
            <w:r w:rsidR="009F1D54">
              <w:rPr>
                <w:sz w:val="20"/>
                <w:szCs w:val="20"/>
              </w:rPr>
              <w:t>а</w:t>
            </w:r>
            <w:r w:rsidR="009F1D54">
              <w:rPr>
                <w:sz w:val="20"/>
                <w:szCs w:val="20"/>
              </w:rPr>
              <w:t>ди.</w:t>
            </w: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9F1D54" w:rsidRDefault="009F1D54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  <w:r w:rsidRPr="00D65532">
              <w:rPr>
                <w:sz w:val="20"/>
                <w:szCs w:val="20"/>
              </w:rPr>
              <w:t>§</w:t>
            </w:r>
            <w:r w:rsidR="007477A8">
              <w:rPr>
                <w:sz w:val="20"/>
                <w:szCs w:val="20"/>
              </w:rPr>
              <w:t>2</w:t>
            </w:r>
            <w:r w:rsidRPr="00D65532">
              <w:rPr>
                <w:sz w:val="20"/>
                <w:szCs w:val="20"/>
              </w:rPr>
              <w:t>, стр.</w:t>
            </w:r>
            <w:r w:rsidR="007477A8">
              <w:rPr>
                <w:sz w:val="20"/>
                <w:szCs w:val="20"/>
              </w:rPr>
              <w:t>6-8</w:t>
            </w:r>
          </w:p>
          <w:p w:rsidR="001C4A59" w:rsidRDefault="009F1D54" w:rsidP="00AB66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тать над 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тельной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пиской к прое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ту.</w:t>
            </w: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1C4A59" w:rsidRDefault="001C4A59" w:rsidP="00AB6626">
            <w:pPr>
              <w:jc w:val="both"/>
              <w:rPr>
                <w:sz w:val="20"/>
                <w:szCs w:val="20"/>
              </w:rPr>
            </w:pPr>
          </w:p>
          <w:p w:rsidR="009F1D54" w:rsidRDefault="009F1D54" w:rsidP="00AB6626">
            <w:pPr>
              <w:jc w:val="both"/>
              <w:rPr>
                <w:sz w:val="20"/>
                <w:szCs w:val="20"/>
              </w:rPr>
            </w:pPr>
          </w:p>
          <w:p w:rsidR="009F1D54" w:rsidRDefault="009F1D54" w:rsidP="00AB6626">
            <w:pPr>
              <w:jc w:val="both"/>
              <w:rPr>
                <w:sz w:val="20"/>
                <w:szCs w:val="20"/>
              </w:rPr>
            </w:pPr>
          </w:p>
          <w:p w:rsidR="007477A8" w:rsidRDefault="007477A8" w:rsidP="00AB6626">
            <w:pPr>
              <w:jc w:val="both"/>
              <w:rPr>
                <w:sz w:val="20"/>
                <w:szCs w:val="20"/>
              </w:rPr>
            </w:pPr>
          </w:p>
          <w:p w:rsidR="007477A8" w:rsidRDefault="007477A8" w:rsidP="00AB6626">
            <w:pPr>
              <w:jc w:val="both"/>
              <w:rPr>
                <w:sz w:val="20"/>
                <w:szCs w:val="20"/>
              </w:rPr>
            </w:pPr>
          </w:p>
          <w:p w:rsidR="007477A8" w:rsidRDefault="007477A8" w:rsidP="00AB6626">
            <w:pPr>
              <w:jc w:val="both"/>
              <w:rPr>
                <w:sz w:val="20"/>
                <w:szCs w:val="20"/>
              </w:rPr>
            </w:pPr>
          </w:p>
          <w:p w:rsidR="007477A8" w:rsidRDefault="007477A8" w:rsidP="00AB6626">
            <w:pPr>
              <w:jc w:val="both"/>
              <w:rPr>
                <w:sz w:val="20"/>
                <w:szCs w:val="20"/>
              </w:rPr>
            </w:pPr>
          </w:p>
          <w:p w:rsidR="009F1D54" w:rsidRDefault="009F1D54" w:rsidP="00AB6626">
            <w:pPr>
              <w:jc w:val="both"/>
              <w:rPr>
                <w:sz w:val="20"/>
                <w:szCs w:val="20"/>
              </w:rPr>
            </w:pPr>
          </w:p>
          <w:p w:rsidR="009F1D54" w:rsidRDefault="009F1D54" w:rsidP="00AB6626">
            <w:pPr>
              <w:jc w:val="both"/>
              <w:rPr>
                <w:sz w:val="20"/>
                <w:szCs w:val="20"/>
              </w:rPr>
            </w:pPr>
          </w:p>
          <w:p w:rsidR="009F1D54" w:rsidRDefault="00883D60" w:rsidP="00AB66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</w:t>
            </w:r>
            <w:r w:rsidR="007477A8">
              <w:rPr>
                <w:sz w:val="20"/>
                <w:szCs w:val="20"/>
              </w:rPr>
              <w:t>1-2 п</w:t>
            </w:r>
            <w:r w:rsidR="007477A8">
              <w:rPr>
                <w:sz w:val="20"/>
                <w:szCs w:val="20"/>
              </w:rPr>
              <w:t>о</w:t>
            </w:r>
            <w:r w:rsidR="007477A8">
              <w:rPr>
                <w:sz w:val="20"/>
                <w:szCs w:val="20"/>
              </w:rPr>
              <w:t>вторить</w:t>
            </w:r>
            <w:r w:rsidR="001C4A59" w:rsidRPr="00D65532">
              <w:rPr>
                <w:sz w:val="20"/>
                <w:szCs w:val="20"/>
              </w:rPr>
              <w:t>, стр.</w:t>
            </w:r>
            <w:r w:rsidR="007477A8">
              <w:rPr>
                <w:sz w:val="20"/>
                <w:szCs w:val="20"/>
              </w:rPr>
              <w:t xml:space="preserve">5-8 </w:t>
            </w:r>
            <w:r w:rsidR="009F1D54">
              <w:rPr>
                <w:sz w:val="20"/>
                <w:szCs w:val="20"/>
              </w:rPr>
              <w:t>в</w:t>
            </w:r>
            <w:r w:rsidR="009F1D54">
              <w:rPr>
                <w:sz w:val="20"/>
                <w:szCs w:val="20"/>
              </w:rPr>
              <w:t>ы</w:t>
            </w:r>
            <w:r w:rsidR="009F1D54">
              <w:rPr>
                <w:sz w:val="20"/>
                <w:szCs w:val="20"/>
              </w:rPr>
              <w:t>полнять творческий проект.</w:t>
            </w:r>
          </w:p>
          <w:p w:rsidR="009F1D54" w:rsidRDefault="009F1D54" w:rsidP="00AB6626">
            <w:pPr>
              <w:jc w:val="both"/>
              <w:rPr>
                <w:sz w:val="20"/>
                <w:szCs w:val="20"/>
              </w:rPr>
            </w:pPr>
          </w:p>
          <w:p w:rsidR="009F1D54" w:rsidRDefault="009F1D54" w:rsidP="00AB6626">
            <w:pPr>
              <w:jc w:val="both"/>
              <w:rPr>
                <w:sz w:val="20"/>
                <w:szCs w:val="20"/>
              </w:rPr>
            </w:pPr>
          </w:p>
          <w:p w:rsidR="009F1D54" w:rsidRDefault="009F1D54" w:rsidP="00AB6626">
            <w:pPr>
              <w:jc w:val="both"/>
              <w:rPr>
                <w:sz w:val="20"/>
                <w:szCs w:val="20"/>
              </w:rPr>
            </w:pPr>
          </w:p>
          <w:p w:rsidR="009F1D54" w:rsidRDefault="009F1D54" w:rsidP="00AB6626">
            <w:pPr>
              <w:jc w:val="both"/>
              <w:rPr>
                <w:sz w:val="20"/>
                <w:szCs w:val="20"/>
              </w:rPr>
            </w:pPr>
          </w:p>
          <w:p w:rsidR="009F1D54" w:rsidRDefault="009F1D54" w:rsidP="00AB6626">
            <w:pPr>
              <w:jc w:val="both"/>
            </w:pPr>
          </w:p>
        </w:tc>
        <w:tc>
          <w:tcPr>
            <w:tcW w:w="709" w:type="dxa"/>
          </w:tcPr>
          <w:p w:rsidR="00D65532" w:rsidRDefault="00D65532" w:rsidP="00AB6626">
            <w:pPr>
              <w:jc w:val="both"/>
            </w:pPr>
          </w:p>
        </w:tc>
        <w:tc>
          <w:tcPr>
            <w:tcW w:w="850" w:type="dxa"/>
          </w:tcPr>
          <w:p w:rsidR="00D65532" w:rsidRDefault="00D65532" w:rsidP="00AB6626">
            <w:pPr>
              <w:jc w:val="both"/>
            </w:pPr>
          </w:p>
        </w:tc>
      </w:tr>
      <w:tr w:rsidR="00D65532" w:rsidTr="00804B85">
        <w:tc>
          <w:tcPr>
            <w:tcW w:w="534" w:type="dxa"/>
            <w:gridSpan w:val="2"/>
          </w:tcPr>
          <w:p w:rsidR="00D65532" w:rsidRPr="00B4585E" w:rsidRDefault="00D65532" w:rsidP="00AB6626">
            <w:pPr>
              <w:spacing w:before="100" w:beforeAutospacing="1" w:after="100" w:afterAutospacing="1"/>
              <w:jc w:val="both"/>
            </w:pPr>
            <w:r w:rsidRPr="00B4585E">
              <w:lastRenderedPageBreak/>
              <w:t>69-70</w:t>
            </w:r>
          </w:p>
        </w:tc>
        <w:tc>
          <w:tcPr>
            <w:tcW w:w="1417" w:type="dxa"/>
          </w:tcPr>
          <w:p w:rsidR="00D65532" w:rsidRPr="008E2057" w:rsidRDefault="00D65532" w:rsidP="00AB6626">
            <w:pPr>
              <w:jc w:val="both"/>
              <w:rPr>
                <w:b/>
                <w:sz w:val="26"/>
                <w:szCs w:val="26"/>
              </w:rPr>
            </w:pPr>
            <w:r w:rsidRPr="008E2057">
              <w:rPr>
                <w:b/>
                <w:sz w:val="26"/>
                <w:szCs w:val="26"/>
              </w:rPr>
              <w:t xml:space="preserve">Резерв </w:t>
            </w:r>
          </w:p>
        </w:tc>
        <w:tc>
          <w:tcPr>
            <w:tcW w:w="616" w:type="dxa"/>
          </w:tcPr>
          <w:p w:rsidR="00D65532" w:rsidRPr="00B4585E" w:rsidRDefault="00D65532" w:rsidP="00AB6626">
            <w:pPr>
              <w:jc w:val="both"/>
              <w:rPr>
                <w:b/>
              </w:rPr>
            </w:pPr>
            <w:r w:rsidRPr="00B4585E">
              <w:rPr>
                <w:b/>
              </w:rPr>
              <w:t>2</w:t>
            </w:r>
          </w:p>
        </w:tc>
        <w:tc>
          <w:tcPr>
            <w:tcW w:w="2077" w:type="dxa"/>
            <w:gridSpan w:val="2"/>
          </w:tcPr>
          <w:p w:rsidR="00D65532" w:rsidRDefault="00D65532" w:rsidP="00AB6626">
            <w:pPr>
              <w:jc w:val="both"/>
            </w:pPr>
          </w:p>
        </w:tc>
        <w:tc>
          <w:tcPr>
            <w:tcW w:w="993" w:type="dxa"/>
          </w:tcPr>
          <w:p w:rsidR="00D65532" w:rsidRDefault="00D65532" w:rsidP="00AB6626">
            <w:pPr>
              <w:jc w:val="both"/>
            </w:pPr>
          </w:p>
        </w:tc>
        <w:tc>
          <w:tcPr>
            <w:tcW w:w="850" w:type="dxa"/>
          </w:tcPr>
          <w:p w:rsidR="00D65532" w:rsidRDefault="00D65532" w:rsidP="00AB6626">
            <w:pPr>
              <w:jc w:val="both"/>
            </w:pPr>
          </w:p>
        </w:tc>
        <w:tc>
          <w:tcPr>
            <w:tcW w:w="1985" w:type="dxa"/>
          </w:tcPr>
          <w:p w:rsidR="00D65532" w:rsidRDefault="00D65532" w:rsidP="00AB6626">
            <w:pPr>
              <w:jc w:val="both"/>
            </w:pPr>
          </w:p>
        </w:tc>
        <w:tc>
          <w:tcPr>
            <w:tcW w:w="1842" w:type="dxa"/>
          </w:tcPr>
          <w:p w:rsidR="00D65532" w:rsidRDefault="00D65532" w:rsidP="00AB6626">
            <w:pPr>
              <w:jc w:val="both"/>
            </w:pPr>
          </w:p>
        </w:tc>
        <w:tc>
          <w:tcPr>
            <w:tcW w:w="3119" w:type="dxa"/>
            <w:vAlign w:val="center"/>
          </w:tcPr>
          <w:p w:rsidR="00D65532" w:rsidRPr="00C64A21" w:rsidRDefault="00D65532" w:rsidP="00AB6626">
            <w:pPr>
              <w:pStyle w:val="a5"/>
              <w:ind w:left="-108"/>
              <w:jc w:val="both"/>
            </w:pPr>
          </w:p>
        </w:tc>
        <w:tc>
          <w:tcPr>
            <w:tcW w:w="567" w:type="dxa"/>
          </w:tcPr>
          <w:p w:rsidR="00D65532" w:rsidRPr="00C64A21" w:rsidRDefault="00D65532" w:rsidP="00AB6626">
            <w:pPr>
              <w:ind w:left="-108" w:firstLine="22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65532" w:rsidRDefault="00D65532" w:rsidP="00AB6626">
            <w:pPr>
              <w:jc w:val="both"/>
            </w:pPr>
          </w:p>
        </w:tc>
        <w:tc>
          <w:tcPr>
            <w:tcW w:w="850" w:type="dxa"/>
          </w:tcPr>
          <w:p w:rsidR="00D65532" w:rsidRDefault="00D65532" w:rsidP="00AB6626">
            <w:pPr>
              <w:jc w:val="both"/>
            </w:pPr>
          </w:p>
        </w:tc>
      </w:tr>
    </w:tbl>
    <w:p w:rsidR="00801113" w:rsidRDefault="00801113" w:rsidP="00CB0CAB">
      <w:pPr>
        <w:jc w:val="both"/>
      </w:pPr>
    </w:p>
    <w:sectPr w:rsidR="00801113" w:rsidSect="002F24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drawingGridHorizontalSpacing w:val="110"/>
  <w:displayHorizontalDrawingGridEvery w:val="2"/>
  <w:characterSpacingControl w:val="doNotCompress"/>
  <w:compat/>
  <w:rsids>
    <w:rsidRoot w:val="002F243C"/>
    <w:rsid w:val="00020FD4"/>
    <w:rsid w:val="00043F02"/>
    <w:rsid w:val="00055489"/>
    <w:rsid w:val="00075923"/>
    <w:rsid w:val="0008102E"/>
    <w:rsid w:val="00092D1C"/>
    <w:rsid w:val="00115C3C"/>
    <w:rsid w:val="00143AAF"/>
    <w:rsid w:val="00160EC7"/>
    <w:rsid w:val="001754DD"/>
    <w:rsid w:val="001B0DB5"/>
    <w:rsid w:val="001C0335"/>
    <w:rsid w:val="001C4A59"/>
    <w:rsid w:val="001D2902"/>
    <w:rsid w:val="001D2ADC"/>
    <w:rsid w:val="001D4A99"/>
    <w:rsid w:val="002109C4"/>
    <w:rsid w:val="00236BB5"/>
    <w:rsid w:val="00242E2D"/>
    <w:rsid w:val="002503A9"/>
    <w:rsid w:val="002B155E"/>
    <w:rsid w:val="002B7A9E"/>
    <w:rsid w:val="002C4B47"/>
    <w:rsid w:val="002D7AD4"/>
    <w:rsid w:val="002E42A4"/>
    <w:rsid w:val="002F243C"/>
    <w:rsid w:val="00301BED"/>
    <w:rsid w:val="00324E45"/>
    <w:rsid w:val="00375321"/>
    <w:rsid w:val="0038354A"/>
    <w:rsid w:val="003A73EF"/>
    <w:rsid w:val="003C37EC"/>
    <w:rsid w:val="003E0258"/>
    <w:rsid w:val="003F6475"/>
    <w:rsid w:val="0041599C"/>
    <w:rsid w:val="00453CCD"/>
    <w:rsid w:val="00474F84"/>
    <w:rsid w:val="00494216"/>
    <w:rsid w:val="004C1C55"/>
    <w:rsid w:val="004D2E25"/>
    <w:rsid w:val="004F5D2F"/>
    <w:rsid w:val="005128DE"/>
    <w:rsid w:val="00523A65"/>
    <w:rsid w:val="00525CDD"/>
    <w:rsid w:val="00534D7B"/>
    <w:rsid w:val="005463EF"/>
    <w:rsid w:val="0054708E"/>
    <w:rsid w:val="00573C45"/>
    <w:rsid w:val="0059687C"/>
    <w:rsid w:val="005A43D6"/>
    <w:rsid w:val="005A49B6"/>
    <w:rsid w:val="005B5976"/>
    <w:rsid w:val="005F3093"/>
    <w:rsid w:val="0061794E"/>
    <w:rsid w:val="0063382B"/>
    <w:rsid w:val="00644EC8"/>
    <w:rsid w:val="00687849"/>
    <w:rsid w:val="00696513"/>
    <w:rsid w:val="006B6A8F"/>
    <w:rsid w:val="00701B3E"/>
    <w:rsid w:val="007257B3"/>
    <w:rsid w:val="007477A8"/>
    <w:rsid w:val="00783FAD"/>
    <w:rsid w:val="00796355"/>
    <w:rsid w:val="0079757F"/>
    <w:rsid w:val="007D2210"/>
    <w:rsid w:val="007E46EB"/>
    <w:rsid w:val="00801113"/>
    <w:rsid w:val="00804B85"/>
    <w:rsid w:val="008160D5"/>
    <w:rsid w:val="00846E11"/>
    <w:rsid w:val="00847BF9"/>
    <w:rsid w:val="00847DB5"/>
    <w:rsid w:val="00883D60"/>
    <w:rsid w:val="0088694A"/>
    <w:rsid w:val="008C6E14"/>
    <w:rsid w:val="008F6F2C"/>
    <w:rsid w:val="009806CE"/>
    <w:rsid w:val="00992D64"/>
    <w:rsid w:val="009A19EC"/>
    <w:rsid w:val="009B0EE4"/>
    <w:rsid w:val="009F1D54"/>
    <w:rsid w:val="00A2377B"/>
    <w:rsid w:val="00A46889"/>
    <w:rsid w:val="00A50FDF"/>
    <w:rsid w:val="00A82CB5"/>
    <w:rsid w:val="00A90735"/>
    <w:rsid w:val="00AB06F5"/>
    <w:rsid w:val="00AB0CEA"/>
    <w:rsid w:val="00AB6626"/>
    <w:rsid w:val="00AE37D3"/>
    <w:rsid w:val="00AF3F8F"/>
    <w:rsid w:val="00B0770A"/>
    <w:rsid w:val="00B26FD8"/>
    <w:rsid w:val="00B3552D"/>
    <w:rsid w:val="00B4585E"/>
    <w:rsid w:val="00B66256"/>
    <w:rsid w:val="00B77A7E"/>
    <w:rsid w:val="00BA693F"/>
    <w:rsid w:val="00BA6D5E"/>
    <w:rsid w:val="00BD5488"/>
    <w:rsid w:val="00BE6947"/>
    <w:rsid w:val="00BF22E9"/>
    <w:rsid w:val="00C64003"/>
    <w:rsid w:val="00C64A21"/>
    <w:rsid w:val="00C96B94"/>
    <w:rsid w:val="00CA4C23"/>
    <w:rsid w:val="00CB0CAB"/>
    <w:rsid w:val="00D65532"/>
    <w:rsid w:val="00D7160D"/>
    <w:rsid w:val="00D71B38"/>
    <w:rsid w:val="00D80548"/>
    <w:rsid w:val="00D86DCA"/>
    <w:rsid w:val="00D91595"/>
    <w:rsid w:val="00D92EFD"/>
    <w:rsid w:val="00DB33CF"/>
    <w:rsid w:val="00DD4E67"/>
    <w:rsid w:val="00DF1F9B"/>
    <w:rsid w:val="00DF607E"/>
    <w:rsid w:val="00E33B5E"/>
    <w:rsid w:val="00E36166"/>
    <w:rsid w:val="00E73B5B"/>
    <w:rsid w:val="00E816D8"/>
    <w:rsid w:val="00EB35CD"/>
    <w:rsid w:val="00F11436"/>
    <w:rsid w:val="00F743EA"/>
    <w:rsid w:val="00F951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1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24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B06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Стиль"/>
    <w:rsid w:val="00D716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AB0CE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67702-59CA-4D5E-A4BC-43C934D95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1</Pages>
  <Words>5269</Words>
  <Characters>30039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27</cp:revision>
  <dcterms:created xsi:type="dcterms:W3CDTF">2013-07-28T18:20:00Z</dcterms:created>
  <dcterms:modified xsi:type="dcterms:W3CDTF">2014-08-22T01:47:00Z</dcterms:modified>
</cp:coreProperties>
</file>